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283"/>
        <w:gridCol w:w="367"/>
        <w:gridCol w:w="630"/>
        <w:gridCol w:w="555"/>
        <w:gridCol w:w="291"/>
        <w:gridCol w:w="189"/>
        <w:gridCol w:w="480"/>
        <w:gridCol w:w="45"/>
        <w:gridCol w:w="570"/>
        <w:gridCol w:w="525"/>
        <w:gridCol w:w="510"/>
        <w:gridCol w:w="495"/>
        <w:gridCol w:w="304"/>
        <w:gridCol w:w="206"/>
        <w:gridCol w:w="690"/>
        <w:gridCol w:w="405"/>
        <w:gridCol w:w="420"/>
        <w:gridCol w:w="405"/>
        <w:gridCol w:w="435"/>
        <w:gridCol w:w="390"/>
        <w:gridCol w:w="465"/>
        <w:gridCol w:w="553"/>
        <w:gridCol w:w="559"/>
        <w:gridCol w:w="275"/>
      </w:tblGrid>
      <w:tr w:rsidR="00BC7434" w14:paraId="15C51CF0" w14:textId="77777777" w:rsidTr="00273A9D">
        <w:trPr>
          <w:trHeight w:val="70"/>
        </w:trPr>
        <w:tc>
          <w:tcPr>
            <w:tcW w:w="3537" w:type="dxa"/>
          </w:tcPr>
          <w:p w14:paraId="6AA2D0B7" w14:textId="77777777"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047" w:type="dxa"/>
            <w:gridSpan w:val="24"/>
          </w:tcPr>
          <w:p w14:paraId="032DF964" w14:textId="77777777" w:rsidR="00BC7434" w:rsidRDefault="0020213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South African Tourism</w:t>
            </w:r>
          </w:p>
        </w:tc>
      </w:tr>
      <w:tr w:rsidR="00BC7434" w14:paraId="6EB776A1" w14:textId="77777777" w:rsidTr="00273A9D">
        <w:trPr>
          <w:trHeight w:val="70"/>
        </w:trPr>
        <w:tc>
          <w:tcPr>
            <w:tcW w:w="3537" w:type="dxa"/>
          </w:tcPr>
          <w:p w14:paraId="45F3F217" w14:textId="77777777" w:rsidR="00BC7434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047" w:type="dxa"/>
            <w:gridSpan w:val="24"/>
          </w:tcPr>
          <w:p w14:paraId="3A9B311A" w14:textId="103E47E5" w:rsidR="00BC7434" w:rsidRDefault="00981B88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Guest M</w:t>
            </w:r>
            <w:r w:rsidR="00EE3A2A">
              <w:rPr>
                <w:rFonts w:ascii="Times New Roman" w:hAnsi="Times New Roman" w:cs="Times New Roman"/>
                <w:b/>
                <w:sz w:val="24"/>
              </w:rPr>
              <w:t>ystery</w:t>
            </w:r>
            <w:r w:rsidR="00277EC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>Shopper</w:t>
            </w:r>
          </w:p>
        </w:tc>
      </w:tr>
      <w:tr w:rsidR="00BC7434" w14:paraId="3863564C" w14:textId="77777777" w:rsidTr="00273A9D">
        <w:trPr>
          <w:trHeight w:val="230"/>
        </w:trPr>
        <w:tc>
          <w:tcPr>
            <w:tcW w:w="3537" w:type="dxa"/>
          </w:tcPr>
          <w:p w14:paraId="0F4EE392" w14:textId="77777777"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047" w:type="dxa"/>
            <w:gridSpan w:val="24"/>
          </w:tcPr>
          <w:p w14:paraId="607D0CDD" w14:textId="16730D1F" w:rsidR="00BC7434" w:rsidRDefault="0020213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SAT </w:t>
            </w:r>
            <w:r w:rsidR="00EE3A2A">
              <w:rPr>
                <w:rFonts w:ascii="Times New Roman" w:hAnsi="Times New Roman" w:cs="Times New Roman"/>
                <w:b/>
                <w:sz w:val="24"/>
              </w:rPr>
              <w:t>150/19</w:t>
            </w:r>
          </w:p>
        </w:tc>
      </w:tr>
      <w:tr w:rsidR="001D3CD2" w14:paraId="51D56AAC" w14:textId="77777777" w:rsidTr="00273A9D">
        <w:trPr>
          <w:trHeight w:val="441"/>
        </w:trPr>
        <w:tc>
          <w:tcPr>
            <w:tcW w:w="3537" w:type="dxa"/>
          </w:tcPr>
          <w:p w14:paraId="55F27D8C" w14:textId="77777777" w:rsidR="001D3CD2" w:rsidRPr="00E045C5" w:rsidRDefault="001D3CD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7"/>
          </w:tcPr>
          <w:p w14:paraId="52C738D4" w14:textId="77777777" w:rsidR="001D3CD2" w:rsidRDefault="0020213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Pulane Muligwa</w:t>
            </w:r>
          </w:p>
        </w:tc>
        <w:tc>
          <w:tcPr>
            <w:tcW w:w="1140" w:type="dxa"/>
            <w:gridSpan w:val="3"/>
            <w:shd w:val="clear" w:color="auto" w:fill="C00000"/>
          </w:tcPr>
          <w:p w14:paraId="3FDBF61B" w14:textId="77777777"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7"/>
          </w:tcPr>
          <w:p w14:paraId="747D4285" w14:textId="77777777" w:rsidR="001D3CD2" w:rsidRDefault="0020213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Pulane@southafrica.net</w:t>
            </w:r>
          </w:p>
        </w:tc>
        <w:tc>
          <w:tcPr>
            <w:tcW w:w="840" w:type="dxa"/>
            <w:gridSpan w:val="2"/>
            <w:shd w:val="clear" w:color="auto" w:fill="C00000"/>
          </w:tcPr>
          <w:p w14:paraId="046DEAEC" w14:textId="77777777"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5"/>
          </w:tcPr>
          <w:p w14:paraId="07DA03EE" w14:textId="77777777" w:rsidR="001D3CD2" w:rsidRDefault="0020213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011 895 3000</w:t>
            </w:r>
          </w:p>
        </w:tc>
      </w:tr>
      <w:tr w:rsidR="00273A9D" w14:paraId="1EE0A048" w14:textId="77777777" w:rsidTr="00273A9D">
        <w:trPr>
          <w:trHeight w:val="533"/>
        </w:trPr>
        <w:tc>
          <w:tcPr>
            <w:tcW w:w="3537" w:type="dxa"/>
          </w:tcPr>
          <w:p w14:paraId="036A1E95" w14:textId="77777777"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Opening and Closing Dates of the Advertisement</w:t>
            </w:r>
          </w:p>
        </w:tc>
        <w:tc>
          <w:tcPr>
            <w:tcW w:w="1650" w:type="dxa"/>
            <w:gridSpan w:val="2"/>
            <w:shd w:val="clear" w:color="auto" w:fill="C00000"/>
          </w:tcPr>
          <w:p w14:paraId="1923E24B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14:paraId="10AD1883" w14:textId="5F8905A6" w:rsidR="00273A9D" w:rsidRPr="00B02F25" w:rsidRDefault="00EB38C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55" w:type="dxa"/>
          </w:tcPr>
          <w:p w14:paraId="5B921515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80" w:type="dxa"/>
            <w:gridSpan w:val="2"/>
          </w:tcPr>
          <w:p w14:paraId="0E3FA903" w14:textId="482F2374" w:rsidR="00273A9D" w:rsidRPr="00B02F25" w:rsidRDefault="00EB38C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25" w:type="dxa"/>
            <w:gridSpan w:val="2"/>
          </w:tcPr>
          <w:p w14:paraId="3B439E86" w14:textId="071D0C21" w:rsidR="00273A9D" w:rsidRPr="00B02F25" w:rsidRDefault="00EB38C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70" w:type="dxa"/>
          </w:tcPr>
          <w:p w14:paraId="2C254AA1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14:paraId="2DACD510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14:paraId="5A7680BB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95" w:type="dxa"/>
          </w:tcPr>
          <w:p w14:paraId="0F356F70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1200" w:type="dxa"/>
            <w:gridSpan w:val="3"/>
            <w:shd w:val="clear" w:color="auto" w:fill="C00000"/>
          </w:tcPr>
          <w:p w14:paraId="1000C593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14:paraId="08A8607D" w14:textId="108558B2" w:rsidR="00273A9D" w:rsidRPr="00B02F25" w:rsidRDefault="00EB38C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20" w:type="dxa"/>
          </w:tcPr>
          <w:p w14:paraId="3E8A44D9" w14:textId="65807545" w:rsidR="00273A9D" w:rsidRPr="00B02F25" w:rsidRDefault="00EB38CE" w:rsidP="00202137">
            <w:pPr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405" w:type="dxa"/>
          </w:tcPr>
          <w:p w14:paraId="597FFD77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35" w:type="dxa"/>
          </w:tcPr>
          <w:p w14:paraId="1E2BA6C2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390" w:type="dxa"/>
          </w:tcPr>
          <w:p w14:paraId="0BA922DE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14:paraId="72AB4F93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14:paraId="3118ABB2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59" w:type="dxa"/>
          </w:tcPr>
          <w:p w14:paraId="1A7F97B8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275" w:type="dxa"/>
          </w:tcPr>
          <w:p w14:paraId="2BEC2F55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14:paraId="079591CA" w14:textId="77777777" w:rsidTr="00273A9D">
        <w:trPr>
          <w:trHeight w:val="601"/>
        </w:trPr>
        <w:tc>
          <w:tcPr>
            <w:tcW w:w="3537" w:type="dxa"/>
          </w:tcPr>
          <w:p w14:paraId="2A7199D0" w14:textId="77777777"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14:paraId="6326881E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14:paraId="5840D2A5" w14:textId="3B807BC8" w:rsidR="00273A9D" w:rsidRPr="00B02F25" w:rsidRDefault="00EB38C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55" w:type="dxa"/>
          </w:tcPr>
          <w:p w14:paraId="49DDE56C" w14:textId="2B8CC231" w:rsidR="00273A9D" w:rsidRPr="00B02F25" w:rsidRDefault="00EB38C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480" w:type="dxa"/>
            <w:gridSpan w:val="2"/>
          </w:tcPr>
          <w:p w14:paraId="60B74623" w14:textId="4849693D" w:rsidR="00273A9D" w:rsidRPr="00B02F25" w:rsidRDefault="00EB38C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14:paraId="720A87C0" w14:textId="7F3D1BCF" w:rsidR="00273A9D" w:rsidRPr="00B02F25" w:rsidRDefault="00EB38C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570" w:type="dxa"/>
          </w:tcPr>
          <w:p w14:paraId="1906C531" w14:textId="2B1A8CAB" w:rsidR="00273A9D" w:rsidRPr="00B02F25" w:rsidRDefault="00EB38C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14:paraId="33C7A6C4" w14:textId="0FE317BF" w:rsidR="00273A9D" w:rsidRPr="00B02F25" w:rsidRDefault="00EB38C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14:paraId="0D558F5D" w14:textId="6573EB27" w:rsidR="00273A9D" w:rsidRPr="00B02F25" w:rsidRDefault="00EB38C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14:paraId="26699451" w14:textId="4D74F578" w:rsidR="00273A9D" w:rsidRPr="00B02F25" w:rsidRDefault="00EB38C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200" w:type="dxa"/>
            <w:gridSpan w:val="3"/>
            <w:shd w:val="clear" w:color="auto" w:fill="C00000"/>
          </w:tcPr>
          <w:p w14:paraId="3B6B9D60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14:paraId="2A813D53" w14:textId="6FD200CE" w:rsidR="00273A9D" w:rsidRPr="00B02F25" w:rsidRDefault="00EB38C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20" w:type="dxa"/>
          </w:tcPr>
          <w:p w14:paraId="3B1A5DA3" w14:textId="6675D7D8" w:rsidR="00273A9D" w:rsidRPr="00B02F25" w:rsidRDefault="00EB38C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405" w:type="dxa"/>
          </w:tcPr>
          <w:p w14:paraId="7D8710CD" w14:textId="51E660CB" w:rsidR="00273A9D" w:rsidRPr="00B02F25" w:rsidRDefault="00EB38C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14:paraId="419C7977" w14:textId="0E1C3819" w:rsidR="00273A9D" w:rsidRPr="00B02F25" w:rsidRDefault="00EB38C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390" w:type="dxa"/>
          </w:tcPr>
          <w:p w14:paraId="2AECA0C6" w14:textId="6BA0BD38" w:rsidR="00273A9D" w:rsidRPr="00B02F25" w:rsidRDefault="00EB38C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14:paraId="52E09DE7" w14:textId="1087F8A5" w:rsidR="00273A9D" w:rsidRPr="00B02F25" w:rsidRDefault="00EB38C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14:paraId="0E1675D2" w14:textId="4B5A899D" w:rsidR="00273A9D" w:rsidRPr="00B02F25" w:rsidRDefault="00EB38C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14:paraId="0EB2B709" w14:textId="6B5E244C" w:rsidR="00273A9D" w:rsidRPr="00B02F25" w:rsidRDefault="00EB38C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275" w:type="dxa"/>
          </w:tcPr>
          <w:p w14:paraId="79247B27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14:paraId="4277EA9B" w14:textId="77777777" w:rsidTr="00273A9D">
        <w:trPr>
          <w:trHeight w:val="341"/>
        </w:trPr>
        <w:tc>
          <w:tcPr>
            <w:tcW w:w="3537" w:type="dxa"/>
          </w:tcPr>
          <w:p w14:paraId="1006A75C" w14:textId="77777777"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650" w:type="dxa"/>
            <w:gridSpan w:val="2"/>
          </w:tcPr>
          <w:p w14:paraId="6A4F3801" w14:textId="4ADC915C" w:rsidR="00273A9D" w:rsidRPr="00B02F25" w:rsidRDefault="00EB38C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665" w:type="dxa"/>
            <w:gridSpan w:val="4"/>
          </w:tcPr>
          <w:p w14:paraId="7C24786B" w14:textId="33011246" w:rsidR="00273A9D" w:rsidRPr="00B02F25" w:rsidRDefault="00EB38C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620" w:type="dxa"/>
            <w:gridSpan w:val="4"/>
          </w:tcPr>
          <w:p w14:paraId="1E2C9CF4" w14:textId="4B26DA9A" w:rsidR="00273A9D" w:rsidRPr="00B02F25" w:rsidRDefault="00EB38C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15" w:type="dxa"/>
            <w:gridSpan w:val="4"/>
          </w:tcPr>
          <w:p w14:paraId="308E0EB0" w14:textId="2C9D1140" w:rsidR="00273A9D" w:rsidRPr="00B02F25" w:rsidRDefault="00EB38C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1095" w:type="dxa"/>
            <w:gridSpan w:val="2"/>
          </w:tcPr>
          <w:p w14:paraId="54D64BCE" w14:textId="20AB8CC8" w:rsidR="00273A9D" w:rsidRPr="00B02F25" w:rsidRDefault="00EB38C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60" w:type="dxa"/>
            <w:gridSpan w:val="3"/>
          </w:tcPr>
          <w:p w14:paraId="3C26FDD2" w14:textId="7044A7E6" w:rsidR="00273A9D" w:rsidRPr="00B02F25" w:rsidRDefault="00EB38C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408" w:type="dxa"/>
            <w:gridSpan w:val="3"/>
          </w:tcPr>
          <w:p w14:paraId="3EE42EEA" w14:textId="14EA1B31" w:rsidR="00273A9D" w:rsidRPr="00B02F25" w:rsidRDefault="00EB38C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34" w:type="dxa"/>
            <w:gridSpan w:val="2"/>
          </w:tcPr>
          <w:p w14:paraId="52E8A7BD" w14:textId="7421EB5B" w:rsidR="00273A9D" w:rsidRPr="00B02F25" w:rsidRDefault="00EB38CE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</w:tr>
      <w:tr w:rsidR="00273A9D" w14:paraId="20A9BA7F" w14:textId="77777777" w:rsidTr="00273A9D">
        <w:trPr>
          <w:trHeight w:val="212"/>
        </w:trPr>
        <w:tc>
          <w:tcPr>
            <w:tcW w:w="14584" w:type="dxa"/>
            <w:gridSpan w:val="25"/>
            <w:shd w:val="clear" w:color="auto" w:fill="C00000"/>
          </w:tcPr>
          <w:p w14:paraId="0D701A32" w14:textId="77777777" w:rsidR="00273A9D" w:rsidRDefault="00273A9D" w:rsidP="00273A9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successful bidder (s)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273A9D" w14:paraId="4DE29A4C" w14:textId="77777777" w:rsidTr="00273A9D">
        <w:trPr>
          <w:trHeight w:val="102"/>
        </w:trPr>
        <w:tc>
          <w:tcPr>
            <w:tcW w:w="4820" w:type="dxa"/>
            <w:gridSpan w:val="2"/>
          </w:tcPr>
          <w:p w14:paraId="2A6454CF" w14:textId="6F7A67E4" w:rsidR="00273A9D" w:rsidRDefault="00EE3A2A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IPSOS</w:t>
            </w:r>
          </w:p>
        </w:tc>
        <w:tc>
          <w:tcPr>
            <w:tcW w:w="1843" w:type="dxa"/>
            <w:gridSpan w:val="4"/>
          </w:tcPr>
          <w:p w14:paraId="6616454A" w14:textId="39E024F6" w:rsidR="00273A9D" w:rsidRDefault="00EB38CE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100</w:t>
            </w:r>
          </w:p>
        </w:tc>
        <w:tc>
          <w:tcPr>
            <w:tcW w:w="3118" w:type="dxa"/>
            <w:gridSpan w:val="8"/>
          </w:tcPr>
          <w:p w14:paraId="7F6D1BA5" w14:textId="3558A317" w:rsidR="00273A9D" w:rsidRDefault="00EE3A2A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R2,910143.00</w:t>
            </w:r>
          </w:p>
        </w:tc>
        <w:tc>
          <w:tcPr>
            <w:tcW w:w="4803" w:type="dxa"/>
            <w:gridSpan w:val="11"/>
          </w:tcPr>
          <w:p w14:paraId="17CA7B23" w14:textId="34394AE2" w:rsidR="00273A9D" w:rsidRDefault="00EE3A2A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Marri Harris, Nicholas Robert</w:t>
            </w:r>
          </w:p>
        </w:tc>
      </w:tr>
      <w:tr w:rsidR="00273A9D" w14:paraId="62191FF9" w14:textId="77777777" w:rsidTr="00273A9D">
        <w:trPr>
          <w:trHeight w:val="167"/>
        </w:trPr>
        <w:tc>
          <w:tcPr>
            <w:tcW w:w="4820" w:type="dxa"/>
            <w:gridSpan w:val="2"/>
          </w:tcPr>
          <w:p w14:paraId="09463260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65073B67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617ED6E7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5A0738C1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14:paraId="133CEE5F" w14:textId="77777777" w:rsidTr="00273A9D">
        <w:trPr>
          <w:trHeight w:val="232"/>
        </w:trPr>
        <w:tc>
          <w:tcPr>
            <w:tcW w:w="4820" w:type="dxa"/>
            <w:gridSpan w:val="2"/>
          </w:tcPr>
          <w:p w14:paraId="78EC87D1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25236080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5939E6D7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1D59A5DE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14:paraId="47A99315" w14:textId="77777777" w:rsidTr="00273A9D">
        <w:trPr>
          <w:trHeight w:val="304"/>
        </w:trPr>
        <w:tc>
          <w:tcPr>
            <w:tcW w:w="4820" w:type="dxa"/>
            <w:gridSpan w:val="2"/>
          </w:tcPr>
          <w:p w14:paraId="2391793F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1EE52B59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58BCB76B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5AD565A7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14:paraId="14F57F44" w14:textId="77777777" w:rsidTr="00273A9D">
        <w:trPr>
          <w:trHeight w:val="153"/>
        </w:trPr>
        <w:tc>
          <w:tcPr>
            <w:tcW w:w="4820" w:type="dxa"/>
            <w:gridSpan w:val="2"/>
          </w:tcPr>
          <w:p w14:paraId="4F7C572F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702975A5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01933767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07C112A9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margin" w:tblpX="-147" w:tblpY="7325"/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4"/>
        <w:gridCol w:w="1818"/>
        <w:gridCol w:w="3210"/>
        <w:gridCol w:w="4758"/>
      </w:tblGrid>
      <w:tr w:rsidR="00BC7434" w14:paraId="4F0EF6CE" w14:textId="77777777" w:rsidTr="00277EC1">
        <w:trPr>
          <w:trHeight w:val="251"/>
        </w:trPr>
        <w:tc>
          <w:tcPr>
            <w:tcW w:w="14890" w:type="dxa"/>
            <w:gridSpan w:val="4"/>
            <w:shd w:val="clear" w:color="auto" w:fill="C00000"/>
          </w:tcPr>
          <w:p w14:paraId="29201694" w14:textId="77777777" w:rsidR="00BC7434" w:rsidRDefault="00BC7434" w:rsidP="00277EC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applicable)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Directors names</w:t>
            </w:r>
          </w:p>
        </w:tc>
      </w:tr>
      <w:tr w:rsidR="00981B88" w14:paraId="277D8395" w14:textId="77777777" w:rsidTr="00277EC1">
        <w:trPr>
          <w:trHeight w:val="360"/>
        </w:trPr>
        <w:tc>
          <w:tcPr>
            <w:tcW w:w="5104" w:type="dxa"/>
          </w:tcPr>
          <w:p w14:paraId="0C1F2687" w14:textId="63715852" w:rsidR="00981B88" w:rsidRDefault="00981B88" w:rsidP="00981B88">
            <w:pPr>
              <w:tabs>
                <w:tab w:val="left" w:pos="410"/>
              </w:tabs>
              <w:rPr>
                <w:rFonts w:ascii="Times New Roman" w:hAnsi="Times New Roman" w:cs="Times New Roman"/>
                <w:b/>
                <w:sz w:val="24"/>
              </w:rPr>
            </w:pPr>
            <w:bookmarkStart w:id="0" w:name="_GoBack" w:colFirst="0" w:colLast="0"/>
            <w:r>
              <w:rPr>
                <w:rFonts w:ascii="Times New Roman" w:hAnsi="Times New Roman" w:cs="Times New Roman"/>
                <w:b/>
                <w:sz w:val="24"/>
              </w:rPr>
              <w:t xml:space="preserve">  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Letsema</w:t>
            </w:r>
            <w:proofErr w:type="spellEnd"/>
          </w:p>
        </w:tc>
        <w:tc>
          <w:tcPr>
            <w:tcW w:w="1818" w:type="dxa"/>
          </w:tcPr>
          <w:p w14:paraId="2215B135" w14:textId="08C28E93" w:rsidR="00981B88" w:rsidRDefault="00981B88" w:rsidP="00981B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23DD5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353BFF84" w14:textId="12ECBEE7" w:rsidR="00981B88" w:rsidRDefault="00981B88" w:rsidP="00981B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23528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8" w:type="dxa"/>
          </w:tcPr>
          <w:p w14:paraId="59C64CCF" w14:textId="6C2F3A2A" w:rsidR="00981B88" w:rsidRDefault="00981B88" w:rsidP="00981B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Derek Thomas,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Nirojan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Poovendran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Preciouse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Lindokuhle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Nkosi</w:t>
            </w:r>
          </w:p>
        </w:tc>
      </w:tr>
      <w:tr w:rsidR="00981B88" w14:paraId="7B3800AB" w14:textId="77777777" w:rsidTr="00277EC1">
        <w:trPr>
          <w:trHeight w:val="435"/>
        </w:trPr>
        <w:tc>
          <w:tcPr>
            <w:tcW w:w="5104" w:type="dxa"/>
          </w:tcPr>
          <w:p w14:paraId="152DB190" w14:textId="12FFCCF4" w:rsidR="00981B88" w:rsidRDefault="00981B88" w:rsidP="00981B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Plus 94</w:t>
            </w:r>
          </w:p>
        </w:tc>
        <w:tc>
          <w:tcPr>
            <w:tcW w:w="1818" w:type="dxa"/>
          </w:tcPr>
          <w:p w14:paraId="1501B144" w14:textId="2AE451B4" w:rsidR="00981B88" w:rsidRDefault="00981B88" w:rsidP="00981B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23DD5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7CFA29E8" w14:textId="1F645D9D" w:rsidR="00981B88" w:rsidRDefault="00981B88" w:rsidP="00981B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23528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8" w:type="dxa"/>
          </w:tcPr>
          <w:p w14:paraId="2426AFEE" w14:textId="2C13A378" w:rsidR="00981B88" w:rsidRDefault="00981B88" w:rsidP="00981B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Thapelo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Godfrey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Hoguane</w:t>
            </w:r>
            <w:proofErr w:type="spellEnd"/>
          </w:p>
        </w:tc>
      </w:tr>
      <w:tr w:rsidR="00981B88" w14:paraId="1C19259F" w14:textId="77777777" w:rsidTr="00277EC1">
        <w:trPr>
          <w:trHeight w:val="360"/>
        </w:trPr>
        <w:tc>
          <w:tcPr>
            <w:tcW w:w="5104" w:type="dxa"/>
          </w:tcPr>
          <w:p w14:paraId="2E7E9DB4" w14:textId="49D788F3" w:rsidR="00981B88" w:rsidRDefault="00981B88" w:rsidP="00981B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URBAN ECON</w:t>
            </w:r>
          </w:p>
        </w:tc>
        <w:tc>
          <w:tcPr>
            <w:tcW w:w="1818" w:type="dxa"/>
          </w:tcPr>
          <w:p w14:paraId="4A74C65A" w14:textId="141F37FE" w:rsidR="00981B88" w:rsidRDefault="00981B88" w:rsidP="00981B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23DD5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7CEA3ADD" w14:textId="686824A1" w:rsidR="00981B88" w:rsidRDefault="00981B88" w:rsidP="00981B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23528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8" w:type="dxa"/>
          </w:tcPr>
          <w:p w14:paraId="40E13E20" w14:textId="5008FD13" w:rsidR="00981B88" w:rsidRDefault="00981B88" w:rsidP="00981B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Tania Jacobs</w:t>
            </w:r>
          </w:p>
        </w:tc>
      </w:tr>
      <w:tr w:rsidR="00981B88" w14:paraId="7D3629E4" w14:textId="77777777" w:rsidTr="00277EC1">
        <w:trPr>
          <w:trHeight w:val="360"/>
        </w:trPr>
        <w:tc>
          <w:tcPr>
            <w:tcW w:w="5104" w:type="dxa"/>
          </w:tcPr>
          <w:p w14:paraId="0BC7C56A" w14:textId="3646B806" w:rsidR="00981B88" w:rsidRDefault="00981B88" w:rsidP="00981B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CNZ</w:t>
            </w:r>
          </w:p>
        </w:tc>
        <w:tc>
          <w:tcPr>
            <w:tcW w:w="1818" w:type="dxa"/>
          </w:tcPr>
          <w:p w14:paraId="09ED311A" w14:textId="0CB3B756" w:rsidR="00981B88" w:rsidRDefault="00981B88" w:rsidP="00981B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23DD5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6B8171C2" w14:textId="7E521119" w:rsidR="00981B88" w:rsidRDefault="00981B88" w:rsidP="00981B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23528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8" w:type="dxa"/>
          </w:tcPr>
          <w:p w14:paraId="5FF60BF9" w14:textId="20698C59" w:rsidR="00981B88" w:rsidRDefault="00981B88" w:rsidP="00981B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Catherine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Shuenyane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, Wendy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Simelane</w:t>
            </w:r>
            <w:proofErr w:type="spellEnd"/>
          </w:p>
        </w:tc>
      </w:tr>
      <w:tr w:rsidR="00981B88" w14:paraId="0F4E338C" w14:textId="77777777" w:rsidTr="00277EC1">
        <w:trPr>
          <w:trHeight w:val="525"/>
        </w:trPr>
        <w:tc>
          <w:tcPr>
            <w:tcW w:w="5104" w:type="dxa"/>
          </w:tcPr>
          <w:p w14:paraId="0BC50FFE" w14:textId="5A99B9F1" w:rsidR="00981B88" w:rsidRDefault="00981B88" w:rsidP="00981B88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                   STYLISH OLD ME</w:t>
            </w:r>
          </w:p>
        </w:tc>
        <w:tc>
          <w:tcPr>
            <w:tcW w:w="1818" w:type="dxa"/>
          </w:tcPr>
          <w:p w14:paraId="220344D6" w14:textId="658D0A39" w:rsidR="00981B88" w:rsidRDefault="00981B88" w:rsidP="00981B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23DD5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72749D1B" w14:textId="2D66D967" w:rsidR="00981B88" w:rsidRDefault="00981B88" w:rsidP="00981B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23528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8" w:type="dxa"/>
          </w:tcPr>
          <w:p w14:paraId="7EBC0D11" w14:textId="294650B7" w:rsidR="00981B88" w:rsidRDefault="00981B88" w:rsidP="00981B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Puvanasperi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Gopi</w:t>
            </w:r>
            <w:proofErr w:type="spellEnd"/>
          </w:p>
        </w:tc>
      </w:tr>
      <w:tr w:rsidR="00981B88" w14:paraId="04420F72" w14:textId="77777777" w:rsidTr="00277EC1">
        <w:trPr>
          <w:trHeight w:val="390"/>
        </w:trPr>
        <w:tc>
          <w:tcPr>
            <w:tcW w:w="5104" w:type="dxa"/>
          </w:tcPr>
          <w:p w14:paraId="461C4AC4" w14:textId="0440EFB0" w:rsidR="00981B88" w:rsidRDefault="00981B88" w:rsidP="00981B88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VULA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VULA</w:t>
            </w:r>
            <w:proofErr w:type="spellEnd"/>
          </w:p>
        </w:tc>
        <w:tc>
          <w:tcPr>
            <w:tcW w:w="1818" w:type="dxa"/>
          </w:tcPr>
          <w:p w14:paraId="466D10ED" w14:textId="6ECE1E72" w:rsidR="00981B88" w:rsidRDefault="00981B88" w:rsidP="00981B88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23DD5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612F3820" w14:textId="5DAF1EDB" w:rsidR="00981B88" w:rsidRDefault="00981B88" w:rsidP="00981B88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23528"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8" w:type="dxa"/>
          </w:tcPr>
          <w:p w14:paraId="6B891045" w14:textId="5339E5E5" w:rsidR="00981B88" w:rsidRDefault="00981B88" w:rsidP="00981B88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Sendzani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Wendy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Mafela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, Tony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Malgus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, Siyanda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Mavuso</w:t>
            </w:r>
            <w:proofErr w:type="spellEnd"/>
          </w:p>
        </w:tc>
      </w:tr>
    </w:tbl>
    <w:bookmarkEnd w:id="0"/>
    <w:p w14:paraId="75573CF0" w14:textId="77777777"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>PUBLICATION OF AWARD FORM</w:t>
      </w:r>
    </w:p>
    <w:p w14:paraId="2EC9A9B1" w14:textId="77777777"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AC"/>
    <w:rsid w:val="000E24B9"/>
    <w:rsid w:val="001D0741"/>
    <w:rsid w:val="001D3CD2"/>
    <w:rsid w:val="00202137"/>
    <w:rsid w:val="00227D0B"/>
    <w:rsid w:val="00244DAC"/>
    <w:rsid w:val="00273A9D"/>
    <w:rsid w:val="00277EC1"/>
    <w:rsid w:val="002D64F6"/>
    <w:rsid w:val="002E3C7A"/>
    <w:rsid w:val="003D5162"/>
    <w:rsid w:val="003E250C"/>
    <w:rsid w:val="00981B88"/>
    <w:rsid w:val="00A2505D"/>
    <w:rsid w:val="00B02F25"/>
    <w:rsid w:val="00B81A02"/>
    <w:rsid w:val="00BC7434"/>
    <w:rsid w:val="00D84392"/>
    <w:rsid w:val="00DA56FC"/>
    <w:rsid w:val="00E045C5"/>
    <w:rsid w:val="00EB38CE"/>
    <w:rsid w:val="00EE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C3E9E5"/>
  <w15:chartTrackingRefBased/>
  <w15:docId w15:val="{4211504F-DC36-4F09-8F43-93C3AC83B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9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D7E8854-8348-46DC-8BCD-BB6D106E4C33}"/>
</file>

<file path=customXml/itemProps2.xml><?xml version="1.0" encoding="utf-8"?>
<ds:datastoreItem xmlns:ds="http://schemas.openxmlformats.org/officeDocument/2006/customXml" ds:itemID="{44745ABD-087B-48F6-A283-52A7CF32E2D5}"/>
</file>

<file path=customXml/itemProps3.xml><?xml version="1.0" encoding="utf-8"?>
<ds:datastoreItem xmlns:ds="http://schemas.openxmlformats.org/officeDocument/2006/customXml" ds:itemID="{6A7E7382-ABD6-497A-9E85-FFF542D1FA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Samuel Mtsheku</cp:lastModifiedBy>
  <cp:revision>2</cp:revision>
  <dcterms:created xsi:type="dcterms:W3CDTF">2021-06-28T13:16:00Z</dcterms:created>
  <dcterms:modified xsi:type="dcterms:W3CDTF">2021-06-28T13:16:00Z</dcterms:modified>
</cp:coreProperties>
</file>