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371"/>
        <w:gridCol w:w="851"/>
        <w:gridCol w:w="992"/>
      </w:tblGrid>
      <w:tr w:rsidR="00100792" w:rsidRPr="00D123A5" w14:paraId="6CB33CDC" w14:textId="77777777" w:rsidTr="00D123A5">
        <w:tc>
          <w:tcPr>
            <w:tcW w:w="2972" w:type="dxa"/>
            <w:tcBorders>
              <w:bottom w:val="single" w:sz="8" w:space="0" w:color="auto"/>
            </w:tcBorders>
          </w:tcPr>
          <w:p w14:paraId="2481546E" w14:textId="50F4CC32" w:rsidR="00100792" w:rsidRPr="00D123A5" w:rsidRDefault="00100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3A5"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7371" w:type="dxa"/>
            <w:tcBorders>
              <w:bottom w:val="single" w:sz="8" w:space="0" w:color="auto"/>
            </w:tcBorders>
          </w:tcPr>
          <w:p w14:paraId="1090CB1E" w14:textId="6AFF53D5" w:rsidR="00100792" w:rsidRPr="00D123A5" w:rsidRDefault="00100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3A5">
              <w:rPr>
                <w:rFonts w:ascii="Arial" w:hAnsi="Arial" w:cs="Arial"/>
                <w:b/>
                <w:bCs/>
                <w:sz w:val="20"/>
                <w:szCs w:val="20"/>
              </w:rPr>
              <w:t>Aspect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1DCCF87F" w14:textId="4827642F" w:rsidR="00100792" w:rsidRPr="00D123A5" w:rsidRDefault="00100792" w:rsidP="001007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3A5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B65D542" w14:textId="68066B0C" w:rsidR="00100792" w:rsidRPr="00D123A5" w:rsidRDefault="00100792" w:rsidP="001007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3A5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</w:tc>
      </w:tr>
      <w:tr w:rsidR="00100792" w:rsidRPr="00D123A5" w14:paraId="785A162D" w14:textId="77777777" w:rsidTr="00100792"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2B5BD" w14:textId="5FD2893A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Similar Works and References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EA34" w14:textId="4C375FE4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 xml:space="preserve">Submitted referenced scope is </w:t>
            </w:r>
            <w:proofErr w:type="gramStart"/>
            <w:r w:rsidRPr="00D123A5">
              <w:rPr>
                <w:rFonts w:ascii="Arial" w:hAnsi="Arial" w:cs="Arial"/>
                <w:sz w:val="20"/>
                <w:szCs w:val="20"/>
              </w:rPr>
              <w:t>similar to</w:t>
            </w:r>
            <w:proofErr w:type="gramEnd"/>
            <w:r w:rsidRPr="00D123A5">
              <w:rPr>
                <w:rFonts w:ascii="Arial" w:hAnsi="Arial" w:cs="Arial"/>
                <w:sz w:val="20"/>
                <w:szCs w:val="20"/>
              </w:rPr>
              <w:t xml:space="preserve"> current requirements.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F9EDD" w14:textId="789D6AC8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E5330" w14:textId="712B3C75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100792" w:rsidRPr="00D123A5" w14:paraId="2E8AF306" w14:textId="77777777" w:rsidTr="00100792"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1AFF7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54B2" w14:textId="036678D6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Submitted referenced scope is relevant to current requirements.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F612D3" w14:textId="4A1671CB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CDA2D" w14:textId="77777777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792" w:rsidRPr="00D123A5" w14:paraId="1EA8D374" w14:textId="77777777" w:rsidTr="00100792"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9FEA1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2AF9" w14:textId="0D36566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Submitted scope is not similar and relevant to current requirements.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F6D0C" w14:textId="5A184B64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72FFC" w14:textId="77777777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792" w:rsidRPr="00D123A5" w14:paraId="08ED1C3E" w14:textId="77777777" w:rsidTr="00100792"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4DB30" w14:textId="5C193C4A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Method Statement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964F" w14:textId="62026631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Detailed activity breakdown provided as to how the works are to be executed.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A80E52" w14:textId="1F25B67D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A2D6B" w14:textId="4371C379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100792" w:rsidRPr="00D123A5" w14:paraId="5F038F59" w14:textId="77777777" w:rsidTr="00100792"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11D97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D4DE" w14:textId="1117584B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High-level activity breakdown provided as to how the works are to be executed.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3B062B" w14:textId="04D69AC0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857F8" w14:textId="77777777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792" w:rsidRPr="00D123A5" w14:paraId="180DEF6D" w14:textId="77777777" w:rsidTr="00100792"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C10BB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9B0D" w14:textId="47A2FDB4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Low-level activity breakdown provided as to how the works are to be executed.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B4465" w14:textId="37FB7A36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BCE80" w14:textId="77777777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792" w:rsidRPr="00D123A5" w14:paraId="75C2AA06" w14:textId="77777777" w:rsidTr="00100792"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B3040" w14:textId="6200F4C6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D5A0" w14:textId="3EF3A671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Detailed implementation schedule provided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E34D0" w14:textId="7F2D16FC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CF9AA" w14:textId="17FC27B1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100792" w:rsidRPr="00D123A5" w14:paraId="03999EB0" w14:textId="77777777" w:rsidTr="00100792"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2750B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D287" w14:textId="24450DD3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 xml:space="preserve">Schedule is logically structured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97357" w14:textId="7FD7BFCC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A9DF0" w14:textId="77777777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792" w:rsidRPr="00D123A5" w14:paraId="745C3010" w14:textId="77777777" w:rsidTr="00100792"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AABEC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225A5" w14:textId="08302A2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Schedule is unclear and/or not logical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B0B86" w14:textId="12E5F7DD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5F2B1" w14:textId="77777777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792" w:rsidRPr="00D123A5" w14:paraId="36369B69" w14:textId="77777777" w:rsidTr="00100792"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2E7AA" w14:textId="37F1B955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Quality</w:t>
            </w:r>
            <w:r w:rsidRPr="00D123A5">
              <w:rPr>
                <w:rFonts w:ascii="Arial" w:hAnsi="Arial" w:cs="Arial"/>
                <w:sz w:val="20"/>
                <w:szCs w:val="20"/>
              </w:rPr>
              <w:t xml:space="preserve"> Control Plan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49FD" w14:textId="4728EA84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Detailed Quality Control Plan submitted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293199" w14:textId="6CFC8A41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08761" w14:textId="36AA23B1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100792" w:rsidRPr="00D123A5" w14:paraId="2BE42102" w14:textId="77777777" w:rsidTr="00100792"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5F33F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9672" w14:textId="07B99FD3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High-level Quality Control Plan submitted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57618" w14:textId="2F50C538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05906" w14:textId="77777777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792" w:rsidRPr="00D123A5" w14:paraId="00312F3C" w14:textId="77777777" w:rsidTr="00100792"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130C3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733E" w14:textId="77351B45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Quality Control Plan submitted does not cover all activities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9F987" w14:textId="48AAB482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66803" w14:textId="77777777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792" w:rsidRPr="00D123A5" w14:paraId="07DEA605" w14:textId="77777777" w:rsidTr="00100792"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63CF8" w14:textId="25C7A322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Risk Assessment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B362" w14:textId="519D13ED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Detailed Risk Assessment submitted, listing risks and mitigations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7A6C6" w14:textId="0BDDE87F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5AA2F" w14:textId="1D8858EA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100792" w:rsidRPr="00D123A5" w14:paraId="5CC41FCA" w14:textId="77777777" w:rsidTr="00100792"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13D1C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12B2" w14:textId="1212434B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High-level Risk Assessment submitted, listing risks and mitigations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4400FF" w14:textId="5B2CF513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6F14E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792" w:rsidRPr="00D123A5" w14:paraId="737083E7" w14:textId="77777777" w:rsidTr="00100792"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47C25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89A2" w14:textId="61AC3FB4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Basic Risk Assessment submitted, listing risks and mitigations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BDECD" w14:textId="66C2C8CB" w:rsidR="00100792" w:rsidRPr="00D123A5" w:rsidRDefault="00100792" w:rsidP="00100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F14DE" w14:textId="77777777" w:rsidR="00100792" w:rsidRPr="00D123A5" w:rsidRDefault="00100792" w:rsidP="00100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3A5" w:rsidRPr="00D123A5" w14:paraId="1EC6A693" w14:textId="77777777" w:rsidTr="00D123A5">
        <w:tc>
          <w:tcPr>
            <w:tcW w:w="11194" w:type="dxa"/>
            <w:gridSpan w:val="3"/>
            <w:tcBorders>
              <w:top w:val="single" w:sz="8" w:space="0" w:color="auto"/>
            </w:tcBorders>
            <w:vAlign w:val="center"/>
          </w:tcPr>
          <w:p w14:paraId="1A94D43D" w14:textId="787CB645" w:rsidR="00D123A5" w:rsidRPr="00D123A5" w:rsidRDefault="00D123A5" w:rsidP="00D1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3A5">
              <w:rPr>
                <w:rFonts w:ascii="Arial" w:hAnsi="Arial" w:cs="Arial"/>
                <w:b/>
                <w:bCs/>
                <w:sz w:val="20"/>
                <w:szCs w:val="20"/>
              </w:rPr>
              <w:t>Total score for evaluation criteria aspects: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5A9EF26A" w14:textId="09D06032" w:rsidR="00D123A5" w:rsidRPr="00D123A5" w:rsidRDefault="00D123A5" w:rsidP="00D12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3A5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</w:tbl>
    <w:p w14:paraId="3AB051A9" w14:textId="2C71A8F0" w:rsidR="00EA37ED" w:rsidRDefault="00EA37ED"/>
    <w:p w14:paraId="1F6AB98F" w14:textId="63F19590" w:rsidR="00D123A5" w:rsidRDefault="00D123A5">
      <w:r>
        <w:t xml:space="preserve">Note: </w:t>
      </w:r>
      <w:r w:rsidRPr="00D123A5">
        <w:t>If the T</w:t>
      </w:r>
      <w:r>
        <w:t xml:space="preserve">otal </w:t>
      </w:r>
      <w:r w:rsidRPr="00D123A5">
        <w:t xml:space="preserve">score </w:t>
      </w:r>
      <w:r>
        <w:t xml:space="preserve">for evaluation criteria aspects </w:t>
      </w:r>
      <w:r w:rsidRPr="00D123A5">
        <w:t>is</w:t>
      </w:r>
      <w:r>
        <w:t xml:space="preserve"> l</w:t>
      </w:r>
      <w:r w:rsidRPr="00D123A5">
        <w:t xml:space="preserve">ower </w:t>
      </w:r>
      <w:r>
        <w:t xml:space="preserve">than 75% </w:t>
      </w:r>
      <w:r w:rsidRPr="00D123A5">
        <w:t>the Tender will be considered technically unacceptable</w:t>
      </w:r>
    </w:p>
    <w:sectPr w:rsidR="00D123A5" w:rsidSect="001007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92"/>
    <w:rsid w:val="00100792"/>
    <w:rsid w:val="00D123A5"/>
    <w:rsid w:val="00E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2802"/>
  <w15:chartTrackingRefBased/>
  <w15:docId w15:val="{4D7C7157-1E6B-41BE-9A7B-D08D6D7B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Botha</dc:creator>
  <cp:keywords/>
  <dc:description/>
  <cp:lastModifiedBy>Johan Botha</cp:lastModifiedBy>
  <cp:revision>1</cp:revision>
  <dcterms:created xsi:type="dcterms:W3CDTF">2022-05-30T10:15:00Z</dcterms:created>
  <dcterms:modified xsi:type="dcterms:W3CDTF">2022-05-30T10:31:00Z</dcterms:modified>
</cp:coreProperties>
</file>