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44244AE6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B62">
        <w:rPr>
          <w:rFonts w:ascii="Arial" w:hAnsi="Arial" w:cs="Arial"/>
        </w:rPr>
        <w:t>1</w:t>
      </w:r>
      <w:r w:rsidR="000B6DA3">
        <w:rPr>
          <w:rFonts w:ascii="Arial" w:hAnsi="Arial" w:cs="Arial"/>
        </w:rPr>
        <w:t>2</w:t>
      </w:r>
      <w:r w:rsidR="009866F5">
        <w:rPr>
          <w:rFonts w:ascii="Arial" w:hAnsi="Arial" w:cs="Arial"/>
        </w:rPr>
        <w:t>7</w:t>
      </w:r>
      <w:r w:rsidR="00F85C0A">
        <w:rPr>
          <w:rFonts w:ascii="Arial" w:hAnsi="Arial" w:cs="Arial"/>
        </w:rPr>
        <w:t>24</w:t>
      </w:r>
    </w:p>
    <w:p w14:paraId="1A5A70F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0841">
        <w:rPr>
          <w:rFonts w:ascii="Arial" w:hAnsi="Arial" w:cs="Arial"/>
        </w:rPr>
        <w:t>R Mahl</w:t>
      </w:r>
      <w:r w:rsidR="007737A2">
        <w:rPr>
          <w:rFonts w:ascii="Arial" w:hAnsi="Arial" w:cs="Arial"/>
        </w:rPr>
        <w:t>a</w:t>
      </w:r>
      <w:r w:rsidR="005F0841">
        <w:rPr>
          <w:rFonts w:ascii="Arial" w:hAnsi="Arial" w:cs="Arial"/>
        </w:rPr>
        <w:t>ba</w:t>
      </w:r>
    </w:p>
    <w:p w14:paraId="1AABB30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058 307 3462</w:t>
      </w:r>
    </w:p>
    <w:p w14:paraId="47FF04F4" w14:textId="0BB7C776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9866F5">
        <w:rPr>
          <w:rFonts w:ascii="Arial" w:hAnsi="Arial" w:cs="Arial"/>
          <w:b/>
        </w:rPr>
        <w:t>0</w:t>
      </w:r>
      <w:r w:rsidR="008B4ED3">
        <w:rPr>
          <w:rFonts w:ascii="Arial" w:hAnsi="Arial" w:cs="Arial"/>
          <w:b/>
        </w:rPr>
        <w:t>4</w:t>
      </w:r>
      <w:r w:rsidR="009866F5">
        <w:rPr>
          <w:rFonts w:ascii="Arial" w:hAnsi="Arial" w:cs="Arial"/>
          <w:b/>
        </w:rPr>
        <w:t>/03/</w:t>
      </w:r>
      <w:r w:rsidR="009F6368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57376F">
        <w:rPr>
          <w:rFonts w:ascii="Arial" w:hAnsi="Arial" w:cs="Arial"/>
          <w:b/>
        </w:rPr>
        <w:t>6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F21A04"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40E94E48" w:rsidR="00F85C0A" w:rsidRPr="000428E6" w:rsidRDefault="00F85C0A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Lab Coats – Small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516CE8D6" w:rsidR="008C2ADC" w:rsidRPr="00A663F8" w:rsidRDefault="00F85C0A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6C223D01" w:rsidR="008C2ADC" w:rsidRPr="00A663F8" w:rsidRDefault="00F85C0A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0243FE" w:rsidRPr="00641AD5" w14:paraId="560C7C6A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7B4261AA" w14:textId="48D693E4" w:rsidR="000243FE" w:rsidRPr="005F0841" w:rsidRDefault="00F85C0A" w:rsidP="005737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Lab coats – medium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CA9A787" w14:textId="0B82E7B3" w:rsidR="000243FE" w:rsidRDefault="00F85C0A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38CA7C1" w14:textId="4BB17B0E" w:rsidR="000243FE" w:rsidRDefault="00F85C0A" w:rsidP="008A2A1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3F42C1" w:rsidRPr="00641AD5" w14:paraId="78FBDEF0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6CE0A65E" w14:textId="779A9CBD" w:rsidR="003F42C1" w:rsidRDefault="00F85C0A" w:rsidP="005737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Lab coats - Large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15B634E" w14:textId="2C7E7CB5" w:rsidR="003F42C1" w:rsidRDefault="00F85C0A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9FD6441" w14:textId="60FB068E" w:rsidR="003F42C1" w:rsidRDefault="00F85C0A" w:rsidP="008A2A1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F85C0A" w:rsidRPr="00641AD5" w14:paraId="40C7D3F2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03FB8DE7" w14:textId="4F29E2FB" w:rsidR="00F85C0A" w:rsidRDefault="00F85C0A" w:rsidP="005737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Lab Coats – XXL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47F9375" w14:textId="14F595BF" w:rsidR="00F85C0A" w:rsidRDefault="00F85C0A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D48E6B8" w14:textId="7C617E13" w:rsidR="00F85C0A" w:rsidRDefault="00F85C0A" w:rsidP="008A2A1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1000F46A" w:rsidR="003F2628" w:rsidRPr="00493821" w:rsidRDefault="00D578FD" w:rsidP="003F26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493821">
        <w:rPr>
          <w:rFonts w:ascii="Arial" w:hAnsi="Arial" w:cs="Arial"/>
          <w:color w:val="000000" w:themeColor="text1"/>
        </w:rPr>
        <w:t>ARC Small Grain Institute</w:t>
      </w:r>
    </w:p>
    <w:p w14:paraId="16198FF6" w14:textId="78EA10EA" w:rsidR="00493821" w:rsidRPr="00493821" w:rsidRDefault="00493821" w:rsidP="003F42C1">
      <w:pPr>
        <w:ind w:left="2880"/>
        <w:rPr>
          <w:rFonts w:ascii="Arial" w:hAnsi="Arial" w:cs="Arial"/>
          <w:color w:val="000000" w:themeColor="text1"/>
        </w:rPr>
      </w:pPr>
      <w:r w:rsidRPr="00493821">
        <w:rPr>
          <w:rFonts w:ascii="Arial" w:hAnsi="Arial" w:cs="Arial"/>
          <w:color w:val="000000" w:themeColor="text1"/>
        </w:rPr>
        <w:t xml:space="preserve">  </w:t>
      </w:r>
      <w:r w:rsidR="003F42C1">
        <w:rPr>
          <w:rFonts w:ascii="Arial" w:hAnsi="Arial" w:cs="Arial"/>
          <w:color w:val="000000" w:themeColor="text1"/>
        </w:rPr>
        <w:t>R76, Lindley Road</w:t>
      </w:r>
    </w:p>
    <w:p w14:paraId="0FAD4D8B" w14:textId="49140B27" w:rsidR="00493821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  <w:t xml:space="preserve">  Bethlehem</w:t>
      </w:r>
    </w:p>
    <w:p w14:paraId="20FCA0C0" w14:textId="77777777" w:rsidR="003F42C1" w:rsidRPr="003F2628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279D4ED2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58E59459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77777777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3C76E692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6.1 </w:t>
      </w:r>
    </w:p>
    <w:p w14:paraId="387833E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SBD 8</w:t>
      </w:r>
    </w:p>
    <w:p w14:paraId="766BD59E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9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5395073E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0243FE">
        <w:rPr>
          <w:rFonts w:ascii="Arial" w:hAnsi="Arial" w:cs="Arial"/>
          <w:b/>
        </w:rPr>
        <w:t>2</w:t>
      </w:r>
      <w:r w:rsidR="008B4ED3">
        <w:rPr>
          <w:rFonts w:ascii="Arial" w:hAnsi="Arial" w:cs="Arial"/>
          <w:b/>
        </w:rPr>
        <w:t>8</w:t>
      </w:r>
      <w:r w:rsidR="00B730DD">
        <w:rPr>
          <w:rFonts w:ascii="Arial" w:hAnsi="Arial" w:cs="Arial"/>
          <w:b/>
        </w:rPr>
        <w:t>/02/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2030" w14:textId="77777777" w:rsidR="005D5AFD" w:rsidRDefault="005D5AFD" w:rsidP="00D578FD">
      <w:r>
        <w:separator/>
      </w:r>
    </w:p>
  </w:endnote>
  <w:endnote w:type="continuationSeparator" w:id="0">
    <w:p w14:paraId="4E75DAFD" w14:textId="77777777"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8038" w14:textId="77777777" w:rsidR="005D5AFD" w:rsidRDefault="005D5AFD" w:rsidP="00D578FD">
      <w:r>
        <w:separator/>
      </w:r>
    </w:p>
  </w:footnote>
  <w:footnote w:type="continuationSeparator" w:id="0">
    <w:p w14:paraId="6DB3F273" w14:textId="77777777"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10369"/>
    <w:rsid w:val="000243FE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30298B"/>
    <w:rsid w:val="0030621C"/>
    <w:rsid w:val="00307766"/>
    <w:rsid w:val="00316B57"/>
    <w:rsid w:val="0032248C"/>
    <w:rsid w:val="00355E09"/>
    <w:rsid w:val="0036690E"/>
    <w:rsid w:val="003740B5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51A11"/>
    <w:rsid w:val="005544E5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095A"/>
    <w:rsid w:val="00851B9C"/>
    <w:rsid w:val="00853B68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53A08"/>
    <w:rsid w:val="00955398"/>
    <w:rsid w:val="009565F1"/>
    <w:rsid w:val="009866F5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430A"/>
    <w:rsid w:val="00A21AA5"/>
    <w:rsid w:val="00A339BC"/>
    <w:rsid w:val="00A42D74"/>
    <w:rsid w:val="00A663F8"/>
    <w:rsid w:val="00A81A6F"/>
    <w:rsid w:val="00AD1ED6"/>
    <w:rsid w:val="00AD267B"/>
    <w:rsid w:val="00AD6806"/>
    <w:rsid w:val="00AF1B6B"/>
    <w:rsid w:val="00B04C45"/>
    <w:rsid w:val="00B23CD2"/>
    <w:rsid w:val="00B31158"/>
    <w:rsid w:val="00B55ADD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D0299C"/>
    <w:rsid w:val="00D17ACB"/>
    <w:rsid w:val="00D2253A"/>
    <w:rsid w:val="00D270F3"/>
    <w:rsid w:val="00D329FA"/>
    <w:rsid w:val="00D35A83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85C0A"/>
    <w:rsid w:val="00F96A8D"/>
    <w:rsid w:val="00FD2528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2022-02-28T13:46:00Z</dcterms:created>
  <dcterms:modified xsi:type="dcterms:W3CDTF">2022-02-28T13:46:00Z</dcterms:modified>
</cp:coreProperties>
</file>