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CE2D" w14:textId="77777777" w:rsidR="004803A5" w:rsidRDefault="006B5F8F">
      <w:pPr>
        <w:pStyle w:val="Title"/>
      </w:pPr>
      <w:r>
        <w:rPr>
          <w:noProof/>
          <w:lang w:eastAsia="en-ZA"/>
        </w:rPr>
        <w:drawing>
          <wp:anchor distT="0" distB="0" distL="114300" distR="114300" simplePos="0" relativeHeight="251657216" behindDoc="1" locked="0" layoutInCell="1" allowOverlap="1" wp14:anchorId="41EAC402" wp14:editId="666E5F82">
            <wp:simplePos x="0" y="0"/>
            <wp:positionH relativeFrom="column">
              <wp:posOffset>504190</wp:posOffset>
            </wp:positionH>
            <wp:positionV relativeFrom="paragraph">
              <wp:posOffset>2540</wp:posOffset>
            </wp:positionV>
            <wp:extent cx="808355" cy="622300"/>
            <wp:effectExtent l="0" t="0" r="0" b="0"/>
            <wp:wrapTight wrapText="bothSides">
              <wp:wrapPolygon edited="0">
                <wp:start x="0" y="0"/>
                <wp:lineTo x="0" y="21159"/>
                <wp:lineTo x="20870" y="21159"/>
                <wp:lineTo x="20870" y="0"/>
                <wp:lineTo x="0" y="0"/>
              </wp:wrapPolygon>
            </wp:wrapTight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7F7">
        <w:t xml:space="preserve">                AGRICULTURAL RESEARCH COUNCIL    </w:t>
      </w:r>
    </w:p>
    <w:p w14:paraId="6DD24054" w14:textId="77777777" w:rsidR="004803A5" w:rsidRDefault="004803A5">
      <w:pPr>
        <w:pStyle w:val="Title"/>
      </w:pPr>
    </w:p>
    <w:p w14:paraId="35FAC842" w14:textId="77777777" w:rsidR="004803A5" w:rsidRDefault="004803A5">
      <w:pPr>
        <w:pStyle w:val="Title"/>
      </w:pPr>
    </w:p>
    <w:p w14:paraId="70E15B9F" w14:textId="77777777" w:rsidR="004803A5" w:rsidRDefault="004803A5">
      <w:pPr>
        <w:pStyle w:val="Title"/>
      </w:pPr>
    </w:p>
    <w:p w14:paraId="1084E630" w14:textId="3A0BB0B3" w:rsidR="006B17F7" w:rsidRDefault="004803A5">
      <w:pPr>
        <w:pStyle w:val="Title"/>
      </w:pPr>
      <w:bookmarkStart w:id="0" w:name="_Hlk126922619"/>
      <w:r>
        <w:t>SPECIFICATIONS FOR</w:t>
      </w:r>
      <w:bookmarkEnd w:id="0"/>
      <w:r>
        <w:t xml:space="preserve"> </w:t>
      </w:r>
      <w:r w:rsidR="00AB4B59">
        <w:t>TOOLS</w:t>
      </w:r>
    </w:p>
    <w:p w14:paraId="557F89FD" w14:textId="77777777" w:rsidR="006B17F7" w:rsidRDefault="006B17F7">
      <w:pPr>
        <w:pStyle w:val="Title"/>
        <w:rPr>
          <w:b w:val="0"/>
          <w:sz w:val="16"/>
        </w:rPr>
      </w:pPr>
    </w:p>
    <w:tbl>
      <w:tblPr>
        <w:tblpPr w:leftFromText="180" w:rightFromText="180" w:horzAnchor="margin" w:tblpXSpec="center" w:tblpY="2560"/>
        <w:tblW w:w="1038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41"/>
        <w:gridCol w:w="2423"/>
        <w:gridCol w:w="5551"/>
        <w:gridCol w:w="872"/>
      </w:tblGrid>
      <w:tr w:rsidR="00264A5A" w14:paraId="70606363" w14:textId="77777777" w:rsidTr="007C5187">
        <w:trPr>
          <w:cantSplit/>
          <w:trHeight w:val="5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8DDA4DA" w14:textId="31DB0CCD" w:rsidR="00264A5A" w:rsidRDefault="007C5187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I</w:t>
            </w:r>
            <w:r w:rsidR="00264A5A">
              <w:rPr>
                <w:b w:val="0"/>
                <w:sz w:val="18"/>
              </w:rPr>
              <w:t>tem no.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3B" w14:textId="77777777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09EEEE" w14:textId="6A9426B5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Description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C8A0" w14:textId="77777777" w:rsidR="00264A5A" w:rsidRDefault="00264A5A" w:rsidP="00563021">
            <w:pPr>
              <w:pStyle w:val="Title"/>
              <w:ind w:left="-108" w:right="-108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Quantity</w:t>
            </w:r>
          </w:p>
        </w:tc>
      </w:tr>
      <w:tr w:rsidR="00264A5A" w14:paraId="7E2D03D6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CD1AED2" w14:textId="77777777" w:rsidR="00264A5A" w:rsidRPr="0041589E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DCF73FE" w14:textId="77777777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2C90D2" w14:textId="4F6077C8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Supply </w:t>
            </w:r>
            <w:r w:rsidR="00C64F79">
              <w:rPr>
                <w:rFonts w:ascii="Arial" w:hAnsi="Arial" w:cs="Arial"/>
                <w:lang w:val="en-US"/>
              </w:rPr>
              <w:t xml:space="preserve">building tools for Collection </w:t>
            </w:r>
            <w:r w:rsidR="007C5187">
              <w:rPr>
                <w:rFonts w:ascii="Arial" w:hAnsi="Arial" w:cs="Arial"/>
                <w:lang w:val="en-US"/>
              </w:rPr>
              <w:t>in Mtubatuba</w:t>
            </w:r>
            <w:r>
              <w:rPr>
                <w:rFonts w:ascii="Arial" w:hAnsi="Arial" w:cs="Arial"/>
                <w:lang w:val="en-US"/>
              </w:rPr>
              <w:t>,</w:t>
            </w:r>
            <w:r w:rsidR="007C518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KZN</w:t>
            </w:r>
          </w:p>
          <w:p w14:paraId="2ABCF86D" w14:textId="12D65078" w:rsidR="007C5187" w:rsidRDefault="007C5187" w:rsidP="0056302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ARC to collect from Hardware</w:t>
            </w:r>
          </w:p>
          <w:p w14:paraId="6FBC9CA8" w14:textId="77777777" w:rsidR="00264A5A" w:rsidRPr="004120FC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1D2C71A" w14:textId="77777777" w:rsidR="00264A5A" w:rsidRPr="004120FC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4DD4B990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FF92F51" w14:textId="7E6B20CF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657C6611" w14:textId="54934CCB" w:rsidR="00264A5A" w:rsidRPr="00D31836" w:rsidRDefault="00576AA8" w:rsidP="00D3183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en-ZA"/>
              </w:rPr>
              <w:drawing>
                <wp:inline distT="0" distB="0" distL="0" distR="0" wp14:anchorId="03FAE82A" wp14:editId="11CAA82F">
                  <wp:extent cx="640080" cy="1555967"/>
                  <wp:effectExtent l="0" t="0" r="762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21" cy="1575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04F4FE7" w14:textId="66DDC932" w:rsidR="00264A5A" w:rsidRPr="00D31836" w:rsidRDefault="00264A5A" w:rsidP="00D31836">
            <w:pPr>
              <w:jc w:val="both"/>
              <w:rPr>
                <w:rFonts w:ascii="Arial" w:hAnsi="Arial" w:cs="Arial"/>
                <w:b/>
                <w:bCs/>
              </w:rPr>
            </w:pPr>
            <w:r w:rsidRPr="00D31836">
              <w:rPr>
                <w:rFonts w:ascii="Arial" w:hAnsi="Arial" w:cs="Arial"/>
                <w:b/>
                <w:bCs/>
              </w:rPr>
              <w:t>2.4 m 5-in-1 Step/Extension Aluminium Ladder</w:t>
            </w:r>
          </w:p>
          <w:p w14:paraId="3598F298" w14:textId="3CE37D81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79F8596" w14:textId="28D90A6C" w:rsidR="00264A5A" w:rsidRDefault="00264A5A" w:rsidP="008076FF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043A8199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4DF9CA1" w14:textId="485E525A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EF32EE7" w14:textId="54BE3677" w:rsidR="00264A5A" w:rsidRDefault="00C64F79" w:rsidP="00563021">
            <w:pPr>
              <w:jc w:val="both"/>
              <w:rPr>
                <w:rFonts w:ascii="Arial" w:hAnsi="Arial" w:cs="Arial"/>
              </w:rPr>
            </w:pPr>
            <w:r w:rsidRPr="00C64F79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62A72A38" wp14:editId="484C227A">
                  <wp:extent cx="922020" cy="922020"/>
                  <wp:effectExtent l="0" t="0" r="0" b="0"/>
                  <wp:docPr id="26" name="Picture 26" descr="Heavy Duty Pick Mattock With Poly Fiber Han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eavy Duty Pick Mattock With Poly Fiber Han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188CC17" w14:textId="060B92B6" w:rsidR="00264A5A" w:rsidRDefault="00264A5A" w:rsidP="00563021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Pick with </w:t>
            </w:r>
            <w:r w:rsidRPr="005E3659">
              <w:rPr>
                <w:rFonts w:ascii="Arial" w:hAnsi="Arial" w:cs="Arial"/>
              </w:rPr>
              <w:t>Poly Pick Handle, hardened steel</w:t>
            </w:r>
            <w:r w:rsidR="00054887">
              <w:rPr>
                <w:rFonts w:ascii="Arial" w:hAnsi="Arial" w:cs="Arial"/>
              </w:rPr>
              <w:t xml:space="preserve"> </w:t>
            </w:r>
            <w:r w:rsidRPr="005E3659">
              <w:rPr>
                <w:rFonts w:ascii="Arial" w:hAnsi="Arial" w:cs="Arial"/>
              </w:rPr>
              <w:t>core</w:t>
            </w:r>
            <w:r w:rsidRPr="00DF6BD1">
              <w:rPr>
                <w:rFonts w:ascii="Arial" w:hAnsi="Arial" w:cs="Arial"/>
                <w:lang w:val="en-US"/>
              </w:rPr>
              <w:tab/>
            </w:r>
            <w:r w:rsidRPr="00DF6BD1">
              <w:rPr>
                <w:rFonts w:ascii="Arial" w:hAnsi="Arial" w:cs="Arial"/>
                <w:lang w:val="en-US"/>
              </w:rPr>
              <w:tab/>
            </w:r>
            <w:r w:rsidRPr="00DF6BD1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80A7515" w14:textId="5F83609A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0C341735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8A6B53" w14:textId="68520E0D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38C83D7B" w14:textId="338778FB" w:rsidR="00536832" w:rsidRPr="00536832" w:rsidRDefault="00264A5A" w:rsidP="00536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1738858B" wp14:editId="0E6B3B94">
                  <wp:extent cx="1165860" cy="11658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65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30C17AD" w14:textId="3F0187EC" w:rsidR="00264A5A" w:rsidRDefault="00264A5A" w:rsidP="009E2D92">
            <w:pPr>
              <w:rPr>
                <w:rFonts w:ascii="Arial" w:hAnsi="Arial" w:cs="Arial"/>
              </w:rPr>
            </w:pPr>
          </w:p>
          <w:p w14:paraId="1C9EF3A2" w14:textId="78EFD004" w:rsidR="00264A5A" w:rsidRPr="009A4CA9" w:rsidRDefault="00264A5A" w:rsidP="009E2D92">
            <w:pPr>
              <w:rPr>
                <w:rFonts w:ascii="Arial" w:hAnsi="Arial" w:cs="Arial"/>
              </w:rPr>
            </w:pPr>
            <w:r w:rsidRPr="009A4CA9">
              <w:rPr>
                <w:rFonts w:ascii="Arial" w:hAnsi="Arial" w:cs="Arial"/>
              </w:rPr>
              <w:t>Lasher Spade No2</w:t>
            </w:r>
          </w:p>
          <w:p w14:paraId="00443775" w14:textId="5F33D8B6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94274CD" w14:textId="4B91E9D4" w:rsidR="00264A5A" w:rsidRDefault="00264A5A" w:rsidP="00E15B8C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AD9F814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28C72C3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001FC26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247CBD70" w14:textId="77777777" w:rsidR="00264A5A" w:rsidRDefault="00264A5A" w:rsidP="00E15B8C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542AE6C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809656E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B204419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3421508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541030FC" w14:textId="6EE468B5" w:rsidR="00264A5A" w:rsidRDefault="0053683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0BA06DCC" w14:textId="77777777" w:rsidTr="00264A5A">
        <w:trPr>
          <w:cantSplit/>
          <w:trHeight w:val="190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53090D9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76DC6F8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5B2F265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24950AC3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6EC4916A" w14:textId="77777777" w:rsidR="00054887" w:rsidRDefault="00054887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</w:p>
          <w:p w14:paraId="456AFE15" w14:textId="04CAAFBD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26219F4C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3AD586D0" wp14:editId="7FFD01B1">
                  <wp:extent cx="1036320" cy="986944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180" cy="9896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39962F" w14:textId="77777777" w:rsidR="00217DFE" w:rsidRPr="00217DFE" w:rsidRDefault="00217DFE" w:rsidP="00217DFE">
            <w:pPr>
              <w:rPr>
                <w:rFonts w:ascii="Arial" w:hAnsi="Arial" w:cs="Arial"/>
                <w:lang w:val="en-US"/>
              </w:rPr>
            </w:pPr>
          </w:p>
          <w:p w14:paraId="2FC5787D" w14:textId="784382AE" w:rsidR="00217DFE" w:rsidRPr="00217DFE" w:rsidRDefault="00217DFE" w:rsidP="00217DF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5053FC1" w14:textId="48FD12C2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51486744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72FEEA36" w14:textId="77777777" w:rsidR="00217DFE" w:rsidRDefault="00217DFE" w:rsidP="002C67F2">
            <w:pPr>
              <w:rPr>
                <w:rFonts w:ascii="Arial" w:hAnsi="Arial" w:cs="Arial"/>
                <w:lang w:val="en-US"/>
              </w:rPr>
            </w:pPr>
          </w:p>
          <w:p w14:paraId="7036F9B1" w14:textId="59B43FC2" w:rsidR="00217DFE" w:rsidRPr="002C67F2" w:rsidRDefault="00264A5A" w:rsidP="002C67F2">
            <w:pPr>
              <w:rPr>
                <w:rFonts w:ascii="Arial" w:hAnsi="Arial" w:cs="Arial"/>
                <w:lang w:val="en-US"/>
              </w:rPr>
            </w:pPr>
            <w:r w:rsidRPr="002C67F2">
              <w:rPr>
                <w:rFonts w:ascii="Arial" w:hAnsi="Arial" w:cs="Arial"/>
                <w:lang w:val="en-US"/>
              </w:rPr>
              <w:t>Shovel Round Nose</w:t>
            </w:r>
          </w:p>
          <w:p w14:paraId="7C2B0F50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67B6CC2B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67E02EF5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3BF5ADB7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34A23D74" w14:textId="566D5C3D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38EAEFC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1EE56135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BA83540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1B352B3E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68C5D476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F0F5654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008DD998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90EE49B" w14:textId="77777777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4F1C4C1A" w14:textId="3B20A846" w:rsidR="00264A5A" w:rsidRDefault="0053683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6DC9006F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4A0D140" w14:textId="57D5E60B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5DFCE39A" w14:textId="60E84802" w:rsidR="00264A5A" w:rsidRPr="00751A79" w:rsidRDefault="00264A5A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1318D043" wp14:editId="1B8BE54C">
                  <wp:extent cx="1207135" cy="7683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76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335F34D" w14:textId="39DFE910" w:rsidR="00264A5A" w:rsidRDefault="00264A5A" w:rsidP="00563021">
            <w:pPr>
              <w:rPr>
                <w:rFonts w:ascii="Arial" w:hAnsi="Arial" w:cs="Arial"/>
                <w:lang w:val="en-US"/>
              </w:rPr>
            </w:pPr>
            <w:r w:rsidRPr="00751A79">
              <w:rPr>
                <w:rFonts w:ascii="Arial" w:hAnsi="Arial" w:cs="Arial"/>
                <w:lang w:val="en-US"/>
              </w:rPr>
              <w:t>Wheel Barrow Falcon Concrete</w:t>
            </w:r>
          </w:p>
          <w:p w14:paraId="7837C256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  <w:p w14:paraId="4888492F" w14:textId="53BB2186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2F6C6E1C" w14:textId="48D5B27F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0E32E74B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322A17A" w14:textId="62BADCE9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F5E64DF" w14:textId="53DD472B" w:rsidR="00264A5A" w:rsidRDefault="00AA60F9" w:rsidP="009504CF">
            <w:pPr>
              <w:rPr>
                <w:rFonts w:ascii="Arial" w:hAnsi="Arial" w:cs="Arial"/>
                <w:lang w:val="en-US"/>
              </w:rPr>
            </w:pPr>
            <w:r w:rsidRPr="00AA60F9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3D77CE2C" wp14:editId="6109E684">
                  <wp:extent cx="1401445" cy="1401445"/>
                  <wp:effectExtent l="0" t="0" r="8255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4E55426" w14:textId="77777777" w:rsidR="00217DFE" w:rsidRDefault="00217DFE" w:rsidP="009504CF">
            <w:pPr>
              <w:rPr>
                <w:rFonts w:ascii="Arial" w:hAnsi="Arial" w:cs="Arial"/>
                <w:lang w:val="en-US"/>
              </w:rPr>
            </w:pPr>
          </w:p>
          <w:p w14:paraId="5346ADBE" w14:textId="77777777" w:rsidR="00217DFE" w:rsidRDefault="00217DFE" w:rsidP="009504CF">
            <w:pPr>
              <w:rPr>
                <w:rFonts w:ascii="Arial" w:hAnsi="Arial" w:cs="Arial"/>
                <w:lang w:val="en-US"/>
              </w:rPr>
            </w:pPr>
          </w:p>
          <w:p w14:paraId="41C9A9F8" w14:textId="77777777" w:rsidR="00217DFE" w:rsidRDefault="00217DFE" w:rsidP="009504CF">
            <w:pPr>
              <w:rPr>
                <w:rFonts w:ascii="Arial" w:hAnsi="Arial" w:cs="Arial"/>
                <w:lang w:val="en-US"/>
              </w:rPr>
            </w:pPr>
          </w:p>
          <w:p w14:paraId="2A998D32" w14:textId="5984414A" w:rsidR="00264A5A" w:rsidRDefault="00264A5A" w:rsidP="00950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Plaster Trowel</w:t>
            </w:r>
            <w:r w:rsidRPr="009504CF">
              <w:rPr>
                <w:rFonts w:ascii="Arial" w:hAnsi="Arial" w:cs="Arial"/>
                <w:b/>
                <w:color w:val="222223"/>
                <w:spacing w:val="8"/>
                <w:kern w:val="36"/>
                <w:sz w:val="30"/>
                <w:szCs w:val="30"/>
                <w:lang w:eastAsia="en-ZA"/>
              </w:rPr>
              <w:t xml:space="preserve"> </w:t>
            </w:r>
            <w:r w:rsidRPr="009504CF">
              <w:rPr>
                <w:rFonts w:ascii="Arial" w:hAnsi="Arial" w:cs="Arial"/>
              </w:rPr>
              <w:t>(292 x 120mm)</w:t>
            </w:r>
          </w:p>
          <w:p w14:paraId="30F289B1" w14:textId="77777777" w:rsidR="00217DFE" w:rsidRDefault="00217DFE" w:rsidP="009504CF">
            <w:pPr>
              <w:rPr>
                <w:rFonts w:ascii="Arial" w:hAnsi="Arial" w:cs="Arial"/>
              </w:rPr>
            </w:pPr>
          </w:p>
          <w:p w14:paraId="3A8A3031" w14:textId="77777777" w:rsidR="00217DFE" w:rsidRDefault="00217DFE" w:rsidP="009504CF">
            <w:pPr>
              <w:rPr>
                <w:rFonts w:ascii="Arial" w:hAnsi="Arial" w:cs="Arial"/>
              </w:rPr>
            </w:pPr>
          </w:p>
          <w:p w14:paraId="47F6DECB" w14:textId="77777777" w:rsidR="00217DFE" w:rsidRDefault="00217DFE" w:rsidP="009504CF">
            <w:pPr>
              <w:rPr>
                <w:rFonts w:ascii="Arial" w:hAnsi="Arial" w:cs="Arial"/>
              </w:rPr>
            </w:pPr>
          </w:p>
          <w:p w14:paraId="4C85B7A3" w14:textId="77777777" w:rsidR="00217DFE" w:rsidRPr="009504CF" w:rsidRDefault="00217DFE" w:rsidP="009504CF">
            <w:pPr>
              <w:rPr>
                <w:rFonts w:ascii="Arial" w:hAnsi="Arial" w:cs="Arial"/>
              </w:rPr>
            </w:pPr>
          </w:p>
          <w:p w14:paraId="7299A899" w14:textId="5FCA70DB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0BE5E946" w14:textId="509323D0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1EA876B7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51DFD8F3" w14:textId="74A9A346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4D00C83A" w14:textId="7599D0A4" w:rsidR="00264A5A" w:rsidRPr="00623AB6" w:rsidRDefault="001541C8" w:rsidP="00623AB6">
            <w:pPr>
              <w:rPr>
                <w:rFonts w:ascii="Arial" w:hAnsi="Arial" w:cs="Arial"/>
              </w:rPr>
            </w:pPr>
            <w:r w:rsidRPr="001541C8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35DF88F5" wp14:editId="2DC18F0E">
                  <wp:extent cx="1401445" cy="1401445"/>
                  <wp:effectExtent l="0" t="0" r="8255" b="8255"/>
                  <wp:docPr id="11" name="Picture 11" descr="LASHER BRICK TROWEL WOODEN HANDLE 280MM - BRIGHTS Hardware | Shop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ASHER BRICK TROWEL WOODEN HANDLE 280MM - BRIGHTS Hardware | Shop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2B5F329" w14:textId="7DDD3EF3" w:rsidR="00264A5A" w:rsidRDefault="00264A5A" w:rsidP="00623AB6">
            <w:pPr>
              <w:rPr>
                <w:rFonts w:ascii="Arial" w:hAnsi="Arial" w:cs="Arial"/>
              </w:rPr>
            </w:pPr>
            <w:r w:rsidRPr="00623AB6">
              <w:rPr>
                <w:rFonts w:ascii="Arial" w:hAnsi="Arial" w:cs="Arial"/>
              </w:rPr>
              <w:t>Brick</w:t>
            </w:r>
            <w:r>
              <w:rPr>
                <w:rFonts w:ascii="Arial" w:hAnsi="Arial" w:cs="Arial"/>
              </w:rPr>
              <w:t>/builders</w:t>
            </w:r>
            <w:r w:rsidRPr="00623AB6">
              <w:rPr>
                <w:rFonts w:ascii="Arial" w:hAnsi="Arial" w:cs="Arial"/>
              </w:rPr>
              <w:t xml:space="preserve"> Trowel (300mm</w:t>
            </w:r>
            <w:r w:rsidR="00217DFE">
              <w:rPr>
                <w:rFonts w:ascii="Arial" w:hAnsi="Arial" w:cs="Arial"/>
              </w:rPr>
              <w:t>)</w:t>
            </w:r>
          </w:p>
          <w:p w14:paraId="534B7F11" w14:textId="77777777" w:rsidR="00217DFE" w:rsidRDefault="00217DFE" w:rsidP="00623AB6">
            <w:pPr>
              <w:rPr>
                <w:rFonts w:ascii="Arial" w:hAnsi="Arial" w:cs="Arial"/>
              </w:rPr>
            </w:pPr>
          </w:p>
          <w:p w14:paraId="1E5FDE48" w14:textId="77777777" w:rsidR="00217DFE" w:rsidRDefault="00217DFE" w:rsidP="00623AB6">
            <w:pPr>
              <w:rPr>
                <w:rFonts w:ascii="Arial" w:hAnsi="Arial" w:cs="Arial"/>
              </w:rPr>
            </w:pPr>
          </w:p>
          <w:p w14:paraId="325844A9" w14:textId="77777777" w:rsidR="00217DFE" w:rsidRDefault="00217DFE" w:rsidP="00623AB6">
            <w:pPr>
              <w:rPr>
                <w:rFonts w:ascii="Arial" w:hAnsi="Arial" w:cs="Arial"/>
              </w:rPr>
            </w:pPr>
          </w:p>
          <w:p w14:paraId="0FEFCECD" w14:textId="77777777" w:rsidR="00217DFE" w:rsidRPr="00623AB6" w:rsidRDefault="00217DFE" w:rsidP="00623AB6">
            <w:pPr>
              <w:rPr>
                <w:rFonts w:ascii="Arial" w:hAnsi="Arial" w:cs="Arial"/>
              </w:rPr>
            </w:pPr>
          </w:p>
          <w:p w14:paraId="1392BEAB" w14:textId="527214E5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FA9582B" w14:textId="791C5FC6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4DA39CA1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FDEFF28" w14:textId="55F088E2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4B4CE57" w14:textId="27FEC221" w:rsidR="00264A5A" w:rsidRPr="002B3FBA" w:rsidRDefault="00443A5A" w:rsidP="00563021">
            <w:pPr>
              <w:rPr>
                <w:rFonts w:ascii="Arial" w:hAnsi="Arial" w:cs="Arial"/>
                <w:lang w:val="en-US"/>
              </w:rPr>
            </w:pPr>
            <w:r w:rsidRPr="00443A5A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6E18D27A" wp14:editId="51C95E84">
                  <wp:extent cx="929640" cy="929640"/>
                  <wp:effectExtent l="0" t="0" r="381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A3BEFEA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3B472AE7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6FBDD29F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7DD5B471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  <w:r w:rsidRPr="002B3FBA">
              <w:rPr>
                <w:rFonts w:ascii="Arial" w:hAnsi="Arial" w:cs="Arial"/>
                <w:lang w:val="en-US"/>
              </w:rPr>
              <w:t>Corner Trowel (150mm)</w:t>
            </w:r>
            <w:r>
              <w:rPr>
                <w:rFonts w:ascii="Arial" w:hAnsi="Arial" w:cs="Arial"/>
                <w:lang w:val="en-US"/>
              </w:rPr>
              <w:t xml:space="preserve"> outside</w:t>
            </w:r>
          </w:p>
          <w:p w14:paraId="437DE930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34780A40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0E688D7D" w14:textId="77777777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  <w:p w14:paraId="68EF6F9B" w14:textId="7C2E11A9" w:rsidR="00217DFE" w:rsidRDefault="00217DFE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4499717D" w14:textId="033DE8E6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5BB781D5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EC94D" w14:textId="59303230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05B3" w14:textId="320F7B29" w:rsidR="00264A5A" w:rsidRDefault="00BC4583" w:rsidP="00563021">
            <w:pPr>
              <w:rPr>
                <w:rFonts w:ascii="Arial" w:hAnsi="Arial" w:cs="Arial"/>
                <w:lang w:val="en-US"/>
              </w:rPr>
            </w:pPr>
            <w:r w:rsidRPr="00BC4583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46202AF5" wp14:editId="755E4143">
                  <wp:extent cx="1005840" cy="1005840"/>
                  <wp:effectExtent l="0" t="0" r="381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CBFC" w14:textId="77777777" w:rsidR="00BE1338" w:rsidRDefault="00BC4583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Builders </w:t>
            </w:r>
            <w:r w:rsidR="00B61131">
              <w:rPr>
                <w:rFonts w:ascii="Arial" w:hAnsi="Arial" w:cs="Arial"/>
                <w:lang w:val="en-US"/>
              </w:rPr>
              <w:t>Square</w:t>
            </w:r>
          </w:p>
          <w:p w14:paraId="670289DD" w14:textId="77777777" w:rsidR="00BE1338" w:rsidRDefault="00BE1338" w:rsidP="00563021">
            <w:pPr>
              <w:rPr>
                <w:rFonts w:ascii="Arial" w:hAnsi="Arial" w:cs="Arial"/>
                <w:lang w:val="en-US"/>
              </w:rPr>
            </w:pPr>
          </w:p>
          <w:p w14:paraId="46639307" w14:textId="77777777" w:rsidR="00BE1338" w:rsidRDefault="00BE1338" w:rsidP="00563021">
            <w:pPr>
              <w:rPr>
                <w:rFonts w:ascii="Arial" w:hAnsi="Arial" w:cs="Arial"/>
                <w:lang w:val="en-US"/>
              </w:rPr>
            </w:pPr>
          </w:p>
          <w:p w14:paraId="73E79B6F" w14:textId="77777777" w:rsidR="00BE1338" w:rsidRDefault="00BE1338" w:rsidP="00563021">
            <w:pPr>
              <w:rPr>
                <w:rFonts w:ascii="Arial" w:hAnsi="Arial" w:cs="Arial"/>
                <w:lang w:val="en-US"/>
              </w:rPr>
            </w:pPr>
          </w:p>
          <w:p w14:paraId="5A4D59F9" w14:textId="1742EFE2" w:rsidR="00264A5A" w:rsidRDefault="00B61131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9ED7" w14:textId="0201343E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6D15DC1B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A5F9" w14:textId="51F28EE5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3C6" w14:textId="08C9F35E" w:rsidR="00264A5A" w:rsidRDefault="00923702" w:rsidP="00563021">
            <w:pPr>
              <w:rPr>
                <w:rFonts w:ascii="Arial" w:hAnsi="Arial" w:cs="Arial"/>
                <w:lang w:val="en-US"/>
              </w:rPr>
            </w:pPr>
            <w:r w:rsidRPr="00923702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15E9E12C" wp14:editId="4BEFDD01">
                  <wp:extent cx="1097280" cy="1097280"/>
                  <wp:effectExtent l="0" t="0" r="762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FE4AB" w14:textId="77777777" w:rsidR="00264A5A" w:rsidRDefault="00B61131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Builder Line </w:t>
            </w:r>
            <w:r w:rsidR="004F1AC8">
              <w:rPr>
                <w:rFonts w:ascii="Arial" w:hAnsi="Arial" w:cs="Arial"/>
                <w:lang w:val="en-US"/>
              </w:rPr>
              <w:t>(0.90mm</w:t>
            </w:r>
            <w:r w:rsidR="00123566">
              <w:rPr>
                <w:rFonts w:ascii="Arial" w:hAnsi="Arial" w:cs="Arial"/>
                <w:lang w:val="en-US"/>
              </w:rPr>
              <w:t xml:space="preserve"> x 100m)</w:t>
            </w:r>
          </w:p>
          <w:p w14:paraId="2464D072" w14:textId="77777777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  <w:p w14:paraId="16FC943A" w14:textId="77777777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  <w:p w14:paraId="13C5CCD5" w14:textId="77777777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  <w:p w14:paraId="4F8237B1" w14:textId="72CF3F8C" w:rsidR="00923702" w:rsidRDefault="00923702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F7344" w14:textId="784ECC51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378D9B3E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36F9" w14:textId="061AF8EB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147" w14:textId="39F09190" w:rsidR="00264A5A" w:rsidRDefault="001005C9" w:rsidP="00563021">
            <w:pPr>
              <w:rPr>
                <w:rFonts w:ascii="Arial" w:hAnsi="Arial" w:cs="Arial"/>
                <w:lang w:val="en-US"/>
              </w:rPr>
            </w:pPr>
            <w:r w:rsidRPr="001005C9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7C294D01" wp14:editId="70F58B7B">
                  <wp:extent cx="655320" cy="655320"/>
                  <wp:effectExtent l="0" t="0" r="0" b="0"/>
                  <wp:docPr id="16" name="Picture 16" descr="LASHER FG05214 Hammer Club (Suregrip Handles) (295mm) | Adendorff Machinery  M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ASHER FG05214 Hammer Club (Suregrip Handles) (295mm) | Adendorff Machinery  M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0B83" w:rsidRPr="00D30B83">
              <w:t xml:space="preserve"> </w:t>
            </w:r>
            <w:r w:rsidR="00D30B83" w:rsidRPr="00D30B83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24D56635" wp14:editId="6AA00F1D">
                  <wp:extent cx="617220" cy="617220"/>
                  <wp:effectExtent l="0" t="0" r="0" b="0"/>
                  <wp:docPr id="17" name="Picture 17" descr="HAMMER CLUB 1.8KG WOOD HANDLE LAS (6) - LASHER | Fowkes B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AMMER CLUB 1.8KG WOOD HANDLE LAS (6) - LASHER | Fowkes B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49E60" w14:textId="77777777" w:rsidR="00264A5A" w:rsidRDefault="00C929C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Hammer </w:t>
            </w:r>
            <w:r w:rsidR="00CA2A01">
              <w:rPr>
                <w:rFonts w:ascii="Arial" w:hAnsi="Arial" w:cs="Arial"/>
                <w:lang w:val="en-US"/>
              </w:rPr>
              <w:t>1.1kg and 1.8 kg</w:t>
            </w:r>
          </w:p>
          <w:p w14:paraId="05848F92" w14:textId="77777777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  <w:p w14:paraId="7983E4D3" w14:textId="77777777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  <w:p w14:paraId="69D09A96" w14:textId="53EE68BD" w:rsidR="001005C9" w:rsidRDefault="001005C9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76C2D" w14:textId="4580C693" w:rsidR="00264A5A" w:rsidRDefault="00CA2A01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7126440F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F75E2" w14:textId="5CCA13C7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A5D" w14:textId="734420A0" w:rsidR="00264A5A" w:rsidRDefault="006118F2" w:rsidP="00563021">
            <w:pPr>
              <w:rPr>
                <w:rFonts w:ascii="Arial" w:hAnsi="Arial" w:cs="Arial"/>
                <w:lang w:val="en-US"/>
              </w:rPr>
            </w:pPr>
            <w:r w:rsidRPr="006118F2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5D9835E4" wp14:editId="73C65A8C">
                  <wp:extent cx="1005840" cy="1005840"/>
                  <wp:effectExtent l="0" t="0" r="3810" b="3810"/>
                  <wp:docPr id="18" name="Picture 18" descr="Extension Reel 20M Complete | Brite Lighting &amp; Electr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xtension Reel 20M Complete | Brite Lighting &amp; Electr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824C" w14:textId="77777777" w:rsidR="00264A5A" w:rsidRDefault="001A0DBD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Extension </w:t>
            </w:r>
            <w:r w:rsidR="006118F2">
              <w:rPr>
                <w:rFonts w:ascii="Arial" w:hAnsi="Arial" w:cs="Arial"/>
                <w:lang w:val="en-US"/>
              </w:rPr>
              <w:t>C</w:t>
            </w:r>
            <w:r>
              <w:rPr>
                <w:rFonts w:ascii="Arial" w:hAnsi="Arial" w:cs="Arial"/>
                <w:lang w:val="en-US"/>
              </w:rPr>
              <w:t>ord</w:t>
            </w:r>
            <w:r w:rsidR="006118F2">
              <w:rPr>
                <w:rFonts w:ascii="Arial" w:hAnsi="Arial" w:cs="Arial"/>
                <w:lang w:val="en-US"/>
              </w:rPr>
              <w:t xml:space="preserve"> 30m</w:t>
            </w:r>
          </w:p>
          <w:p w14:paraId="0F78B42A" w14:textId="77777777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  <w:p w14:paraId="5321844F" w14:textId="77777777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  <w:p w14:paraId="20C9A818" w14:textId="77777777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  <w:p w14:paraId="610A32CB" w14:textId="47DDBDDD" w:rsidR="00C07B4B" w:rsidRDefault="00C07B4B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91D3" w14:textId="459E7087" w:rsidR="00264A5A" w:rsidRDefault="00C07B4B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2C667B11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267F" w14:textId="5B6DA899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040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3A722" w14:textId="2D888F8F" w:rsidR="00264A5A" w:rsidRDefault="00396728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Measuring Tape 10m and 30m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AAC0" w14:textId="592FC9A0" w:rsidR="00264A5A" w:rsidRDefault="00396728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62702626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DD562" w14:textId="4760DA7E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7E9" w14:textId="516BA131" w:rsidR="00264A5A" w:rsidRDefault="00A24303" w:rsidP="00563021">
            <w:pPr>
              <w:rPr>
                <w:rFonts w:ascii="Arial" w:hAnsi="Arial" w:cs="Arial"/>
                <w:lang w:val="en-US"/>
              </w:rPr>
            </w:pPr>
            <w:r w:rsidRPr="00A24303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7098F1F8" wp14:editId="00F5CDE9">
                  <wp:extent cx="792480" cy="792480"/>
                  <wp:effectExtent l="0" t="0" r="7620" b="762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24D1" w14:textId="659C4157" w:rsidR="00264A5A" w:rsidRDefault="00D26A65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Spirit Level</w:t>
            </w:r>
            <w:r w:rsidR="001F4681">
              <w:rPr>
                <w:rFonts w:ascii="Arial" w:hAnsi="Arial" w:cs="Arial"/>
                <w:lang w:val="en-US"/>
              </w:rPr>
              <w:t xml:space="preserve"> (1200mm)</w:t>
            </w:r>
          </w:p>
          <w:p w14:paraId="478CD5AF" w14:textId="77777777" w:rsidR="00A24303" w:rsidRDefault="00A24303" w:rsidP="00563021">
            <w:pPr>
              <w:rPr>
                <w:rFonts w:ascii="Arial" w:hAnsi="Arial" w:cs="Arial"/>
                <w:lang w:val="en-US"/>
              </w:rPr>
            </w:pPr>
          </w:p>
          <w:p w14:paraId="5E6FC4A2" w14:textId="09E23EB8" w:rsidR="00A24303" w:rsidRDefault="00A24303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765FC" w14:textId="6F9B48F4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73192952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A6A4" w14:textId="7B323E95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E19" w14:textId="601110C5" w:rsidR="00264A5A" w:rsidRDefault="00F0401B" w:rsidP="00563021">
            <w:pPr>
              <w:rPr>
                <w:rFonts w:ascii="Arial" w:hAnsi="Arial" w:cs="Arial"/>
                <w:lang w:val="en-US"/>
              </w:rPr>
            </w:pPr>
            <w:r w:rsidRPr="00F0401B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09F1CC46" wp14:editId="1D55E3A6">
                  <wp:extent cx="868680" cy="868680"/>
                  <wp:effectExtent l="0" t="0" r="762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D784" w14:textId="77777777" w:rsidR="00264A5A" w:rsidRDefault="00457E57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Block Brush</w:t>
            </w:r>
          </w:p>
          <w:p w14:paraId="79F795C6" w14:textId="77777777" w:rsidR="00BD0966" w:rsidRDefault="00BD0966" w:rsidP="00563021">
            <w:pPr>
              <w:rPr>
                <w:rFonts w:ascii="Arial" w:hAnsi="Arial" w:cs="Arial"/>
                <w:lang w:val="en-US"/>
              </w:rPr>
            </w:pPr>
          </w:p>
          <w:p w14:paraId="058B0E2B" w14:textId="77777777" w:rsidR="00BD0966" w:rsidRDefault="00BD0966" w:rsidP="00563021">
            <w:pPr>
              <w:rPr>
                <w:rFonts w:ascii="Arial" w:hAnsi="Arial" w:cs="Arial"/>
                <w:lang w:val="en-US"/>
              </w:rPr>
            </w:pPr>
          </w:p>
          <w:p w14:paraId="7D48D0EB" w14:textId="42AB4D9B" w:rsidR="00BD0966" w:rsidRDefault="00BD0966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C493" w14:textId="1CD4B75C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685135D6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472E" w14:textId="1551CE51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E164" w14:textId="5FD7F6AD" w:rsidR="00264A5A" w:rsidRDefault="00BD0966" w:rsidP="00563021">
            <w:pPr>
              <w:rPr>
                <w:rFonts w:ascii="Arial" w:hAnsi="Arial" w:cs="Arial"/>
                <w:lang w:val="en-US"/>
              </w:rPr>
            </w:pPr>
            <w:r w:rsidRPr="00BD0966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16B2EE9D" wp14:editId="0CD25178">
                  <wp:extent cx="609600" cy="609600"/>
                  <wp:effectExtent l="0" t="0" r="0" b="0"/>
                  <wp:docPr id="22" name="Picture 22" descr="Building Tools - Hand Tools - Hardware &amp; Tools | Agri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uilding Tools - Hand Tools - Hardware &amp; Tools | Agri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20B8" w:rsidRPr="003320B8">
              <w:t xml:space="preserve"> </w:t>
            </w:r>
            <w:r w:rsidR="003320B8" w:rsidRPr="003320B8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2A5C72ED" wp14:editId="0D62EEB2">
                  <wp:extent cx="723900" cy="723900"/>
                  <wp:effectExtent l="0" t="0" r="0" b="0"/>
                  <wp:docPr id="23" name="Picture 23" descr="Lasher | Trowel | Float | Plastic | For | Rhinolite | Building | Tools,  Strand Hardware, South Africa Strand 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asher | Trowel | Float | Plastic | For | Rhinolite | Building | Tools,  Strand Hardware, South Africa Strand 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C9364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28E9C801" w14:textId="5DE6F790" w:rsidR="00BD0966" w:rsidRDefault="004B2918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="00BD0966">
              <w:rPr>
                <w:rFonts w:ascii="Arial" w:hAnsi="Arial" w:cs="Arial"/>
                <w:lang w:val="en-US"/>
              </w:rPr>
              <w:t xml:space="preserve">lastering </w:t>
            </w:r>
            <w:r w:rsidR="00AE07FC">
              <w:rPr>
                <w:rFonts w:ascii="Arial" w:hAnsi="Arial" w:cs="Arial"/>
                <w:lang w:val="en-US"/>
              </w:rPr>
              <w:t>Floa</w:t>
            </w:r>
            <w:r>
              <w:rPr>
                <w:rFonts w:ascii="Arial" w:hAnsi="Arial" w:cs="Arial"/>
                <w:lang w:val="en-US"/>
              </w:rPr>
              <w:t>t</w:t>
            </w:r>
          </w:p>
          <w:p w14:paraId="3002F8EC" w14:textId="77777777" w:rsidR="003320B8" w:rsidRDefault="003320B8" w:rsidP="00563021">
            <w:pPr>
              <w:rPr>
                <w:rFonts w:ascii="Arial" w:hAnsi="Arial" w:cs="Arial"/>
                <w:lang w:val="en-US"/>
              </w:rPr>
            </w:pPr>
          </w:p>
          <w:p w14:paraId="0B4F7957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5C8D9457" w14:textId="7D143558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A546" w14:textId="51F3070C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50146C46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CACA0" w14:textId="1B822141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17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C29" w14:textId="153B9D7E" w:rsidR="00264A5A" w:rsidRDefault="007538F5" w:rsidP="00563021">
            <w:pPr>
              <w:rPr>
                <w:rFonts w:ascii="Arial" w:hAnsi="Arial" w:cs="Arial"/>
                <w:lang w:val="en-US"/>
              </w:rPr>
            </w:pPr>
            <w:r w:rsidRPr="007538F5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6B0CB60E" wp14:editId="06662DAA">
                  <wp:extent cx="951865" cy="951865"/>
                  <wp:effectExtent l="0" t="0" r="0" b="0"/>
                  <wp:docPr id="21" name="Picture 21" descr="Builders Bucket Plastic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uilders Bucket Plastic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8FFD7" w14:textId="77777777" w:rsidR="00264A5A" w:rsidRDefault="00DD0513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Builders B</w:t>
            </w:r>
            <w:r w:rsidR="00AE07FC">
              <w:rPr>
                <w:rFonts w:ascii="Arial" w:hAnsi="Arial" w:cs="Arial"/>
                <w:lang w:val="en-US"/>
              </w:rPr>
              <w:t>ucket</w:t>
            </w:r>
          </w:p>
          <w:p w14:paraId="5791E462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1F6E118A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0ECFECBA" w14:textId="77777777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  <w:p w14:paraId="19372B54" w14:textId="5CA3B126" w:rsidR="004B2918" w:rsidRDefault="004B2918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53B0" w14:textId="46C58DE7" w:rsidR="00264A5A" w:rsidRDefault="000D0D36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4</w:t>
            </w:r>
          </w:p>
          <w:p w14:paraId="684B4D12" w14:textId="77777777" w:rsidR="005970DA" w:rsidRDefault="005970D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321C0B61" w14:textId="77777777" w:rsidR="005970DA" w:rsidRDefault="005970D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  <w:p w14:paraId="7485E7A4" w14:textId="2BD8AAC5" w:rsidR="005970DA" w:rsidRDefault="005970D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  <w:tr w:rsidR="00264A5A" w14:paraId="5AC88C6C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99FC" w14:textId="54577157" w:rsidR="00264A5A" w:rsidRDefault="00264A5A" w:rsidP="00264A5A">
            <w:pPr>
              <w:pStyle w:val="Title"/>
              <w:ind w:left="-108" w:right="-10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1.18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0A2" w14:textId="4A2266E1" w:rsidR="00264A5A" w:rsidRDefault="00BA5092" w:rsidP="00563021">
            <w:pPr>
              <w:rPr>
                <w:rFonts w:ascii="Arial" w:hAnsi="Arial" w:cs="Arial"/>
                <w:lang w:val="en-US"/>
              </w:rPr>
            </w:pPr>
            <w:r w:rsidRPr="00BA5092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0A064A01" wp14:editId="02AE3B52">
                  <wp:extent cx="1021080" cy="1021080"/>
                  <wp:effectExtent l="0" t="0" r="7620" b="762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3B0D4" w14:textId="77777777" w:rsidR="007940F6" w:rsidRDefault="007940F6" w:rsidP="00563021">
            <w:pPr>
              <w:rPr>
                <w:rFonts w:ascii="Arial" w:hAnsi="Arial" w:cs="Arial"/>
                <w:lang w:val="en-US"/>
              </w:rPr>
            </w:pPr>
          </w:p>
          <w:p w14:paraId="0D98396C" w14:textId="77777777" w:rsidR="007940F6" w:rsidRDefault="007940F6" w:rsidP="00563021">
            <w:pPr>
              <w:rPr>
                <w:rFonts w:ascii="Arial" w:hAnsi="Arial" w:cs="Arial"/>
                <w:lang w:val="en-US"/>
              </w:rPr>
            </w:pPr>
          </w:p>
          <w:p w14:paraId="09FF27DD" w14:textId="2E83B3DF" w:rsidR="00264A5A" w:rsidRDefault="00BA5092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</w:t>
            </w:r>
            <w:r w:rsidR="00BD0966">
              <w:rPr>
                <w:rFonts w:ascii="Arial" w:hAnsi="Arial" w:cs="Arial"/>
                <w:lang w:val="en-US"/>
              </w:rPr>
              <w:t>awk</w:t>
            </w:r>
          </w:p>
          <w:p w14:paraId="1A0115FF" w14:textId="77777777" w:rsidR="00BA5092" w:rsidRDefault="00BA5092" w:rsidP="00563021">
            <w:pPr>
              <w:rPr>
                <w:rFonts w:ascii="Arial" w:hAnsi="Arial" w:cs="Arial"/>
                <w:lang w:val="en-US"/>
              </w:rPr>
            </w:pPr>
          </w:p>
          <w:p w14:paraId="70DCC438" w14:textId="77777777" w:rsidR="00BA5092" w:rsidRDefault="00BA5092" w:rsidP="00563021">
            <w:pPr>
              <w:rPr>
                <w:rFonts w:ascii="Arial" w:hAnsi="Arial" w:cs="Arial"/>
                <w:lang w:val="en-US"/>
              </w:rPr>
            </w:pPr>
          </w:p>
          <w:p w14:paraId="0BBC47AB" w14:textId="60607C5F" w:rsidR="00BA5092" w:rsidRDefault="00BA5092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2CFB" w14:textId="278B0DEE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7545118D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C43F9" w14:textId="57ABD1A9" w:rsidR="00264A5A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3BEB" w14:textId="1C998E52" w:rsidR="00264A5A" w:rsidRDefault="002305E8" w:rsidP="00563021">
            <w:pPr>
              <w:rPr>
                <w:rFonts w:ascii="Arial" w:hAnsi="Arial" w:cs="Arial"/>
                <w:lang w:val="en-US"/>
              </w:rPr>
            </w:pPr>
            <w:r w:rsidRPr="002305E8">
              <w:rPr>
                <w:rFonts w:ascii="Arial" w:hAnsi="Arial" w:cs="Arial"/>
                <w:noProof/>
                <w:lang w:eastAsia="en-ZA"/>
              </w:rPr>
              <w:drawing>
                <wp:inline distT="0" distB="0" distL="0" distR="0" wp14:anchorId="1F91123B" wp14:editId="15237C9D">
                  <wp:extent cx="746760" cy="746760"/>
                  <wp:effectExtent l="0" t="0" r="0" b="0"/>
                  <wp:docPr id="25" name="Picture 25" descr="Thread Tape PTFE 100micron Brasco-Thread Tape-Archies Hardware-12mm x 12m-diyshop.co.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hread Tape PTFE 100micron Brasco-Thread Tape-Archies Hardware-12mm x 12m-diyshop.co.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947B" w14:textId="72E94243" w:rsidR="00264A5A" w:rsidRDefault="002D54BD" w:rsidP="005630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Thread </w:t>
            </w:r>
            <w:r w:rsidR="00840BC2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ape</w:t>
            </w:r>
            <w:r w:rsidR="00832C58" w:rsidRPr="00832C58">
              <w:rPr>
                <w:rFonts w:ascii="Helvetica" w:hAnsi="Helvetica" w:cs="Helvetica"/>
                <w:color w:val="646464"/>
                <w:shd w:val="clear" w:color="auto" w:fill="FFFFFF"/>
              </w:rPr>
              <w:t xml:space="preserve"> </w:t>
            </w:r>
            <w:r w:rsidR="00832C58">
              <w:rPr>
                <w:rFonts w:ascii="Helvetica" w:hAnsi="Helvetica" w:cs="Helvetica"/>
                <w:color w:val="646464"/>
                <w:shd w:val="clear" w:color="auto" w:fill="FFFFFF"/>
              </w:rPr>
              <w:t>(</w:t>
            </w:r>
            <w:r w:rsidR="00832C58" w:rsidRPr="00832C58">
              <w:rPr>
                <w:rFonts w:ascii="Arial" w:hAnsi="Arial" w:cs="Arial"/>
              </w:rPr>
              <w:t>19mmx50M</w:t>
            </w:r>
            <w:r w:rsidR="00832C58">
              <w:rPr>
                <w:rFonts w:ascii="Arial" w:hAnsi="Arial" w:cs="Arial"/>
              </w:rPr>
              <w:t>)</w:t>
            </w:r>
            <w:r w:rsidR="002305E8">
              <w:rPr>
                <w:rFonts w:ascii="Arial" w:hAnsi="Arial" w:cs="Arial"/>
              </w:rPr>
              <w:t xml:space="preserve"> 100micron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F12D" w14:textId="3E576710" w:rsidR="00264A5A" w:rsidRDefault="001556EE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2</w:t>
            </w:r>
          </w:p>
        </w:tc>
      </w:tr>
      <w:tr w:rsidR="00264A5A" w14:paraId="4BABE7DC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7015" w14:textId="4293CD6C" w:rsidR="00264A5A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AF2" w14:textId="77777777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C92D9" w14:textId="649CFAE3" w:rsidR="00264A5A" w:rsidRPr="00B86D29" w:rsidRDefault="00B86D29" w:rsidP="00563021">
            <w:pPr>
              <w:rPr>
                <w:rFonts w:ascii="Arial" w:hAnsi="Arial" w:cs="Arial"/>
              </w:rPr>
            </w:pPr>
            <w:r w:rsidRPr="00B86D29">
              <w:rPr>
                <w:rFonts w:ascii="Arial" w:hAnsi="Arial" w:cs="Arial"/>
              </w:rPr>
              <w:t>Drill 720W </w:t>
            </w:r>
            <w:r w:rsidR="00B87315">
              <w:rPr>
                <w:rFonts w:ascii="Arial" w:hAnsi="Arial" w:cs="Arial"/>
                <w:lang w:val="en-US"/>
              </w:rPr>
              <w:t>with drill bit set</w:t>
            </w:r>
            <w:r w:rsidR="000358F2">
              <w:rPr>
                <w:rFonts w:ascii="Arial" w:hAnsi="Arial" w:cs="Arial"/>
                <w:lang w:val="en-US"/>
              </w:rPr>
              <w:t xml:space="preserve"> (concrete)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A51AA" w14:textId="1CA21E35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06A273D5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ED2B0" w14:textId="1D4B0E13" w:rsidR="00264A5A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0FAD" w14:textId="77777777" w:rsidR="00264A5A" w:rsidRDefault="00264A5A" w:rsidP="00B8731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8A241" w14:textId="77777777" w:rsidR="00B87315" w:rsidRPr="00B87315" w:rsidRDefault="00B87315" w:rsidP="00B87315">
            <w:pPr>
              <w:rPr>
                <w:rFonts w:ascii="Arial" w:hAnsi="Arial" w:cs="Arial"/>
              </w:rPr>
            </w:pPr>
            <w:r w:rsidRPr="00B87315">
              <w:rPr>
                <w:rFonts w:ascii="Arial" w:hAnsi="Arial" w:cs="Arial"/>
              </w:rPr>
              <w:t>Angle Grinder 2200W </w:t>
            </w:r>
          </w:p>
          <w:p w14:paraId="30E572D8" w14:textId="43324FBE" w:rsidR="00264A5A" w:rsidRDefault="00264A5A" w:rsidP="00563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39831" w14:textId="126D9A51" w:rsidR="00264A5A" w:rsidRDefault="000358F2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1</w:t>
            </w:r>
          </w:p>
        </w:tc>
      </w:tr>
      <w:tr w:rsidR="00264A5A" w14:paraId="57E27BE9" w14:textId="77777777" w:rsidTr="00264A5A">
        <w:trPr>
          <w:cantSplit/>
          <w:trHeight w:val="46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3A8A9046" w14:textId="16F8207E" w:rsidR="00264A5A" w:rsidRDefault="00264A5A" w:rsidP="00563021">
            <w:pPr>
              <w:pStyle w:val="Title"/>
              <w:ind w:left="-108" w:right="-108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14:paraId="1BB6824D" w14:textId="77777777" w:rsidR="00264A5A" w:rsidRDefault="00264A5A" w:rsidP="00563021">
            <w:pPr>
              <w:rPr>
                <w:rFonts w:ascii="Arial" w:hAnsi="Arial" w:cs="Arial"/>
                <w:lang w:val="en-GB" w:eastAsia="en-GB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70CD94E9" w14:textId="2460A1AB" w:rsidR="00264A5A" w:rsidRDefault="00000BBA" w:rsidP="00563021">
            <w:pPr>
              <w:rPr>
                <w:rFonts w:ascii="Arial" w:hAnsi="Arial" w:cs="Arial"/>
                <w:lang w:val="en-US"/>
              </w:rPr>
            </w:pPr>
            <w:r w:rsidRPr="000F334B"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All items </w:t>
            </w:r>
            <w:r w:rsidR="000F334B" w:rsidRPr="000F334B">
              <w:rPr>
                <w:rFonts w:ascii="Arial" w:hAnsi="Arial" w:cs="Arial"/>
                <w:color w:val="000000" w:themeColor="text1"/>
                <w:lang w:val="en-GB" w:eastAsia="en-GB"/>
              </w:rPr>
              <w:t>to be c</w:t>
            </w:r>
            <w:r w:rsidR="001556EE" w:rsidRPr="000F334B">
              <w:rPr>
                <w:rFonts w:ascii="Arial" w:hAnsi="Arial" w:cs="Arial"/>
                <w:color w:val="000000" w:themeColor="text1"/>
                <w:lang w:val="en-GB" w:eastAsia="en-GB"/>
              </w:rPr>
              <w:t xml:space="preserve">ollection at </w:t>
            </w:r>
            <w:r w:rsidR="000F334B">
              <w:rPr>
                <w:rFonts w:ascii="Arial" w:hAnsi="Arial" w:cs="Arial"/>
                <w:color w:val="000000" w:themeColor="text1"/>
                <w:lang w:val="en-GB" w:eastAsia="en-GB"/>
              </w:rPr>
              <w:t>a</w:t>
            </w:r>
            <w:r w:rsidR="001556EE" w:rsidRPr="000F334B">
              <w:rPr>
                <w:rFonts w:ascii="Arial" w:hAnsi="Arial" w:cs="Arial"/>
                <w:color w:val="000000" w:themeColor="text1"/>
                <w:lang w:val="en-GB" w:eastAsia="en-GB"/>
              </w:rPr>
              <w:t>ny hardware in Mtubatuba</w:t>
            </w:r>
            <w:r w:rsidRPr="000F334B">
              <w:rPr>
                <w:rFonts w:ascii="Arial" w:hAnsi="Arial" w:cs="Arial"/>
                <w:color w:val="000000" w:themeColor="text1"/>
                <w:lang w:val="en-GB" w:eastAsia="en-GB"/>
              </w:rPr>
              <w:t>, KwaZulu Natal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bottom"/>
          </w:tcPr>
          <w:p w14:paraId="19D6936D" w14:textId="295A3B39" w:rsidR="00264A5A" w:rsidRDefault="00264A5A" w:rsidP="00563021">
            <w:pPr>
              <w:pStyle w:val="Title"/>
              <w:ind w:left="-108" w:right="-108"/>
              <w:rPr>
                <w:rFonts w:ascii="Arial" w:hAnsi="Arial" w:cs="Arial"/>
                <w:b w:val="0"/>
                <w:sz w:val="18"/>
              </w:rPr>
            </w:pPr>
          </w:p>
        </w:tc>
      </w:tr>
    </w:tbl>
    <w:p w14:paraId="26B88624" w14:textId="77777777" w:rsidR="00D94F5E" w:rsidRDefault="00D94F5E">
      <w:pPr>
        <w:pStyle w:val="Title"/>
        <w:ind w:right="-108"/>
        <w:jc w:val="left"/>
        <w:rPr>
          <w:b w:val="0"/>
          <w:sz w:val="18"/>
        </w:rPr>
        <w:sectPr w:rsidR="00D94F5E">
          <w:headerReference w:type="even" r:id="rId28"/>
          <w:headerReference w:type="default" r:id="rId29"/>
          <w:pgSz w:w="11909" w:h="16834" w:code="9"/>
          <w:pgMar w:top="360" w:right="749" w:bottom="360" w:left="187" w:header="706" w:footer="706" w:gutter="0"/>
          <w:cols w:space="720"/>
          <w:titlePg/>
        </w:sectPr>
      </w:pPr>
    </w:p>
    <w:p w14:paraId="0FFEED85" w14:textId="77777777" w:rsidR="008956E9" w:rsidRDefault="008956E9" w:rsidP="00D74AE2">
      <w:pPr>
        <w:pStyle w:val="Title"/>
        <w:jc w:val="left"/>
      </w:pPr>
    </w:p>
    <w:sectPr w:rsidR="008956E9">
      <w:headerReference w:type="even" r:id="rId30"/>
      <w:headerReference w:type="default" r:id="rId31"/>
      <w:pgSz w:w="11909" w:h="16834" w:code="9"/>
      <w:pgMar w:top="360" w:right="749" w:bottom="360" w:left="187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865A" w14:textId="77777777" w:rsidR="004E4413" w:rsidRDefault="004E4413">
      <w:r>
        <w:separator/>
      </w:r>
    </w:p>
  </w:endnote>
  <w:endnote w:type="continuationSeparator" w:id="0">
    <w:p w14:paraId="13010B94" w14:textId="77777777" w:rsidR="004E4413" w:rsidRDefault="004E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2E5A" w14:textId="77777777" w:rsidR="004E4413" w:rsidRDefault="004E4413">
      <w:r>
        <w:separator/>
      </w:r>
    </w:p>
  </w:footnote>
  <w:footnote w:type="continuationSeparator" w:id="0">
    <w:p w14:paraId="6AD548A3" w14:textId="77777777" w:rsidR="004E4413" w:rsidRDefault="004E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5CDB" w14:textId="526B562F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AE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3305B7" w14:textId="77777777" w:rsidR="00DC18E1" w:rsidRDefault="00DC1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9BC3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EF8">
      <w:rPr>
        <w:rStyle w:val="PageNumber"/>
        <w:noProof/>
      </w:rPr>
      <w:t>3</w:t>
    </w:r>
    <w:r>
      <w:rPr>
        <w:rStyle w:val="PageNumber"/>
      </w:rPr>
      <w:fldChar w:fldCharType="end"/>
    </w:r>
  </w:p>
  <w:p w14:paraId="102C70BE" w14:textId="77777777" w:rsidR="00DC18E1" w:rsidRDefault="00DC1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D884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B00CC2" w14:textId="77777777" w:rsidR="00DC18E1" w:rsidRDefault="00DC18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B349" w14:textId="77777777" w:rsidR="00DC18E1" w:rsidRDefault="00DC18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283">
      <w:rPr>
        <w:rStyle w:val="PageNumber"/>
        <w:noProof/>
      </w:rPr>
      <w:t>7</w:t>
    </w:r>
    <w:r>
      <w:rPr>
        <w:rStyle w:val="PageNumber"/>
      </w:rPr>
      <w:fldChar w:fldCharType="end"/>
    </w:r>
  </w:p>
  <w:p w14:paraId="5A36D148" w14:textId="77777777" w:rsidR="00DC18E1" w:rsidRDefault="00DC1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5383F"/>
    <w:multiLevelType w:val="singleLevel"/>
    <w:tmpl w:val="F394F7CC"/>
    <w:lvl w:ilvl="0">
      <w:start w:val="1"/>
      <w:numFmt w:val="upperRoman"/>
      <w:lvlText w:val="(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E9173C7"/>
    <w:multiLevelType w:val="hybridMultilevel"/>
    <w:tmpl w:val="9F6EE50E"/>
    <w:lvl w:ilvl="0" w:tplc="4AAAA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1F0DE2"/>
    <w:multiLevelType w:val="hybridMultilevel"/>
    <w:tmpl w:val="8F9A6F78"/>
    <w:lvl w:ilvl="0" w:tplc="E9E2120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28" w:hanging="360"/>
      </w:pPr>
    </w:lvl>
    <w:lvl w:ilvl="2" w:tplc="1C09001B" w:tentative="1">
      <w:start w:val="1"/>
      <w:numFmt w:val="lowerRoman"/>
      <w:lvlText w:val="%3."/>
      <w:lvlJc w:val="right"/>
      <w:pPr>
        <w:ind w:left="1848" w:hanging="180"/>
      </w:pPr>
    </w:lvl>
    <w:lvl w:ilvl="3" w:tplc="1C09000F" w:tentative="1">
      <w:start w:val="1"/>
      <w:numFmt w:val="decimal"/>
      <w:lvlText w:val="%4."/>
      <w:lvlJc w:val="left"/>
      <w:pPr>
        <w:ind w:left="2568" w:hanging="360"/>
      </w:pPr>
    </w:lvl>
    <w:lvl w:ilvl="4" w:tplc="1C090019" w:tentative="1">
      <w:start w:val="1"/>
      <w:numFmt w:val="lowerLetter"/>
      <w:lvlText w:val="%5."/>
      <w:lvlJc w:val="left"/>
      <w:pPr>
        <w:ind w:left="3288" w:hanging="360"/>
      </w:pPr>
    </w:lvl>
    <w:lvl w:ilvl="5" w:tplc="1C09001B" w:tentative="1">
      <w:start w:val="1"/>
      <w:numFmt w:val="lowerRoman"/>
      <w:lvlText w:val="%6."/>
      <w:lvlJc w:val="right"/>
      <w:pPr>
        <w:ind w:left="4008" w:hanging="180"/>
      </w:pPr>
    </w:lvl>
    <w:lvl w:ilvl="6" w:tplc="1C09000F" w:tentative="1">
      <w:start w:val="1"/>
      <w:numFmt w:val="decimal"/>
      <w:lvlText w:val="%7."/>
      <w:lvlJc w:val="left"/>
      <w:pPr>
        <w:ind w:left="4728" w:hanging="360"/>
      </w:pPr>
    </w:lvl>
    <w:lvl w:ilvl="7" w:tplc="1C090019" w:tentative="1">
      <w:start w:val="1"/>
      <w:numFmt w:val="lowerLetter"/>
      <w:lvlText w:val="%8."/>
      <w:lvlJc w:val="left"/>
      <w:pPr>
        <w:ind w:left="5448" w:hanging="360"/>
      </w:pPr>
    </w:lvl>
    <w:lvl w:ilvl="8" w:tplc="1C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882326649">
    <w:abstractNumId w:val="1"/>
  </w:num>
  <w:num w:numId="2" w16cid:durableId="1741903890">
    <w:abstractNumId w:val="0"/>
  </w:num>
  <w:num w:numId="3" w16cid:durableId="1421558884">
    <w:abstractNumId w:val="2"/>
  </w:num>
  <w:num w:numId="4" w16cid:durableId="63033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activeWritingStyle w:appName="MSWord" w:lang="en-ZA" w:vendorID="8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64"/>
    <w:rsid w:val="00000BBA"/>
    <w:rsid w:val="00003CF2"/>
    <w:rsid w:val="000067A2"/>
    <w:rsid w:val="00014E93"/>
    <w:rsid w:val="00014FAD"/>
    <w:rsid w:val="00015635"/>
    <w:rsid w:val="0002638B"/>
    <w:rsid w:val="000358F2"/>
    <w:rsid w:val="00043A18"/>
    <w:rsid w:val="000443C8"/>
    <w:rsid w:val="00045850"/>
    <w:rsid w:val="000462F4"/>
    <w:rsid w:val="00054887"/>
    <w:rsid w:val="00055271"/>
    <w:rsid w:val="0006182C"/>
    <w:rsid w:val="00073246"/>
    <w:rsid w:val="000940A2"/>
    <w:rsid w:val="00096F0C"/>
    <w:rsid w:val="000A6857"/>
    <w:rsid w:val="000B2E92"/>
    <w:rsid w:val="000B5E52"/>
    <w:rsid w:val="000B6097"/>
    <w:rsid w:val="000B6FC3"/>
    <w:rsid w:val="000C0512"/>
    <w:rsid w:val="000D0D36"/>
    <w:rsid w:val="000E6705"/>
    <w:rsid w:val="000F3265"/>
    <w:rsid w:val="000F334B"/>
    <w:rsid w:val="000F4A20"/>
    <w:rsid w:val="001005C9"/>
    <w:rsid w:val="00105283"/>
    <w:rsid w:val="00112693"/>
    <w:rsid w:val="00123566"/>
    <w:rsid w:val="00126881"/>
    <w:rsid w:val="001274A2"/>
    <w:rsid w:val="001313C1"/>
    <w:rsid w:val="001355AA"/>
    <w:rsid w:val="001403E6"/>
    <w:rsid w:val="00140D5A"/>
    <w:rsid w:val="001541C8"/>
    <w:rsid w:val="001546B2"/>
    <w:rsid w:val="00154AB7"/>
    <w:rsid w:val="00154D3F"/>
    <w:rsid w:val="001556EE"/>
    <w:rsid w:val="00156C9C"/>
    <w:rsid w:val="00157CA3"/>
    <w:rsid w:val="001668E8"/>
    <w:rsid w:val="0017226A"/>
    <w:rsid w:val="00181E7B"/>
    <w:rsid w:val="0019381F"/>
    <w:rsid w:val="00193FF0"/>
    <w:rsid w:val="00196101"/>
    <w:rsid w:val="001A0DBD"/>
    <w:rsid w:val="001A1EAD"/>
    <w:rsid w:val="001A3DBB"/>
    <w:rsid w:val="001B411E"/>
    <w:rsid w:val="001C57F1"/>
    <w:rsid w:val="001C7883"/>
    <w:rsid w:val="001D2D8B"/>
    <w:rsid w:val="001D3E82"/>
    <w:rsid w:val="001E0AD1"/>
    <w:rsid w:val="001F117A"/>
    <w:rsid w:val="001F4681"/>
    <w:rsid w:val="001F5FF9"/>
    <w:rsid w:val="001F6379"/>
    <w:rsid w:val="00201823"/>
    <w:rsid w:val="00213C96"/>
    <w:rsid w:val="00217DFE"/>
    <w:rsid w:val="002249F0"/>
    <w:rsid w:val="002305E8"/>
    <w:rsid w:val="00233985"/>
    <w:rsid w:val="0023495D"/>
    <w:rsid w:val="00255D31"/>
    <w:rsid w:val="00264A5A"/>
    <w:rsid w:val="00264D75"/>
    <w:rsid w:val="00276212"/>
    <w:rsid w:val="00286C2D"/>
    <w:rsid w:val="002902F7"/>
    <w:rsid w:val="002911E0"/>
    <w:rsid w:val="00296469"/>
    <w:rsid w:val="002A1A3F"/>
    <w:rsid w:val="002A4B5B"/>
    <w:rsid w:val="002B315D"/>
    <w:rsid w:val="002B3FBA"/>
    <w:rsid w:val="002B49C6"/>
    <w:rsid w:val="002C0420"/>
    <w:rsid w:val="002C12C7"/>
    <w:rsid w:val="002C2D3A"/>
    <w:rsid w:val="002C351C"/>
    <w:rsid w:val="002C55BB"/>
    <w:rsid w:val="002C67F2"/>
    <w:rsid w:val="002D54BD"/>
    <w:rsid w:val="002F1D12"/>
    <w:rsid w:val="002F5650"/>
    <w:rsid w:val="002F646B"/>
    <w:rsid w:val="003028D1"/>
    <w:rsid w:val="00310A7C"/>
    <w:rsid w:val="003210AD"/>
    <w:rsid w:val="00322088"/>
    <w:rsid w:val="00326B05"/>
    <w:rsid w:val="003319E8"/>
    <w:rsid w:val="003320B8"/>
    <w:rsid w:val="003324E9"/>
    <w:rsid w:val="003469C6"/>
    <w:rsid w:val="00361A78"/>
    <w:rsid w:val="0036228C"/>
    <w:rsid w:val="003731AA"/>
    <w:rsid w:val="00373291"/>
    <w:rsid w:val="003732D0"/>
    <w:rsid w:val="00394A80"/>
    <w:rsid w:val="00396728"/>
    <w:rsid w:val="003B5368"/>
    <w:rsid w:val="003B6474"/>
    <w:rsid w:val="003C7283"/>
    <w:rsid w:val="003E1ED1"/>
    <w:rsid w:val="003F14A5"/>
    <w:rsid w:val="003F21D0"/>
    <w:rsid w:val="003F74D4"/>
    <w:rsid w:val="004120FC"/>
    <w:rsid w:val="004134C8"/>
    <w:rsid w:val="0041589E"/>
    <w:rsid w:val="0043049D"/>
    <w:rsid w:val="0043567C"/>
    <w:rsid w:val="00443A5A"/>
    <w:rsid w:val="00450241"/>
    <w:rsid w:val="00450834"/>
    <w:rsid w:val="00451EE6"/>
    <w:rsid w:val="00457E57"/>
    <w:rsid w:val="00470222"/>
    <w:rsid w:val="00472858"/>
    <w:rsid w:val="00474E12"/>
    <w:rsid w:val="00476168"/>
    <w:rsid w:val="004803A5"/>
    <w:rsid w:val="0048081A"/>
    <w:rsid w:val="004A1549"/>
    <w:rsid w:val="004A1C36"/>
    <w:rsid w:val="004B2918"/>
    <w:rsid w:val="004C1725"/>
    <w:rsid w:val="004C7746"/>
    <w:rsid w:val="004D1211"/>
    <w:rsid w:val="004E185E"/>
    <w:rsid w:val="004E39D9"/>
    <w:rsid w:val="004E4413"/>
    <w:rsid w:val="004F1AC8"/>
    <w:rsid w:val="004F509B"/>
    <w:rsid w:val="005037EF"/>
    <w:rsid w:val="0050727B"/>
    <w:rsid w:val="005135CB"/>
    <w:rsid w:val="005141EB"/>
    <w:rsid w:val="005255D2"/>
    <w:rsid w:val="00536832"/>
    <w:rsid w:val="00546336"/>
    <w:rsid w:val="00551C2E"/>
    <w:rsid w:val="00553A5C"/>
    <w:rsid w:val="00563021"/>
    <w:rsid w:val="00565ED1"/>
    <w:rsid w:val="00567F1E"/>
    <w:rsid w:val="00576AA8"/>
    <w:rsid w:val="00577B5B"/>
    <w:rsid w:val="005802D6"/>
    <w:rsid w:val="00593496"/>
    <w:rsid w:val="005970DA"/>
    <w:rsid w:val="005C3421"/>
    <w:rsid w:val="005D7F8D"/>
    <w:rsid w:val="005E09BF"/>
    <w:rsid w:val="005E3659"/>
    <w:rsid w:val="005E7D1E"/>
    <w:rsid w:val="005E7ECD"/>
    <w:rsid w:val="005F5764"/>
    <w:rsid w:val="006061BC"/>
    <w:rsid w:val="006076E2"/>
    <w:rsid w:val="00610E70"/>
    <w:rsid w:val="006118F2"/>
    <w:rsid w:val="00612AB3"/>
    <w:rsid w:val="00623AB6"/>
    <w:rsid w:val="006417F8"/>
    <w:rsid w:val="00645B7D"/>
    <w:rsid w:val="00656B18"/>
    <w:rsid w:val="006774EA"/>
    <w:rsid w:val="00691658"/>
    <w:rsid w:val="0069668B"/>
    <w:rsid w:val="006A0103"/>
    <w:rsid w:val="006A3F6D"/>
    <w:rsid w:val="006A40B0"/>
    <w:rsid w:val="006A4ED6"/>
    <w:rsid w:val="006B0CDF"/>
    <w:rsid w:val="006B17F7"/>
    <w:rsid w:val="006B295F"/>
    <w:rsid w:val="006B36D6"/>
    <w:rsid w:val="006B5B9D"/>
    <w:rsid w:val="006B5F8F"/>
    <w:rsid w:val="006C2ABA"/>
    <w:rsid w:val="006C4323"/>
    <w:rsid w:val="006D75FC"/>
    <w:rsid w:val="006F7916"/>
    <w:rsid w:val="007031AA"/>
    <w:rsid w:val="00704E3A"/>
    <w:rsid w:val="0070615E"/>
    <w:rsid w:val="00720DD6"/>
    <w:rsid w:val="00726498"/>
    <w:rsid w:val="0072712B"/>
    <w:rsid w:val="00736DB1"/>
    <w:rsid w:val="00740F06"/>
    <w:rsid w:val="00742B7D"/>
    <w:rsid w:val="00751A79"/>
    <w:rsid w:val="00753868"/>
    <w:rsid w:val="007538F5"/>
    <w:rsid w:val="0076508D"/>
    <w:rsid w:val="00767093"/>
    <w:rsid w:val="00770046"/>
    <w:rsid w:val="0077558C"/>
    <w:rsid w:val="00775C58"/>
    <w:rsid w:val="007940F6"/>
    <w:rsid w:val="007A4232"/>
    <w:rsid w:val="007C384B"/>
    <w:rsid w:val="007C460F"/>
    <w:rsid w:val="007C5187"/>
    <w:rsid w:val="007C7EEA"/>
    <w:rsid w:val="007D66BF"/>
    <w:rsid w:val="007D77FC"/>
    <w:rsid w:val="007E62DF"/>
    <w:rsid w:val="007F2881"/>
    <w:rsid w:val="007F32C7"/>
    <w:rsid w:val="00801804"/>
    <w:rsid w:val="00801A2B"/>
    <w:rsid w:val="008076FF"/>
    <w:rsid w:val="0082107F"/>
    <w:rsid w:val="008215C4"/>
    <w:rsid w:val="00821BEE"/>
    <w:rsid w:val="008329B7"/>
    <w:rsid w:val="00832C58"/>
    <w:rsid w:val="008368AD"/>
    <w:rsid w:val="00840BC2"/>
    <w:rsid w:val="008423B0"/>
    <w:rsid w:val="00857D35"/>
    <w:rsid w:val="0086173B"/>
    <w:rsid w:val="0086650E"/>
    <w:rsid w:val="00866C2D"/>
    <w:rsid w:val="00876FCD"/>
    <w:rsid w:val="00885020"/>
    <w:rsid w:val="008861AB"/>
    <w:rsid w:val="008956E9"/>
    <w:rsid w:val="008B6AD9"/>
    <w:rsid w:val="008C7EBB"/>
    <w:rsid w:val="008D469A"/>
    <w:rsid w:val="008D791F"/>
    <w:rsid w:val="008E7A7E"/>
    <w:rsid w:val="008F1015"/>
    <w:rsid w:val="00905F87"/>
    <w:rsid w:val="00907D55"/>
    <w:rsid w:val="009207AD"/>
    <w:rsid w:val="00921DAB"/>
    <w:rsid w:val="00923702"/>
    <w:rsid w:val="00944E5E"/>
    <w:rsid w:val="00947E3A"/>
    <w:rsid w:val="009504CF"/>
    <w:rsid w:val="00952CF5"/>
    <w:rsid w:val="00960EF8"/>
    <w:rsid w:val="009740E6"/>
    <w:rsid w:val="00980580"/>
    <w:rsid w:val="009848A2"/>
    <w:rsid w:val="0098756B"/>
    <w:rsid w:val="00990B82"/>
    <w:rsid w:val="00994B4D"/>
    <w:rsid w:val="009A3979"/>
    <w:rsid w:val="009A4CA9"/>
    <w:rsid w:val="009B4C13"/>
    <w:rsid w:val="009C0619"/>
    <w:rsid w:val="009C0A74"/>
    <w:rsid w:val="009C655E"/>
    <w:rsid w:val="009D7C1A"/>
    <w:rsid w:val="009E0295"/>
    <w:rsid w:val="009E2379"/>
    <w:rsid w:val="009E27CF"/>
    <w:rsid w:val="009E2D92"/>
    <w:rsid w:val="009E3C2D"/>
    <w:rsid w:val="009E4911"/>
    <w:rsid w:val="009E51C7"/>
    <w:rsid w:val="009F0791"/>
    <w:rsid w:val="009F371A"/>
    <w:rsid w:val="009F3931"/>
    <w:rsid w:val="009F47B3"/>
    <w:rsid w:val="00A1486E"/>
    <w:rsid w:val="00A20833"/>
    <w:rsid w:val="00A2361A"/>
    <w:rsid w:val="00A2399E"/>
    <w:rsid w:val="00A24303"/>
    <w:rsid w:val="00A626B0"/>
    <w:rsid w:val="00A641DD"/>
    <w:rsid w:val="00A70EA1"/>
    <w:rsid w:val="00A73D97"/>
    <w:rsid w:val="00A74FBD"/>
    <w:rsid w:val="00A80295"/>
    <w:rsid w:val="00A86229"/>
    <w:rsid w:val="00AA60F9"/>
    <w:rsid w:val="00AB4B59"/>
    <w:rsid w:val="00AC3E24"/>
    <w:rsid w:val="00AD2BEF"/>
    <w:rsid w:val="00AE07FC"/>
    <w:rsid w:val="00AE3DD7"/>
    <w:rsid w:val="00AF257C"/>
    <w:rsid w:val="00AF7D5B"/>
    <w:rsid w:val="00B032BD"/>
    <w:rsid w:val="00B06BE2"/>
    <w:rsid w:val="00B07E36"/>
    <w:rsid w:val="00B13968"/>
    <w:rsid w:val="00B237DF"/>
    <w:rsid w:val="00B24DE8"/>
    <w:rsid w:val="00B52E02"/>
    <w:rsid w:val="00B56768"/>
    <w:rsid w:val="00B61131"/>
    <w:rsid w:val="00B642CC"/>
    <w:rsid w:val="00B66DA1"/>
    <w:rsid w:val="00B75A0B"/>
    <w:rsid w:val="00B82E87"/>
    <w:rsid w:val="00B86D29"/>
    <w:rsid w:val="00B87315"/>
    <w:rsid w:val="00B96C9D"/>
    <w:rsid w:val="00B96E7B"/>
    <w:rsid w:val="00B97C19"/>
    <w:rsid w:val="00BA5092"/>
    <w:rsid w:val="00BA6ACC"/>
    <w:rsid w:val="00BA72F3"/>
    <w:rsid w:val="00BA7EDB"/>
    <w:rsid w:val="00BB1486"/>
    <w:rsid w:val="00BB23DD"/>
    <w:rsid w:val="00BB6653"/>
    <w:rsid w:val="00BC064D"/>
    <w:rsid w:val="00BC1E79"/>
    <w:rsid w:val="00BC2B56"/>
    <w:rsid w:val="00BC412F"/>
    <w:rsid w:val="00BC4583"/>
    <w:rsid w:val="00BC5B40"/>
    <w:rsid w:val="00BC65EF"/>
    <w:rsid w:val="00BD0966"/>
    <w:rsid w:val="00BE1338"/>
    <w:rsid w:val="00C04F37"/>
    <w:rsid w:val="00C05A70"/>
    <w:rsid w:val="00C07B4B"/>
    <w:rsid w:val="00C07F80"/>
    <w:rsid w:val="00C10D17"/>
    <w:rsid w:val="00C11860"/>
    <w:rsid w:val="00C17C9D"/>
    <w:rsid w:val="00C31273"/>
    <w:rsid w:val="00C34581"/>
    <w:rsid w:val="00C35EF5"/>
    <w:rsid w:val="00C40019"/>
    <w:rsid w:val="00C43DCA"/>
    <w:rsid w:val="00C55AA8"/>
    <w:rsid w:val="00C62755"/>
    <w:rsid w:val="00C64ACF"/>
    <w:rsid w:val="00C64F79"/>
    <w:rsid w:val="00C821AA"/>
    <w:rsid w:val="00C929C7"/>
    <w:rsid w:val="00CA2A01"/>
    <w:rsid w:val="00CA4B93"/>
    <w:rsid w:val="00CB3C0B"/>
    <w:rsid w:val="00CB414E"/>
    <w:rsid w:val="00CB5425"/>
    <w:rsid w:val="00CC0010"/>
    <w:rsid w:val="00CC27FA"/>
    <w:rsid w:val="00CC6DA5"/>
    <w:rsid w:val="00CD3F2F"/>
    <w:rsid w:val="00CE615F"/>
    <w:rsid w:val="00CF14F8"/>
    <w:rsid w:val="00CF4174"/>
    <w:rsid w:val="00D00672"/>
    <w:rsid w:val="00D02371"/>
    <w:rsid w:val="00D02DD8"/>
    <w:rsid w:val="00D03577"/>
    <w:rsid w:val="00D03717"/>
    <w:rsid w:val="00D04856"/>
    <w:rsid w:val="00D04B67"/>
    <w:rsid w:val="00D0570B"/>
    <w:rsid w:val="00D16562"/>
    <w:rsid w:val="00D263BD"/>
    <w:rsid w:val="00D26465"/>
    <w:rsid w:val="00D26A65"/>
    <w:rsid w:val="00D30B83"/>
    <w:rsid w:val="00D31836"/>
    <w:rsid w:val="00D42690"/>
    <w:rsid w:val="00D52559"/>
    <w:rsid w:val="00D566B7"/>
    <w:rsid w:val="00D57472"/>
    <w:rsid w:val="00D71399"/>
    <w:rsid w:val="00D74AE2"/>
    <w:rsid w:val="00D941BD"/>
    <w:rsid w:val="00D94F5E"/>
    <w:rsid w:val="00DA3DE6"/>
    <w:rsid w:val="00DA6E32"/>
    <w:rsid w:val="00DB0A5B"/>
    <w:rsid w:val="00DB1766"/>
    <w:rsid w:val="00DC18E1"/>
    <w:rsid w:val="00DC6E70"/>
    <w:rsid w:val="00DD0513"/>
    <w:rsid w:val="00DD37CB"/>
    <w:rsid w:val="00DF6240"/>
    <w:rsid w:val="00DF6BD1"/>
    <w:rsid w:val="00E019D6"/>
    <w:rsid w:val="00E03F33"/>
    <w:rsid w:val="00E1153B"/>
    <w:rsid w:val="00E14864"/>
    <w:rsid w:val="00E15B8C"/>
    <w:rsid w:val="00E17829"/>
    <w:rsid w:val="00E17C6B"/>
    <w:rsid w:val="00E250CE"/>
    <w:rsid w:val="00E273EF"/>
    <w:rsid w:val="00E31458"/>
    <w:rsid w:val="00E31B50"/>
    <w:rsid w:val="00E41B7D"/>
    <w:rsid w:val="00E41E82"/>
    <w:rsid w:val="00E57146"/>
    <w:rsid w:val="00E6152D"/>
    <w:rsid w:val="00E62541"/>
    <w:rsid w:val="00E6524D"/>
    <w:rsid w:val="00E71673"/>
    <w:rsid w:val="00E73337"/>
    <w:rsid w:val="00E76514"/>
    <w:rsid w:val="00E85790"/>
    <w:rsid w:val="00E870B9"/>
    <w:rsid w:val="00EB15E8"/>
    <w:rsid w:val="00EC2379"/>
    <w:rsid w:val="00EE2B3C"/>
    <w:rsid w:val="00EE4B06"/>
    <w:rsid w:val="00EE572A"/>
    <w:rsid w:val="00EF3DDE"/>
    <w:rsid w:val="00EF43AA"/>
    <w:rsid w:val="00F0401B"/>
    <w:rsid w:val="00F0568F"/>
    <w:rsid w:val="00F062C9"/>
    <w:rsid w:val="00F225AA"/>
    <w:rsid w:val="00F26DD1"/>
    <w:rsid w:val="00F33D64"/>
    <w:rsid w:val="00F357E0"/>
    <w:rsid w:val="00F43557"/>
    <w:rsid w:val="00F5107A"/>
    <w:rsid w:val="00F51975"/>
    <w:rsid w:val="00F56CF8"/>
    <w:rsid w:val="00F62DFC"/>
    <w:rsid w:val="00F66B29"/>
    <w:rsid w:val="00F75C9B"/>
    <w:rsid w:val="00F769AB"/>
    <w:rsid w:val="00F83DB2"/>
    <w:rsid w:val="00F85475"/>
    <w:rsid w:val="00F9088C"/>
    <w:rsid w:val="00F925F2"/>
    <w:rsid w:val="00F93882"/>
    <w:rsid w:val="00F960AD"/>
    <w:rsid w:val="00F96A30"/>
    <w:rsid w:val="00FA35F2"/>
    <w:rsid w:val="00FA758B"/>
    <w:rsid w:val="00FC0CC6"/>
    <w:rsid w:val="00FC0CF0"/>
    <w:rsid w:val="00FC5BF1"/>
    <w:rsid w:val="00FC7B20"/>
    <w:rsid w:val="00FD6DDB"/>
    <w:rsid w:val="00FE11C9"/>
    <w:rsid w:val="00FF308F"/>
    <w:rsid w:val="00FF3936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06770"/>
  <w15:chartTrackingRefBased/>
  <w15:docId w15:val="{29796073-4FC8-41FB-98D1-403B7136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Z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C655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ahoma" w:hAnsi="Tahoma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Tahoma" w:hAnsi="Tahoma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861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C655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9C655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DF6BD1"/>
    <w:rPr>
      <w:rFonts w:ascii="Tahoma" w:hAnsi="Tahoma"/>
      <w:b/>
      <w:sz w:val="2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RESEARCH COUNCIL</vt:lpstr>
    </vt:vector>
  </TitlesOfParts>
  <Company>private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RESEARCH COUNCIL</dc:title>
  <dc:subject/>
  <dc:creator>CO</dc:creator>
  <cp:keywords/>
  <cp:lastModifiedBy>Ntokozo Majola</cp:lastModifiedBy>
  <cp:revision>3</cp:revision>
  <cp:lastPrinted>2019-05-20T08:47:00Z</cp:lastPrinted>
  <dcterms:created xsi:type="dcterms:W3CDTF">2023-05-24T06:00:00Z</dcterms:created>
  <dcterms:modified xsi:type="dcterms:W3CDTF">2023-05-24T06:02:00Z</dcterms:modified>
</cp:coreProperties>
</file>