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7A" w:rsidRDefault="002B237A" w:rsidP="002B237A">
      <w:bookmarkStart w:id="0" w:name="_GoBack"/>
      <w:r>
        <w:t>NCERA-TUNNELS SPECIFICATION</w:t>
      </w:r>
    </w:p>
    <w:bookmarkEnd w:id="0"/>
    <w:p w:rsidR="002B237A" w:rsidRDefault="002B237A" w:rsidP="002B237A">
      <w:r>
        <w:t>15. WATER FLOAT VALVE KIT WITH A 40MM WATER INLET FITTNGS ON THE CURRENT JOJO TANKS (2)</w:t>
      </w:r>
    </w:p>
    <w:p w:rsidR="002B237A" w:rsidRDefault="002B237A" w:rsidP="002B237A"/>
    <w:p w:rsidR="002B237A" w:rsidRDefault="002B237A" w:rsidP="002B237A">
      <w:r>
        <w:t>16. IRRIGATION PUMP WITH PRESSURE CONTROL SWITCH, 25MM INLET &amp; 25MM OUT, 25MM BRASS NON-RETURN</w:t>
      </w:r>
    </w:p>
    <w:p w:rsidR="002B237A" w:rsidRDefault="002B237A" w:rsidP="002B237A">
      <w:r>
        <w:t xml:space="preserve">VALVE, 1.11 KW PUMP </w:t>
      </w:r>
      <w:proofErr w:type="gramStart"/>
      <w:r>
        <w:t>( PRESSURE</w:t>
      </w:r>
      <w:proofErr w:type="gramEnd"/>
      <w:r>
        <w:t xml:space="preserve"> RANGE: 2.7 - 3.5 BARS &amp; FLOW RANGE: 40 - 90L/</w:t>
      </w:r>
      <w:proofErr w:type="spellStart"/>
      <w:r>
        <w:t>MlNUTE</w:t>
      </w:r>
      <w:proofErr w:type="spellEnd"/>
      <w:r>
        <w:t>, AUTOMATIC STAR/STOP)</w:t>
      </w:r>
    </w:p>
    <w:p w:rsidR="002B237A" w:rsidRDefault="002B237A" w:rsidP="002B237A"/>
    <w:p w:rsidR="002B237A" w:rsidRDefault="002B237A" w:rsidP="002B237A">
      <w:r>
        <w:t>20. ANT-BUG 360 MICRO SPRINKLERS, MICRO HEAD, TUBE COMPLETE 450MM (100)</w:t>
      </w:r>
    </w:p>
    <w:p w:rsidR="002B237A" w:rsidRDefault="002B237A" w:rsidP="002B237A"/>
    <w:p w:rsidR="002B237A" w:rsidRDefault="002B237A" w:rsidP="002B237A">
      <w:r>
        <w:t>24. CLEAR CORRUGATED UV SOLAR CONTROL ROOF SHEETING: 12M X 0.8M Xl.5MM (100 sheets)</w:t>
      </w:r>
    </w:p>
    <w:p w:rsidR="002B237A" w:rsidRDefault="002B237A" w:rsidP="002B237A"/>
    <w:p w:rsidR="002B237A" w:rsidRDefault="002B237A" w:rsidP="002B237A">
      <w:r>
        <w:t>25. SELF TAPING SCREWS STEEL CLASS 4 WITH BONDED WASHERS: 6 MM X 65 (30kg)</w:t>
      </w:r>
    </w:p>
    <w:p w:rsidR="002B237A" w:rsidRDefault="002B237A" w:rsidP="002B237A"/>
    <w:p w:rsidR="002B237A" w:rsidRDefault="002B237A" w:rsidP="002B237A">
      <w:r>
        <w:t>Delivery at ARC-</w:t>
      </w:r>
      <w:proofErr w:type="spellStart"/>
      <w:r>
        <w:t>Ncera</w:t>
      </w:r>
      <w:proofErr w:type="spellEnd"/>
      <w:r>
        <w:t xml:space="preserve"> (East London)</w:t>
      </w:r>
    </w:p>
    <w:p w:rsidR="002B237A" w:rsidRDefault="002B237A" w:rsidP="002B237A"/>
    <w:p w:rsidR="00497697" w:rsidRDefault="002B237A" w:rsidP="002B237A">
      <w:r>
        <w:t>NB: Site briefing Compulsory: 18 January 2024</w:t>
      </w:r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7A"/>
    <w:rsid w:val="002B237A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76E1"/>
  <w15:chartTrackingRefBased/>
  <w15:docId w15:val="{9A0817C2-DBF3-4737-98A5-EE336F73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2024-01-15T09:56:00Z</dcterms:created>
  <dcterms:modified xsi:type="dcterms:W3CDTF">2024-01-15T09:59:00Z</dcterms:modified>
</cp:coreProperties>
</file>