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C82F" w14:textId="77777777" w:rsidR="00A90935" w:rsidRPr="0043494A" w:rsidRDefault="00A90935" w:rsidP="00A90935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bookmarkStart w:id="0" w:name="_Toc12370947"/>
      <w:bookmarkStart w:id="1" w:name="_Toc51761923"/>
      <w:r w:rsidRPr="0043494A">
        <w:rPr>
          <w:rFonts w:cs="Arial"/>
        </w:rPr>
        <w:t>Annexure A: CV Template</w:t>
      </w:r>
      <w:bookmarkEnd w:id="0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2913"/>
        <w:gridCol w:w="3828"/>
      </w:tblGrid>
      <w:tr w:rsidR="00A90935" w:rsidRPr="0043494A" w14:paraId="454EA150" w14:textId="77777777" w:rsidTr="00EE7A81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7E7A676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3CE9F294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Surname</w:t>
            </w:r>
          </w:p>
        </w:tc>
        <w:tc>
          <w:tcPr>
            <w:tcW w:w="3828" w:type="dxa"/>
          </w:tcPr>
          <w:p w14:paraId="760BFF5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2989995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48F60A3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3B7B409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First names</w:t>
            </w:r>
          </w:p>
        </w:tc>
        <w:tc>
          <w:tcPr>
            <w:tcW w:w="3828" w:type="dxa"/>
          </w:tcPr>
          <w:p w14:paraId="026A49A9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2DF30997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348C404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994CAF5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Identity Number</w:t>
            </w:r>
          </w:p>
        </w:tc>
        <w:tc>
          <w:tcPr>
            <w:tcW w:w="3828" w:type="dxa"/>
          </w:tcPr>
          <w:p w14:paraId="6C3AFC6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ACF7B7A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FC3A29F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6F42938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of birth</w:t>
            </w:r>
          </w:p>
        </w:tc>
        <w:tc>
          <w:tcPr>
            <w:tcW w:w="3828" w:type="dxa"/>
          </w:tcPr>
          <w:p w14:paraId="6821FC0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3B05965D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04C0E1B9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76A026F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Sex</w:t>
            </w:r>
          </w:p>
        </w:tc>
        <w:tc>
          <w:tcPr>
            <w:tcW w:w="3828" w:type="dxa"/>
          </w:tcPr>
          <w:p w14:paraId="790474E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0E343B7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60663C88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D2D29F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Nationality</w:t>
            </w:r>
          </w:p>
        </w:tc>
        <w:tc>
          <w:tcPr>
            <w:tcW w:w="3828" w:type="dxa"/>
          </w:tcPr>
          <w:p w14:paraId="58AEB1A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5D5E74E9" w14:textId="77777777" w:rsidTr="00EE7A81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9A9A5B6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C4715F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3828" w:type="dxa"/>
          </w:tcPr>
          <w:p w14:paraId="3E22F00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E420A84" w14:textId="77777777" w:rsidTr="00EE7A81">
        <w:tc>
          <w:tcPr>
            <w:tcW w:w="2190" w:type="dxa"/>
            <w:vMerge/>
            <w:shd w:val="clear" w:color="auto" w:fill="D9D9D9" w:themeFill="background1" w:themeFillShade="D9"/>
          </w:tcPr>
          <w:p w14:paraId="0BB7F5F9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2B64177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Cell Number</w:t>
            </w:r>
          </w:p>
        </w:tc>
        <w:tc>
          <w:tcPr>
            <w:tcW w:w="3828" w:type="dxa"/>
          </w:tcPr>
          <w:p w14:paraId="39E4168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01083A0" w14:textId="77777777" w:rsidTr="00EE7A81">
        <w:tc>
          <w:tcPr>
            <w:tcW w:w="2190" w:type="dxa"/>
            <w:vMerge/>
            <w:shd w:val="clear" w:color="auto" w:fill="D9D9D9" w:themeFill="background1" w:themeFillShade="D9"/>
          </w:tcPr>
          <w:p w14:paraId="469A6E5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2D884B0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Email Address</w:t>
            </w:r>
          </w:p>
        </w:tc>
        <w:tc>
          <w:tcPr>
            <w:tcW w:w="3828" w:type="dxa"/>
          </w:tcPr>
          <w:p w14:paraId="60B3780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74967E38" w14:textId="77777777" w:rsidR="00A90935" w:rsidRPr="0043494A" w:rsidRDefault="00A90935" w:rsidP="00A90935">
      <w:pPr>
        <w:rPr>
          <w:rFonts w:cs="Arial"/>
          <w:lang w:val="en-GB"/>
        </w:rPr>
      </w:pPr>
    </w:p>
    <w:p w14:paraId="4C75162A" w14:textId="77777777" w:rsidR="00A90935" w:rsidRPr="0043494A" w:rsidRDefault="00A90935" w:rsidP="00A90935">
      <w:pPr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 xml:space="preserve">Work Experience: </w:t>
      </w:r>
      <w:r w:rsidRPr="0043494A">
        <w:rPr>
          <w:rFonts w:cs="Arial"/>
          <w:sz w:val="20"/>
        </w:rPr>
        <w:t>(</w:t>
      </w:r>
      <w:r w:rsidRPr="00C61314">
        <w:rPr>
          <w:rFonts w:cs="Arial"/>
          <w:color w:val="FF0000"/>
          <w:sz w:val="20"/>
        </w:rPr>
        <w:t xml:space="preserve">Add entries </w:t>
      </w:r>
      <w:r w:rsidR="00912041" w:rsidRPr="00C61314">
        <w:rPr>
          <w:rFonts w:cs="Arial"/>
          <w:color w:val="FF0000"/>
          <w:sz w:val="20"/>
        </w:rPr>
        <w:t xml:space="preserve">as needed. </w:t>
      </w:r>
      <w:r w:rsidR="004228D8" w:rsidRPr="00C61314">
        <w:rPr>
          <w:rFonts w:cs="Arial"/>
          <w:color w:val="FF0000"/>
          <w:sz w:val="20"/>
        </w:rPr>
        <w:t>Please d</w:t>
      </w:r>
      <w:r w:rsidR="00912041" w:rsidRPr="00C61314">
        <w:rPr>
          <w:rFonts w:cs="Arial"/>
          <w:color w:val="FF0000"/>
          <w:sz w:val="20"/>
        </w:rPr>
        <w:t>o not only include bulleted lists but elaborate</w:t>
      </w:r>
      <w:r w:rsidR="004228D8" w:rsidRPr="00C61314">
        <w:rPr>
          <w:rFonts w:cs="Arial"/>
          <w:color w:val="FF0000"/>
          <w:sz w:val="20"/>
        </w:rPr>
        <w:t xml:space="preserve"> on the activities and responsibilities</w:t>
      </w:r>
      <w:r w:rsidRPr="00C61314">
        <w:rPr>
          <w:rFonts w:cs="Arial"/>
          <w:color w:val="FF0000"/>
          <w:sz w:val="20"/>
        </w:rPr>
        <w:t>. Start from the most recent</w:t>
      </w:r>
      <w:r w:rsidRPr="0043494A">
        <w:rPr>
          <w:rFonts w:cs="Arial"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5387"/>
      </w:tblGrid>
      <w:tr w:rsidR="003D3A2A" w:rsidRPr="0043494A" w14:paraId="6001DAD4" w14:textId="77777777" w:rsidTr="009D11F0">
        <w:trPr>
          <w:trHeight w:val="566"/>
        </w:trPr>
        <w:tc>
          <w:tcPr>
            <w:tcW w:w="3114" w:type="dxa"/>
            <w:shd w:val="clear" w:color="auto" w:fill="D9D9D9" w:themeFill="background1" w:themeFillShade="D9"/>
          </w:tcPr>
          <w:p w14:paraId="42E031C8" w14:textId="77777777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2DE2AE68" w14:textId="00BD125F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 w:rsidR="005E501E">
              <w:rPr>
                <w:rFonts w:cs="Arial"/>
                <w:sz w:val="20"/>
                <w:highlight w:val="lightGray"/>
              </w:rPr>
              <w:t xml:space="preserve">local government, </w:t>
            </w:r>
            <w:r w:rsidR="005E501E">
              <w:rPr>
                <w:rFonts w:cs="Arial"/>
                <w:sz w:val="20"/>
              </w:rPr>
              <w:t>u</w:t>
            </w:r>
            <w:r w:rsidR="005E501E" w:rsidRPr="005E501E">
              <w:rPr>
                <w:rFonts w:cs="Arial"/>
                <w:sz w:val="20"/>
              </w:rPr>
              <w:t>rban development</w:t>
            </w:r>
            <w:r w:rsidR="00FB2AFA">
              <w:rPr>
                <w:rFonts w:cs="Arial"/>
                <w:sz w:val="20"/>
              </w:rPr>
              <w:t>,</w:t>
            </w:r>
            <w:r w:rsidR="005E501E" w:rsidRPr="005E501E">
              <w:rPr>
                <w:rFonts w:cs="Arial"/>
                <w:sz w:val="20"/>
              </w:rPr>
              <w:t xml:space="preserve"> and governance</w:t>
            </w:r>
            <w:r w:rsidR="00912041">
              <w:rPr>
                <w:rFonts w:cs="Arial"/>
                <w:sz w:val="20"/>
                <w:highlight w:val="lightGray"/>
              </w:rPr>
              <w:t xml:space="preserve"> 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C49A312" w14:textId="7F4E0B03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3D3A2A" w:rsidRPr="0043494A" w14:paraId="061FE007" w14:textId="77777777" w:rsidTr="009D11F0">
        <w:trPr>
          <w:trHeight w:val="1101"/>
        </w:trPr>
        <w:tc>
          <w:tcPr>
            <w:tcW w:w="3114" w:type="dxa"/>
            <w:shd w:val="clear" w:color="auto" w:fill="D9D9D9" w:themeFill="background1" w:themeFillShade="D9"/>
          </w:tcPr>
          <w:p w14:paraId="4234E96E" w14:textId="77777777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02EC08D1" w14:textId="230C2AC9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  <w:r w:rsidR="00862652">
              <w:rPr>
                <w:rFonts w:cs="Arial"/>
                <w:sz w:val="20"/>
              </w:rPr>
              <w:t xml:space="preserve"> and/or</w:t>
            </w:r>
          </w:p>
          <w:p w14:paraId="341AE3F6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4961" w:type="dxa"/>
          </w:tcPr>
          <w:p w14:paraId="06A82A64" w14:textId="77777777" w:rsidR="003D3A2A" w:rsidRPr="00754A09" w:rsidRDefault="003D3A2A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Example:</w:t>
            </w:r>
          </w:p>
          <w:p w14:paraId="7C6EF685" w14:textId="3DEF969D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January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 xml:space="preserve"> – December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</w:p>
          <w:p w14:paraId="47F4555C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= 1 year / 12 months</w:t>
            </w:r>
          </w:p>
        </w:tc>
        <w:tc>
          <w:tcPr>
            <w:tcW w:w="5387" w:type="dxa"/>
          </w:tcPr>
          <w:p w14:paraId="037B8CCF" w14:textId="77777777" w:rsidR="003D3A2A" w:rsidRDefault="003D3A2A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Example:</w:t>
            </w:r>
          </w:p>
          <w:p w14:paraId="35D58145" w14:textId="2A5FB87B" w:rsidR="00754A09" w:rsidRPr="00754A09" w:rsidRDefault="00754A09" w:rsidP="00754A09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January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 xml:space="preserve"> – December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</w:p>
          <w:p w14:paraId="5ACD0403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= 1 year / 12 months</w:t>
            </w:r>
          </w:p>
        </w:tc>
      </w:tr>
      <w:tr w:rsidR="003D3A2A" w:rsidRPr="0043494A" w14:paraId="0A5DB537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0FE22677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4961" w:type="dxa"/>
          </w:tcPr>
          <w:p w14:paraId="71EA665D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Technical Advisor</w:t>
            </w:r>
          </w:p>
        </w:tc>
        <w:tc>
          <w:tcPr>
            <w:tcW w:w="5387" w:type="dxa"/>
          </w:tcPr>
          <w:p w14:paraId="4865F465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Technical Advisor</w:t>
            </w:r>
          </w:p>
        </w:tc>
      </w:tr>
      <w:tr w:rsidR="003D3A2A" w:rsidRPr="0043494A" w14:paraId="7CC34792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47FDAF62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4961" w:type="dxa"/>
          </w:tcPr>
          <w:p w14:paraId="6A3E297A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Company X</w:t>
            </w:r>
          </w:p>
        </w:tc>
        <w:tc>
          <w:tcPr>
            <w:tcW w:w="5387" w:type="dxa"/>
          </w:tcPr>
          <w:p w14:paraId="6DCA1638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Company Y</w:t>
            </w:r>
          </w:p>
        </w:tc>
      </w:tr>
      <w:tr w:rsidR="003D3A2A" w:rsidRPr="0043494A" w14:paraId="6F61F43F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6A9D9529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4961" w:type="dxa"/>
          </w:tcPr>
          <w:p w14:paraId="3A70401A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Address X</w:t>
            </w:r>
          </w:p>
        </w:tc>
        <w:tc>
          <w:tcPr>
            <w:tcW w:w="5387" w:type="dxa"/>
          </w:tcPr>
          <w:p w14:paraId="7F580919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Address Y</w:t>
            </w:r>
          </w:p>
        </w:tc>
      </w:tr>
      <w:tr w:rsidR="003D3A2A" w:rsidRPr="0043494A" w14:paraId="240C49CE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1BE411F2" w14:textId="77777777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17912A89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961" w:type="dxa"/>
          </w:tcPr>
          <w:p w14:paraId="29E1A41B" w14:textId="430C891D" w:rsidR="005E501E" w:rsidRP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Technical advice on local government, urban development, and governance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…</w:t>
            </w:r>
          </w:p>
          <w:p w14:paraId="678ADB78" w14:textId="6569F2D5" w:rsid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Analysis and development of diagnostics, feasibility studies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…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50616411" w14:textId="6505F9C3" w:rsidR="005E501E" w:rsidRP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echnical reviews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..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.</w:t>
            </w:r>
          </w:p>
          <w:p w14:paraId="1A688A6A" w14:textId="77777777" w:rsidR="00862652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Preparation of briefing documents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..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.</w:t>
            </w:r>
          </w:p>
          <w:p w14:paraId="74E9C886" w14:textId="07A32FAC" w:rsidR="005E501E" w:rsidRPr="00754A09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7BEA31B" w14:textId="77777777" w:rsid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Project Manager, with a team of 3 experts…</w:t>
            </w:r>
          </w:p>
          <w:p w14:paraId="77842855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Knowledge products produced…</w:t>
            </w:r>
          </w:p>
        </w:tc>
      </w:tr>
    </w:tbl>
    <w:p w14:paraId="0678204F" w14:textId="77777777" w:rsidR="00A90935" w:rsidRDefault="00A90935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67257B4A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497C1A37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9068D91" w14:textId="707674F7" w:rsidR="00754A09" w:rsidRPr="003D3A2A" w:rsidRDefault="005E501E" w:rsidP="006355A1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>
              <w:rPr>
                <w:rFonts w:cs="Arial"/>
                <w:sz w:val="20"/>
                <w:highlight w:val="lightGray"/>
              </w:rPr>
              <w:t xml:space="preserve">local government, </w:t>
            </w:r>
            <w:r>
              <w:rPr>
                <w:rFonts w:cs="Arial"/>
                <w:sz w:val="20"/>
              </w:rPr>
              <w:t>u</w:t>
            </w:r>
            <w:r w:rsidRPr="005E501E">
              <w:rPr>
                <w:rFonts w:cs="Arial"/>
                <w:sz w:val="20"/>
              </w:rPr>
              <w:t>rban development</w:t>
            </w:r>
            <w:r w:rsidR="00FB2AFA">
              <w:rPr>
                <w:rFonts w:cs="Arial"/>
                <w:sz w:val="20"/>
              </w:rPr>
              <w:t>,</w:t>
            </w:r>
            <w:r w:rsidRPr="005E501E">
              <w:rPr>
                <w:rFonts w:cs="Arial"/>
                <w:sz w:val="20"/>
              </w:rPr>
              <w:t xml:space="preserve"> and governance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B71C87F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69978362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3F7A6D8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6EC86197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1854D5BE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5103" w:type="dxa"/>
          </w:tcPr>
          <w:p w14:paraId="0998A57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0110FCA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6C23EB0A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74983FFC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0FDB8A4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745496A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5BFA6381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8FCDA57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5751113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5C0F8F5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23DAB7BB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FC82B79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2D38921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6E49E4C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CE05095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8C74A24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30740C50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6F092C9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E01247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648020D2" w14:textId="77777777" w:rsidR="00754A09" w:rsidRDefault="00754A09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2E8E6BB4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2277F713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F4E651F" w14:textId="0B721940" w:rsidR="00754A09" w:rsidRPr="003D3A2A" w:rsidRDefault="005E501E" w:rsidP="006355A1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>
              <w:rPr>
                <w:rFonts w:cs="Arial"/>
                <w:sz w:val="20"/>
                <w:highlight w:val="lightGray"/>
              </w:rPr>
              <w:t xml:space="preserve">local government, </w:t>
            </w:r>
            <w:r>
              <w:rPr>
                <w:rFonts w:cs="Arial"/>
                <w:sz w:val="20"/>
              </w:rPr>
              <w:t>u</w:t>
            </w:r>
            <w:r w:rsidRPr="005E501E">
              <w:rPr>
                <w:rFonts w:cs="Arial"/>
                <w:sz w:val="20"/>
              </w:rPr>
              <w:t>rban development</w:t>
            </w:r>
            <w:r w:rsidR="00FB2AFA">
              <w:rPr>
                <w:rFonts w:cs="Arial"/>
                <w:sz w:val="20"/>
              </w:rPr>
              <w:t>,</w:t>
            </w:r>
            <w:r w:rsidRPr="005E501E">
              <w:rPr>
                <w:rFonts w:cs="Arial"/>
                <w:sz w:val="20"/>
              </w:rPr>
              <w:t xml:space="preserve"> and governance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D8A5292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4D5D9E78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8C6A8DE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68490345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540F57DD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5103" w:type="dxa"/>
          </w:tcPr>
          <w:p w14:paraId="6BAAA56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0C9864B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3AE3ACD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B954C72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49A265A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76220F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3B37F442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E127629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454BB266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0407D30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6C79FF13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6CA268B5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2D97D4B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4C7B510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4E3406C7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F3B7B0F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47ECAB5E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5D770279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9A6C72E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3CF4DCAE" w14:textId="77777777" w:rsidR="00754A09" w:rsidRDefault="00754A09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4E9AAD00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18C2D7A1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5D6FBDB" w14:textId="333F7275" w:rsidR="00754A09" w:rsidRPr="003D3A2A" w:rsidRDefault="005E501E" w:rsidP="006355A1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>
              <w:rPr>
                <w:rFonts w:cs="Arial"/>
                <w:sz w:val="20"/>
                <w:highlight w:val="lightGray"/>
              </w:rPr>
              <w:t xml:space="preserve">local government, </w:t>
            </w:r>
            <w:r>
              <w:rPr>
                <w:rFonts w:cs="Arial"/>
                <w:sz w:val="20"/>
              </w:rPr>
              <w:t>u</w:t>
            </w:r>
            <w:r w:rsidRPr="005E501E">
              <w:rPr>
                <w:rFonts w:cs="Arial"/>
                <w:sz w:val="20"/>
              </w:rPr>
              <w:t>rban development</w:t>
            </w:r>
            <w:r w:rsidR="00FB2AFA">
              <w:rPr>
                <w:rFonts w:cs="Arial"/>
                <w:sz w:val="20"/>
              </w:rPr>
              <w:t>,</w:t>
            </w:r>
            <w:r w:rsidRPr="005E501E">
              <w:rPr>
                <w:rFonts w:cs="Arial"/>
                <w:sz w:val="20"/>
              </w:rPr>
              <w:t xml:space="preserve"> and governance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388B529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4F20DAFD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EEBC14D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55637AD1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646B8794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   XX months</w:t>
            </w:r>
          </w:p>
        </w:tc>
        <w:tc>
          <w:tcPr>
            <w:tcW w:w="5103" w:type="dxa"/>
          </w:tcPr>
          <w:p w14:paraId="0C3D28F0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21582F72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71967768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A7E0D0D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10C790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52F3E49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31B37D06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46FD435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412CBFC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6CC737C5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7B1F249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4DD01DC7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441349E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30667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7E202C5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0A89D6F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7FAC66AA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13EB8291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CFCC36D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5490EEB2" w14:textId="77777777" w:rsidR="00754A09" w:rsidRDefault="00754A09" w:rsidP="00A90935">
      <w:pPr>
        <w:rPr>
          <w:rFonts w:cs="Arial"/>
          <w:b/>
          <w:sz w:val="20"/>
        </w:rPr>
      </w:pPr>
    </w:p>
    <w:p w14:paraId="5722062B" w14:textId="77777777" w:rsidR="00A90935" w:rsidRPr="0043494A" w:rsidRDefault="00A90935" w:rsidP="00A90935">
      <w:pPr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 xml:space="preserve">Tertiary qualifications: </w:t>
      </w:r>
      <w:r w:rsidRPr="0043494A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90935" w:rsidRPr="0043494A" w14:paraId="6AE35C4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F5381DA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51A9670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BC754C5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F57E19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59772B5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CB040FD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90BD61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620357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9F916A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0BA288A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40B20F1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1A366F8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3E7F5B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64C9510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43D38C0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56277A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D94E5B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F47E6D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6BB72272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6BB163A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FE51FBE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546F875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55A9030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79F06BB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3FFA8D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21FC503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94E1DEE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5AD21437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485E6B7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28DE975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74DF21E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2F249115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3E1C00D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7E60ADB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5DF5E9E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5359067B" w14:textId="77777777" w:rsidR="00A90935" w:rsidRPr="0043494A" w:rsidRDefault="00A90935" w:rsidP="00A90935">
      <w:pPr>
        <w:rPr>
          <w:rFonts w:cs="Arial"/>
          <w:sz w:val="20"/>
        </w:rPr>
      </w:pPr>
    </w:p>
    <w:p w14:paraId="195A7660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>Membership of Professional Bodies: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3539"/>
        <w:gridCol w:w="5704"/>
      </w:tblGrid>
      <w:tr w:rsidR="00A90935" w:rsidRPr="0043494A" w14:paraId="73639BC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E7C049C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36C9B64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B6CDAE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F5D4D5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Membership no</w:t>
            </w:r>
          </w:p>
        </w:tc>
        <w:tc>
          <w:tcPr>
            <w:tcW w:w="5704" w:type="dxa"/>
          </w:tcPr>
          <w:p w14:paraId="496D915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56D5028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6A165071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7518E34D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</w:tr>
      <w:tr w:rsidR="00A90935" w:rsidRPr="0043494A" w14:paraId="2EFC7705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4CEAAC4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Membership no</w:t>
            </w:r>
          </w:p>
        </w:tc>
        <w:tc>
          <w:tcPr>
            <w:tcW w:w="5704" w:type="dxa"/>
          </w:tcPr>
          <w:p w14:paraId="477A041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1FD17B54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66ED448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04D2A35B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</w:tr>
      <w:tr w:rsidR="00A90935" w:rsidRPr="0043494A" w14:paraId="1E52E602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27511D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lastRenderedPageBreak/>
              <w:t>Membership no</w:t>
            </w:r>
          </w:p>
        </w:tc>
        <w:tc>
          <w:tcPr>
            <w:tcW w:w="5704" w:type="dxa"/>
          </w:tcPr>
          <w:p w14:paraId="203B4F0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6D4E8BE1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79591692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43494A">
        <w:rPr>
          <w:rFonts w:cs="Arial"/>
          <w:b/>
          <w:sz w:val="20"/>
        </w:rPr>
        <w:t>References:</w:t>
      </w:r>
      <w:r w:rsidRPr="0043494A">
        <w:rPr>
          <w:rFonts w:cs="Arial"/>
          <w:sz w:val="20"/>
        </w:rPr>
        <w:t xml:space="preserve"> (provide at least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5454"/>
      </w:tblGrid>
      <w:tr w:rsidR="00A90935" w:rsidRPr="0043494A" w14:paraId="480C6B24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69C3C52A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166FCC4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59FC887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7AB4E67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F770E1C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5650D5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00BD427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1E16A13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01EBC5B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D0C21D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657B2FB0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5330FF8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FAF2D6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7E6D7B5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4922B2C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C36C7E5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9C73D8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B901DF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32DA4FD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99FC573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C9F8AA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6F965F2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76CDA0D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1CFF952B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1669DE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8C55C1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366A099D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0EAC3F5D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40A50E4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ACDEC2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78E89BC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AA81C7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01079D3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C26227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7E04010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00974582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E588B7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5EC5CA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17AA6FF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799E3EA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465244B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5D23456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2D2A375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1895F173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5C963A4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A00906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12B082C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06BE72C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4B5C847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753CD0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24EE98E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B64050A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690715A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E5978F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69826B8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6F2EFFB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5722392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6F79C4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74334D7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79148ECE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</w:p>
    <w:p w14:paraId="24B75CC3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296E7C48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  <w:sectPr w:rsidR="00A90935" w:rsidRPr="0043494A" w:rsidSect="00A258AC">
          <w:footerReference w:type="default" r:id="rId7"/>
          <w:footerReference w:type="first" r:id="rId8"/>
          <w:endnotePr>
            <w:numFmt w:val="lowerLetter"/>
          </w:endnotePr>
          <w:pgSz w:w="16832" w:h="11900" w:orient="landscape"/>
          <w:pgMar w:top="709" w:right="958" w:bottom="993" w:left="1366" w:header="709" w:footer="431" w:gutter="0"/>
          <w:cols w:space="720"/>
          <w:docGrid w:linePitch="326"/>
        </w:sectPr>
      </w:pPr>
    </w:p>
    <w:p w14:paraId="0EA2AF06" w14:textId="77777777" w:rsidR="00754A09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bookmarkStart w:id="2" w:name="_Hlk53385451"/>
      <w:bookmarkStart w:id="3" w:name="_Hlk12360195"/>
    </w:p>
    <w:p w14:paraId="12213CFE" w14:textId="77777777" w:rsidR="00754A09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126D0F3" w14:textId="77777777" w:rsidR="00A258AC" w:rsidRDefault="00A258AC">
      <w:pPr>
        <w:spacing w:before="0" w:after="160" w:line="259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92AA716" w14:textId="77777777" w:rsidR="00A90935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lastRenderedPageBreak/>
        <w:t xml:space="preserve">List </w:t>
      </w:r>
      <w:r w:rsidR="00754A09">
        <w:rPr>
          <w:rFonts w:cs="Arial"/>
          <w:b/>
          <w:sz w:val="20"/>
        </w:rPr>
        <w:t xml:space="preserve">of </w:t>
      </w:r>
      <w:r w:rsidRPr="0043494A">
        <w:rPr>
          <w:rFonts w:cs="Arial"/>
          <w:b/>
          <w:sz w:val="20"/>
        </w:rPr>
        <w:t>projects/assignments relevant to this bid that the proposed Technical Advisor was involved in:</w:t>
      </w:r>
    </w:p>
    <w:p w14:paraId="1458C24C" w14:textId="77777777" w:rsidR="00754A09" w:rsidRPr="0043494A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A90935" w:rsidRPr="0043494A" w14:paraId="471BDF15" w14:textId="77777777" w:rsidTr="00EE7A81">
        <w:trPr>
          <w:tblHeader/>
        </w:trPr>
        <w:tc>
          <w:tcPr>
            <w:tcW w:w="2269" w:type="dxa"/>
            <w:shd w:val="clear" w:color="auto" w:fill="D9D9D9"/>
          </w:tcPr>
          <w:bookmarkEnd w:id="2"/>
          <w:p w14:paraId="2C22A624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/>
          </w:tcPr>
          <w:p w14:paraId="484C8653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 xml:space="preserve">CLIENT CONTACT PERSON &amp; HER/HIS TELEPHONE OR CELLPHONE NUMBER </w:t>
            </w:r>
          </w:p>
        </w:tc>
        <w:tc>
          <w:tcPr>
            <w:tcW w:w="2693" w:type="dxa"/>
            <w:shd w:val="clear" w:color="auto" w:fill="D9D9D9"/>
          </w:tcPr>
          <w:p w14:paraId="3AC9F06D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/>
          </w:tcPr>
          <w:p w14:paraId="70194A01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ROLE &amp; CONTRIBUTION OF TECHNICAL ADVISOR TO THE PROJECT</w:t>
            </w:r>
          </w:p>
        </w:tc>
        <w:tc>
          <w:tcPr>
            <w:tcW w:w="2977" w:type="dxa"/>
            <w:shd w:val="clear" w:color="auto" w:fill="D9D9D9"/>
          </w:tcPr>
          <w:p w14:paraId="15390259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A90935" w:rsidRPr="0043494A" w14:paraId="5CAD8FAE" w14:textId="77777777" w:rsidTr="00EE7A81">
        <w:tc>
          <w:tcPr>
            <w:tcW w:w="2269" w:type="dxa"/>
          </w:tcPr>
          <w:p w14:paraId="1349FEC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8C0AD9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2D0D07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FD9AE0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2CF56196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683BC625" w14:textId="77777777" w:rsidTr="00EE7A81">
        <w:tc>
          <w:tcPr>
            <w:tcW w:w="2269" w:type="dxa"/>
          </w:tcPr>
          <w:p w14:paraId="096DFE66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5BC5500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B9B95C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ACEA5F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44C22CC1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A90935" w:rsidRPr="0043494A" w14:paraId="078D41BA" w14:textId="77777777" w:rsidTr="00EE7A81">
        <w:tc>
          <w:tcPr>
            <w:tcW w:w="2269" w:type="dxa"/>
          </w:tcPr>
          <w:p w14:paraId="582D7812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364235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3AC30B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FD5EF9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D5456A8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A90935" w:rsidRPr="0043494A" w14:paraId="7B076B88" w14:textId="77777777" w:rsidTr="00EE7A81">
        <w:tc>
          <w:tcPr>
            <w:tcW w:w="2269" w:type="dxa"/>
          </w:tcPr>
          <w:p w14:paraId="511F361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56BE38F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705A371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E5BEC41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2783816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36419286" w14:textId="77777777" w:rsidTr="00EE7A81">
        <w:tc>
          <w:tcPr>
            <w:tcW w:w="2269" w:type="dxa"/>
          </w:tcPr>
          <w:p w14:paraId="66B545E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5348895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0C8915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97C70D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46012DA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1BC0FD70" w14:textId="77777777" w:rsidTr="00EE7A81">
        <w:tc>
          <w:tcPr>
            <w:tcW w:w="2269" w:type="dxa"/>
          </w:tcPr>
          <w:p w14:paraId="0C9EE84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741140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6AB1C0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D5F023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10E42736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42081FBA" w14:textId="77777777" w:rsidTr="00EE7A81">
        <w:tc>
          <w:tcPr>
            <w:tcW w:w="2269" w:type="dxa"/>
          </w:tcPr>
          <w:p w14:paraId="55C77BB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0E2070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A337DF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473527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72F060E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7F33CCEA" w14:textId="77777777" w:rsidTr="00EE7A81">
        <w:tc>
          <w:tcPr>
            <w:tcW w:w="2269" w:type="dxa"/>
          </w:tcPr>
          <w:p w14:paraId="4CB5F7D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BF1C1B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4A104F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049154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EC24DE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1356B69D" w14:textId="77777777" w:rsidTr="00EE7A81">
        <w:tc>
          <w:tcPr>
            <w:tcW w:w="2269" w:type="dxa"/>
          </w:tcPr>
          <w:p w14:paraId="01493528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088F4A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11EA28E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F4EF89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3A31B2F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290B08EE" w14:textId="77777777" w:rsidTr="00EE7A81">
        <w:tc>
          <w:tcPr>
            <w:tcW w:w="2269" w:type="dxa"/>
          </w:tcPr>
          <w:p w14:paraId="00A8650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573875AA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C06D67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D5EAB7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3E5917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71FE4A55" w14:textId="77777777" w:rsidTr="00EE7A81">
        <w:trPr>
          <w:trHeight w:val="589"/>
        </w:trPr>
        <w:tc>
          <w:tcPr>
            <w:tcW w:w="2269" w:type="dxa"/>
          </w:tcPr>
          <w:p w14:paraId="276265DC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4EA62C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EDBDBBC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3898FA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F595AD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3"/>
    </w:tbl>
    <w:p w14:paraId="43769E7B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38AABB69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</w:p>
    <w:p w14:paraId="08E4861C" w14:textId="77777777" w:rsidR="00A90935" w:rsidRPr="0043494A" w:rsidRDefault="00A90935" w:rsidP="00A258AC">
      <w:pPr>
        <w:pStyle w:val="Heading1"/>
        <w:numPr>
          <w:ilvl w:val="0"/>
          <w:numId w:val="0"/>
        </w:numPr>
        <w:rPr>
          <w:rFonts w:cs="Arial"/>
        </w:rPr>
        <w:sectPr w:rsidR="00A90935" w:rsidRPr="0043494A" w:rsidSect="00213522">
          <w:endnotePr>
            <w:numFmt w:val="lowerLetter"/>
          </w:endnotePr>
          <w:type w:val="continuous"/>
          <w:pgSz w:w="16832" w:h="11900" w:orient="landscape"/>
          <w:pgMar w:top="1440" w:right="958" w:bottom="1457" w:left="1366" w:header="709" w:footer="431" w:gutter="0"/>
          <w:cols w:space="720"/>
          <w:titlePg/>
          <w:docGrid w:linePitch="326"/>
        </w:sectPr>
      </w:pPr>
    </w:p>
    <w:p w14:paraId="41F9A747" w14:textId="77777777" w:rsidR="00A90935" w:rsidRPr="0043494A" w:rsidRDefault="00A90935" w:rsidP="00A258AC">
      <w:pPr>
        <w:pStyle w:val="Heading1"/>
        <w:numPr>
          <w:ilvl w:val="0"/>
          <w:numId w:val="0"/>
        </w:numPr>
        <w:spacing w:line="276" w:lineRule="auto"/>
        <w:rPr>
          <w:rFonts w:cs="Arial"/>
          <w:sz w:val="22"/>
          <w:szCs w:val="22"/>
          <w:lang w:val="en-ZA"/>
        </w:rPr>
      </w:pPr>
    </w:p>
    <w:p w14:paraId="21933718" w14:textId="77777777" w:rsidR="0088053F" w:rsidRDefault="0088053F"/>
    <w:sectPr w:rsidR="0088053F" w:rsidSect="000B3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type w:val="continuous"/>
      <w:pgSz w:w="16832" w:h="11900" w:orient="landscape"/>
      <w:pgMar w:top="1440" w:right="1135" w:bottom="1010" w:left="1366" w:header="709" w:footer="4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DBCB" w14:textId="77777777" w:rsidR="004E3D4D" w:rsidRDefault="004E3D4D">
      <w:pPr>
        <w:spacing w:before="0"/>
      </w:pPr>
      <w:r>
        <w:separator/>
      </w:r>
    </w:p>
  </w:endnote>
  <w:endnote w:type="continuationSeparator" w:id="0">
    <w:p w14:paraId="61AA2F0E" w14:textId="77777777" w:rsidR="004E3D4D" w:rsidRDefault="004E3D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003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517938998"/>
          <w:docPartObj>
            <w:docPartGallery w:val="Page Numbers (Top of Page)"/>
            <w:docPartUnique/>
          </w:docPartObj>
        </w:sdtPr>
        <w:sdtEndPr/>
        <w:sdtContent>
          <w:p w14:paraId="0EB0862F" w14:textId="77777777" w:rsidR="00A258AC" w:rsidRPr="00A258AC" w:rsidRDefault="00A258AC" w:rsidP="00A258AC">
            <w:pPr>
              <w:pStyle w:val="Footer"/>
              <w:jc w:val="center"/>
              <w:rPr>
                <w:sz w:val="20"/>
              </w:rPr>
            </w:pPr>
            <w:r w:rsidRPr="00A258AC">
              <w:rPr>
                <w:sz w:val="20"/>
              </w:rPr>
              <w:t xml:space="preserve">Page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PAGE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  <w:r w:rsidRPr="00A258AC">
              <w:rPr>
                <w:sz w:val="20"/>
              </w:rPr>
              <w:t xml:space="preserve"> of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NUMPAGES 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4594172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907454" w14:textId="77777777" w:rsidR="00A258AC" w:rsidRPr="00A258AC" w:rsidRDefault="00A258AC">
            <w:pPr>
              <w:pStyle w:val="Footer"/>
              <w:jc w:val="center"/>
              <w:rPr>
                <w:sz w:val="20"/>
              </w:rPr>
            </w:pPr>
            <w:r w:rsidRPr="00A258AC">
              <w:rPr>
                <w:sz w:val="20"/>
              </w:rPr>
              <w:t xml:space="preserve">Page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PAGE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  <w:r w:rsidRPr="00A258AC">
              <w:rPr>
                <w:sz w:val="20"/>
              </w:rPr>
              <w:t xml:space="preserve"> of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NUMPAGES 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4CB812D" w14:textId="77777777" w:rsidR="00A258AC" w:rsidRDefault="00A25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4D98" w14:textId="77777777" w:rsidR="006254A4" w:rsidRDefault="00FB2AFA">
    <w:pPr>
      <w:pStyle w:val="Footer"/>
      <w:framePr w:wrap="around" w:vAnchor="text" w:hAnchor="margin" w:xAlign="outside" w:y="1"/>
      <w:rPr>
        <w:rStyle w:val="PageNumber"/>
      </w:rPr>
    </w:pPr>
  </w:p>
  <w:p w14:paraId="623E81A1" w14:textId="77777777" w:rsidR="006254A4" w:rsidRDefault="00FB2AFA">
    <w:pPr>
      <w:widowControl w:val="0"/>
      <w:spacing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528"/>
      <w:gridCol w:w="1451"/>
      <w:gridCol w:w="6529"/>
    </w:tblGrid>
    <w:tr w:rsidR="006254A4" w14:paraId="1D722523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F3EBD4B" w14:textId="77777777" w:rsidR="006254A4" w:rsidRDefault="00FB2AFA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4F0D3CB" w14:textId="77777777" w:rsidR="006254A4" w:rsidRPr="006E331B" w:rsidRDefault="00A90935">
          <w:pPr>
            <w:pStyle w:val="NoSpacing"/>
            <w:rPr>
              <w:rFonts w:ascii="Cambria" w:hAnsi="Cambria"/>
            </w:rPr>
          </w:pPr>
          <w:r w:rsidRPr="006E331B">
            <w:rPr>
              <w:rFonts w:ascii="Cambria" w:hAnsi="Cambria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4B1FD9">
            <w:rPr>
              <w:rFonts w:ascii="Cambria" w:hAnsi="Cambria"/>
              <w:b/>
              <w:noProof/>
            </w:rPr>
            <w:t>2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F9DBCD" w14:textId="77777777" w:rsidR="006254A4" w:rsidRDefault="00FB2AFA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6254A4" w14:paraId="39F398D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F076524" w14:textId="77777777" w:rsidR="006254A4" w:rsidRDefault="00FB2AFA" w:rsidP="00E46433">
          <w:pPr>
            <w:pStyle w:val="Header"/>
            <w:spacing w:before="0"/>
            <w:jc w:val="righ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9BFDD1D" w14:textId="77777777" w:rsidR="006254A4" w:rsidRDefault="00FB2AFA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0925C80" w14:textId="77777777" w:rsidR="006254A4" w:rsidRDefault="00FB2AFA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513AE072" w14:textId="77777777" w:rsidR="006254A4" w:rsidRDefault="00FB2AFA">
    <w:pPr>
      <w:widowControl w:val="0"/>
      <w:tabs>
        <w:tab w:val="right" w:pos="9072"/>
      </w:tabs>
      <w:spacing w:line="360" w:lineRule="auto"/>
      <w:rPr>
        <w:i/>
        <w:sz w:val="20"/>
      </w:rPr>
    </w:pPr>
  </w:p>
  <w:p w14:paraId="5AC150AD" w14:textId="77777777" w:rsidR="006254A4" w:rsidRDefault="00FB2AFA" w:rsidP="005C7048">
    <w:pPr>
      <w:pStyle w:val="Header"/>
      <w:spacing w:after="120"/>
      <w:jc w:val="center"/>
      <w:rPr>
        <w:b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25C7" w14:textId="77777777" w:rsidR="006254A4" w:rsidRDefault="00FB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6791" w14:textId="77777777" w:rsidR="004E3D4D" w:rsidRDefault="004E3D4D">
      <w:pPr>
        <w:spacing w:before="0"/>
      </w:pPr>
      <w:r>
        <w:separator/>
      </w:r>
    </w:p>
  </w:footnote>
  <w:footnote w:type="continuationSeparator" w:id="0">
    <w:p w14:paraId="07DA0DE7" w14:textId="77777777" w:rsidR="004E3D4D" w:rsidRDefault="004E3D4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5350" w14:textId="77777777" w:rsidR="006254A4" w:rsidRDefault="00FB2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AB87" w14:textId="77777777" w:rsidR="006254A4" w:rsidRDefault="00FB2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9FD4" w14:textId="77777777" w:rsidR="006254A4" w:rsidRDefault="00FB2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4D45"/>
    <w:multiLevelType w:val="hybridMultilevel"/>
    <w:tmpl w:val="41A830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3318"/>
    <w:multiLevelType w:val="multilevel"/>
    <w:tmpl w:val="5770B8F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0223FF"/>
    <w:multiLevelType w:val="hybridMultilevel"/>
    <w:tmpl w:val="71B2357E"/>
    <w:lvl w:ilvl="0" w:tplc="C17424FC">
      <w:start w:val="17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214BC"/>
    <w:multiLevelType w:val="hybridMultilevel"/>
    <w:tmpl w:val="DEC85104"/>
    <w:lvl w:ilvl="0" w:tplc="9000C54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05360">
    <w:abstractNumId w:val="1"/>
  </w:num>
  <w:num w:numId="2" w16cid:durableId="1426073795">
    <w:abstractNumId w:val="2"/>
  </w:num>
  <w:num w:numId="3" w16cid:durableId="252203099">
    <w:abstractNumId w:val="0"/>
  </w:num>
  <w:num w:numId="4" w16cid:durableId="53354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5"/>
    <w:rsid w:val="000E5951"/>
    <w:rsid w:val="003D3A2A"/>
    <w:rsid w:val="004228D8"/>
    <w:rsid w:val="004E3D4D"/>
    <w:rsid w:val="005E501E"/>
    <w:rsid w:val="00754A09"/>
    <w:rsid w:val="00862652"/>
    <w:rsid w:val="0088053F"/>
    <w:rsid w:val="00912041"/>
    <w:rsid w:val="009D11F0"/>
    <w:rsid w:val="00A258AC"/>
    <w:rsid w:val="00A90935"/>
    <w:rsid w:val="00B860A0"/>
    <w:rsid w:val="00BA08F3"/>
    <w:rsid w:val="00C61314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A8276"/>
  <w15:chartTrackingRefBased/>
  <w15:docId w15:val="{B5E522CE-9C59-48DD-99F0-FF2993A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35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90935"/>
    <w:pPr>
      <w:keepNext/>
      <w:numPr>
        <w:numId w:val="1"/>
      </w:numPr>
      <w:spacing w:before="240" w:after="120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90935"/>
    <w:pPr>
      <w:keepNext/>
      <w:numPr>
        <w:ilvl w:val="1"/>
        <w:numId w:val="1"/>
      </w:numPr>
      <w:spacing w:before="24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90935"/>
    <w:pPr>
      <w:keepNext/>
      <w:numPr>
        <w:ilvl w:val="2"/>
        <w:numId w:val="1"/>
      </w:numPr>
      <w:tabs>
        <w:tab w:val="clear" w:pos="1004"/>
        <w:tab w:val="num" w:pos="720"/>
      </w:tabs>
      <w:ind w:left="720"/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A90935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909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9093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9093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A9093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9093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935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9093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90935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9093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9093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9093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A9093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9093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90935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A909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35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A90935"/>
  </w:style>
  <w:style w:type="paragraph" w:styleId="Header">
    <w:name w:val="header"/>
    <w:basedOn w:val="Normal"/>
    <w:link w:val="HeaderChar"/>
    <w:uiPriority w:val="99"/>
    <w:rsid w:val="00A90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A9093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909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935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ullet List,Table of contents numbered,Recommendation,List Paragraph1,List Paragraph 1,References,Heading1,Colorful List - Accent 11,Indent Paragraph,MCHIP_list paragraph,List Paragraph (numbered (a)),Dot pt,F5 List Paragraph,No Spacing1"/>
    <w:basedOn w:val="Normal"/>
    <w:link w:val="ListParagraphChar"/>
    <w:uiPriority w:val="34"/>
    <w:qFormat/>
    <w:rsid w:val="00754A09"/>
    <w:pPr>
      <w:spacing w:before="0"/>
      <w:ind w:left="720"/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ListParagraphChar">
    <w:name w:val="List Paragraph Char"/>
    <w:aliases w:val="Bullet List Char,Table of contents numbered Char,Recommendation Char,List Paragraph1 Char,List Paragraph 1 Char,References Char,Heading1 Char,Colorful List - Accent 11 Char,Indent Paragraph Char,MCHIP_list paragraph Char,Dot pt Char"/>
    <w:link w:val="ListParagraph"/>
    <w:uiPriority w:val="34"/>
    <w:locked/>
    <w:rsid w:val="00754A09"/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CCB99-D746-4019-A66D-DD47E281539C}"/>
</file>

<file path=customXml/itemProps2.xml><?xml version="1.0" encoding="utf-8"?>
<ds:datastoreItem xmlns:ds="http://schemas.openxmlformats.org/officeDocument/2006/customXml" ds:itemID="{1AC70A8F-0D99-45E6-94D4-4F7CDC036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Nadine Redman</cp:lastModifiedBy>
  <cp:revision>4</cp:revision>
  <dcterms:created xsi:type="dcterms:W3CDTF">2021-11-23T10:17:00Z</dcterms:created>
  <dcterms:modified xsi:type="dcterms:W3CDTF">2022-11-24T06:53:00Z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2022-11-24T06:52:43Z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e49ea490-e29f-40a4-8afa-3b0ee7a0fce4</vt:lpwstr>
  </property>
  <property fmtid="{D5CDD505-2E9C-101B-9397-08002B2CF9AE}" pid="8" name="MSIP_Label_93c4247e-447d-4732-af29-2e529a4288f1_ContentBits">
    <vt:lpwstr>0</vt:lpwstr>
  </property>
</Properties>
</file>