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FCAFD1" w14:textId="1A7E65EE" w:rsidR="00857846" w:rsidRDefault="00BC3BB2" w:rsidP="00857846">
      <w:r>
        <w:rPr>
          <w:noProof/>
          <w:lang w:val="en-ZA" w:eastAsia="en-ZA"/>
        </w:rPr>
        <w:drawing>
          <wp:anchor distT="0" distB="0" distL="114300" distR="114300" simplePos="0" relativeHeight="251659264" behindDoc="0" locked="0" layoutInCell="1" allowOverlap="1" wp14:anchorId="4A8029C3" wp14:editId="0F181E89">
            <wp:simplePos x="0" y="0"/>
            <wp:positionH relativeFrom="margin">
              <wp:posOffset>2037715</wp:posOffset>
            </wp:positionH>
            <wp:positionV relativeFrom="margin">
              <wp:posOffset>-591185</wp:posOffset>
            </wp:positionV>
            <wp:extent cx="1390650" cy="12192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Nam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55F25">
        <w:t xml:space="preserve">                                                          </w:t>
      </w:r>
    </w:p>
    <w:p w14:paraId="5DF1B985" w14:textId="77777777" w:rsidR="00857846" w:rsidRDefault="00857846" w:rsidP="00857846"/>
    <w:p w14:paraId="1D66FFEE" w14:textId="77777777" w:rsidR="00857846" w:rsidRDefault="00857846" w:rsidP="00857846"/>
    <w:p w14:paraId="1375146C" w14:textId="77777777" w:rsidR="00857846" w:rsidRDefault="00857846" w:rsidP="00857846"/>
    <w:p w14:paraId="25A9BA1C" w14:textId="77777777" w:rsidR="007A4151" w:rsidRDefault="007A4151" w:rsidP="00857846"/>
    <w:p w14:paraId="7B559577" w14:textId="77777777" w:rsidR="007A4151" w:rsidRDefault="007A4151" w:rsidP="00857846"/>
    <w:p w14:paraId="1D53F982" w14:textId="77777777" w:rsidR="007A4151" w:rsidRDefault="007A4151" w:rsidP="00857846"/>
    <w:p w14:paraId="3997ACB2" w14:textId="77777777" w:rsidR="007A4151" w:rsidRDefault="007A4151" w:rsidP="00857846"/>
    <w:p w14:paraId="0AC8F28C" w14:textId="77777777" w:rsidR="007A4151" w:rsidRDefault="007A4151" w:rsidP="00857846"/>
    <w:p w14:paraId="6E4E4888" w14:textId="77777777" w:rsidR="00EA2ADD" w:rsidRDefault="00EA2ADD" w:rsidP="00EA2ADD">
      <w:pPr>
        <w:rPr>
          <w:sz w:val="40"/>
          <w:szCs w:val="40"/>
        </w:rPr>
      </w:pPr>
    </w:p>
    <w:p w14:paraId="4C416E09" w14:textId="77777777" w:rsidR="00EA2ADD" w:rsidRDefault="00EA2ADD" w:rsidP="00EA2ADD">
      <w:pPr>
        <w:rPr>
          <w:sz w:val="40"/>
          <w:szCs w:val="40"/>
        </w:rPr>
      </w:pPr>
      <w:r>
        <w:rPr>
          <w:sz w:val="40"/>
          <w:szCs w:val="40"/>
        </w:rPr>
        <w:t>Please note that the Tender Document will be available on Friday the 24</w:t>
      </w:r>
      <w:r w:rsidRPr="007970A4">
        <w:rPr>
          <w:sz w:val="40"/>
          <w:szCs w:val="40"/>
          <w:vertAlign w:val="superscript"/>
        </w:rPr>
        <w:t>th</w:t>
      </w:r>
      <w:r>
        <w:rPr>
          <w:sz w:val="40"/>
          <w:szCs w:val="40"/>
        </w:rPr>
        <w:t xml:space="preserve"> May 2024</w:t>
      </w:r>
    </w:p>
    <w:p w14:paraId="05272704" w14:textId="77777777" w:rsidR="00EA2ADD" w:rsidRDefault="00EA2ADD" w:rsidP="00EA2ADD">
      <w:pPr>
        <w:rPr>
          <w:sz w:val="40"/>
          <w:szCs w:val="40"/>
        </w:rPr>
      </w:pPr>
    </w:p>
    <w:p w14:paraId="4A106C77" w14:textId="77777777" w:rsidR="00EA2ADD" w:rsidRDefault="00EA2ADD" w:rsidP="00EA2ADD">
      <w:pPr>
        <w:rPr>
          <w:sz w:val="40"/>
          <w:szCs w:val="40"/>
        </w:rPr>
      </w:pPr>
    </w:p>
    <w:p w14:paraId="731DEAEB" w14:textId="77777777" w:rsidR="00EA2ADD" w:rsidRDefault="00EA2ADD" w:rsidP="00EA2ADD">
      <w:pPr>
        <w:rPr>
          <w:sz w:val="40"/>
          <w:szCs w:val="40"/>
        </w:rPr>
      </w:pPr>
      <w:r>
        <w:rPr>
          <w:sz w:val="40"/>
          <w:szCs w:val="40"/>
        </w:rPr>
        <w:t>This document contains only the specification</w:t>
      </w:r>
    </w:p>
    <w:p w14:paraId="5A0D9C15" w14:textId="77777777" w:rsidR="007A4151" w:rsidRDefault="007A4151" w:rsidP="00857846"/>
    <w:p w14:paraId="5729A672" w14:textId="77777777" w:rsidR="007A4151" w:rsidRDefault="007A4151" w:rsidP="00857846"/>
    <w:p w14:paraId="73E354ED" w14:textId="77777777" w:rsidR="007A4151" w:rsidRDefault="007A4151" w:rsidP="00857846"/>
    <w:p w14:paraId="126F6F78" w14:textId="77777777" w:rsidR="00EA2ADD" w:rsidRDefault="00EA2ADD" w:rsidP="00857846"/>
    <w:p w14:paraId="58141A6C" w14:textId="77777777" w:rsidR="00EA2ADD" w:rsidRDefault="00EA2ADD" w:rsidP="00857846"/>
    <w:p w14:paraId="1646742F" w14:textId="77777777" w:rsidR="00EA2ADD" w:rsidRDefault="00EA2ADD" w:rsidP="00857846"/>
    <w:p w14:paraId="27E3E579" w14:textId="0F025757" w:rsidR="00EA2ADD" w:rsidRDefault="000510C0" w:rsidP="00857846">
      <w:r w:rsidRPr="007073B0">
        <w:rPr>
          <w:color w:val="FF0000"/>
          <w:sz w:val="56"/>
          <w:szCs w:val="56"/>
        </w:rPr>
        <w:t>NB: This is not a tender document</w:t>
      </w:r>
    </w:p>
    <w:p w14:paraId="6CE727D9" w14:textId="77777777" w:rsidR="00EA2ADD" w:rsidRDefault="00EA2ADD" w:rsidP="00857846"/>
    <w:p w14:paraId="7AF0A850" w14:textId="77777777" w:rsidR="00EA2ADD" w:rsidRDefault="00EA2ADD" w:rsidP="00857846"/>
    <w:p w14:paraId="7D760842" w14:textId="77777777" w:rsidR="00EA2ADD" w:rsidRDefault="00EA2ADD" w:rsidP="00857846"/>
    <w:p w14:paraId="3427CE47" w14:textId="77777777" w:rsidR="00EA2ADD" w:rsidRDefault="00EA2ADD" w:rsidP="00857846"/>
    <w:p w14:paraId="76214ED5" w14:textId="77777777" w:rsidR="00EA2ADD" w:rsidRDefault="00EA2ADD" w:rsidP="00857846"/>
    <w:p w14:paraId="76DA47CC" w14:textId="77777777" w:rsidR="00EA2ADD" w:rsidRDefault="00EA2ADD" w:rsidP="00857846"/>
    <w:p w14:paraId="2F015838" w14:textId="77777777" w:rsidR="00EA2ADD" w:rsidRDefault="00EA2ADD" w:rsidP="00857846"/>
    <w:p w14:paraId="61A2209A" w14:textId="77777777" w:rsidR="00EA2ADD" w:rsidRDefault="00EA2ADD" w:rsidP="00857846"/>
    <w:p w14:paraId="23C99FFE" w14:textId="77777777" w:rsidR="00EA2ADD" w:rsidRDefault="00EA2ADD" w:rsidP="00857846"/>
    <w:p w14:paraId="090BAA45" w14:textId="77777777" w:rsidR="00EA2ADD" w:rsidRDefault="00EA2ADD" w:rsidP="00857846"/>
    <w:p w14:paraId="1F8FC820" w14:textId="77777777" w:rsidR="00EA2ADD" w:rsidRDefault="00EA2ADD" w:rsidP="00857846"/>
    <w:p w14:paraId="69FD29CC" w14:textId="77777777" w:rsidR="00EA2ADD" w:rsidRDefault="00EA2ADD" w:rsidP="00857846"/>
    <w:p w14:paraId="30395D76" w14:textId="77777777" w:rsidR="00EA2ADD" w:rsidRDefault="00EA2ADD" w:rsidP="00857846"/>
    <w:p w14:paraId="23C3565B" w14:textId="77777777" w:rsidR="00EA2ADD" w:rsidRDefault="00EA2ADD" w:rsidP="00857846"/>
    <w:p w14:paraId="17D49669" w14:textId="77777777" w:rsidR="00EA2ADD" w:rsidRDefault="00EA2ADD" w:rsidP="00857846"/>
    <w:p w14:paraId="519AFA35" w14:textId="77777777" w:rsidR="00EA2ADD" w:rsidRDefault="00EA2ADD" w:rsidP="00857846"/>
    <w:p w14:paraId="417DA8B5" w14:textId="77777777" w:rsidR="00EA2ADD" w:rsidRDefault="00EA2ADD" w:rsidP="00857846"/>
    <w:p w14:paraId="0CBDFF59" w14:textId="77777777" w:rsidR="00EA2ADD" w:rsidRDefault="00EA2ADD" w:rsidP="00857846"/>
    <w:p w14:paraId="6FF9B9C5" w14:textId="77777777" w:rsidR="00EA2ADD" w:rsidRDefault="00EA2ADD" w:rsidP="00857846"/>
    <w:p w14:paraId="5A589C7F" w14:textId="77777777" w:rsidR="00EA2ADD" w:rsidRDefault="00EA2ADD" w:rsidP="00857846"/>
    <w:p w14:paraId="14789D90" w14:textId="77777777" w:rsidR="00EA2ADD" w:rsidRDefault="00EA2ADD" w:rsidP="00857846"/>
    <w:p w14:paraId="72416697" w14:textId="77777777" w:rsidR="00EA2ADD" w:rsidRDefault="00EA2ADD" w:rsidP="00857846"/>
    <w:p w14:paraId="5209A16C" w14:textId="77777777" w:rsidR="00EA2ADD" w:rsidRDefault="00EA2ADD" w:rsidP="00857846"/>
    <w:p w14:paraId="56827BBB" w14:textId="77777777" w:rsidR="00EA2ADD" w:rsidRDefault="00EA2ADD" w:rsidP="00857846"/>
    <w:p w14:paraId="66D1AA6B" w14:textId="77777777" w:rsidR="00EA2ADD" w:rsidRDefault="00EA2ADD" w:rsidP="00857846"/>
    <w:p w14:paraId="1483C3E2" w14:textId="77777777" w:rsidR="00EA2ADD" w:rsidRDefault="00EA2ADD" w:rsidP="00857846"/>
    <w:p w14:paraId="1DFE75FE" w14:textId="77777777" w:rsidR="00EA2ADD" w:rsidRDefault="00EA2ADD" w:rsidP="00857846"/>
    <w:p w14:paraId="4601504A" w14:textId="77777777" w:rsidR="00EA2ADD" w:rsidRDefault="00EA2ADD" w:rsidP="00857846"/>
    <w:p w14:paraId="3B71F782" w14:textId="77777777" w:rsidR="00EA2ADD" w:rsidRDefault="00EA2ADD" w:rsidP="00857846"/>
    <w:p w14:paraId="733E0F6A" w14:textId="77777777" w:rsidR="007A4151" w:rsidRDefault="007A4151" w:rsidP="00857846"/>
    <w:p w14:paraId="2EE25783" w14:textId="77777777" w:rsidR="007A4151" w:rsidRDefault="007A4151" w:rsidP="00857846"/>
    <w:p w14:paraId="0D9D273D" w14:textId="77777777" w:rsidR="00857846" w:rsidRPr="00D773F8" w:rsidRDefault="00857846" w:rsidP="00857846">
      <w:pPr>
        <w:rPr>
          <w:sz w:val="40"/>
          <w:szCs w:val="40"/>
        </w:rPr>
      </w:pPr>
    </w:p>
    <w:p w14:paraId="60F704E2" w14:textId="77777777" w:rsidR="00857846" w:rsidRPr="007A4151" w:rsidRDefault="00857846" w:rsidP="00857846">
      <w:pPr>
        <w:pStyle w:val="Heading1"/>
        <w:rPr>
          <w:bCs/>
          <w:sz w:val="48"/>
          <w:szCs w:val="48"/>
        </w:rPr>
      </w:pPr>
      <w:r w:rsidRPr="007A4151">
        <w:rPr>
          <w:bCs/>
          <w:sz w:val="48"/>
          <w:szCs w:val="48"/>
        </w:rPr>
        <w:t>TERMS OF REFERENCE</w:t>
      </w:r>
    </w:p>
    <w:p w14:paraId="7F833501" w14:textId="77777777" w:rsidR="00857846" w:rsidRPr="007A4151" w:rsidRDefault="00857846" w:rsidP="00857846">
      <w:pPr>
        <w:rPr>
          <w:sz w:val="48"/>
          <w:szCs w:val="48"/>
        </w:rPr>
      </w:pPr>
    </w:p>
    <w:p w14:paraId="67955E92" w14:textId="7A763FD2" w:rsidR="00857846" w:rsidRPr="007A4151" w:rsidRDefault="007A4151" w:rsidP="007A4151">
      <w:pPr>
        <w:pStyle w:val="Heading1"/>
        <w:jc w:val="left"/>
        <w:rPr>
          <w:sz w:val="48"/>
          <w:szCs w:val="48"/>
        </w:rPr>
      </w:pPr>
      <w:r w:rsidRPr="007A4151">
        <w:rPr>
          <w:sz w:val="48"/>
          <w:szCs w:val="48"/>
        </w:rPr>
        <w:t xml:space="preserve">                             </w:t>
      </w:r>
      <w:r w:rsidR="00857846" w:rsidRPr="007A4151">
        <w:rPr>
          <w:sz w:val="48"/>
          <w:szCs w:val="48"/>
        </w:rPr>
        <w:t>FOR</w:t>
      </w:r>
    </w:p>
    <w:p w14:paraId="60C927B6" w14:textId="1358FC3B" w:rsidR="00857846" w:rsidRDefault="007A4151" w:rsidP="00707B88">
      <w:pPr>
        <w:spacing w:line="360" w:lineRule="auto"/>
        <w:rPr>
          <w:rFonts w:ascii="Arial" w:hAnsi="Arial" w:cs="Arial"/>
          <w:b/>
          <w:bCs/>
          <w:sz w:val="44"/>
          <w:szCs w:val="44"/>
        </w:rPr>
      </w:pPr>
      <w:r w:rsidRPr="007A4151">
        <w:rPr>
          <w:rFonts w:ascii="Arial" w:hAnsi="Arial" w:cs="Arial"/>
          <w:b/>
          <w:bCs/>
          <w:sz w:val="44"/>
          <w:szCs w:val="44"/>
        </w:rPr>
        <w:t xml:space="preserve">APPOINTMENT OF </w:t>
      </w:r>
      <w:r w:rsidR="009B5F47" w:rsidRPr="007A4151">
        <w:rPr>
          <w:rFonts w:ascii="Arial" w:hAnsi="Arial" w:cs="Arial"/>
          <w:b/>
          <w:bCs/>
          <w:sz w:val="44"/>
          <w:szCs w:val="44"/>
        </w:rPr>
        <w:t>CON</w:t>
      </w:r>
      <w:r w:rsidR="00C47042" w:rsidRPr="007A4151">
        <w:rPr>
          <w:rFonts w:ascii="Arial" w:hAnsi="Arial" w:cs="Arial"/>
          <w:b/>
          <w:bCs/>
          <w:sz w:val="44"/>
          <w:szCs w:val="44"/>
        </w:rPr>
        <w:t>TRACTOR</w:t>
      </w:r>
      <w:r w:rsidR="009B5F47" w:rsidRPr="007A4151">
        <w:rPr>
          <w:rFonts w:ascii="Arial" w:hAnsi="Arial" w:cs="Arial"/>
          <w:b/>
          <w:bCs/>
          <w:sz w:val="44"/>
          <w:szCs w:val="44"/>
        </w:rPr>
        <w:t xml:space="preserve"> </w:t>
      </w:r>
      <w:r w:rsidR="00707B88">
        <w:rPr>
          <w:rFonts w:ascii="Arial" w:hAnsi="Arial" w:cs="Arial"/>
          <w:b/>
          <w:bCs/>
          <w:sz w:val="44"/>
          <w:szCs w:val="44"/>
        </w:rPr>
        <w:t xml:space="preserve"> </w:t>
      </w:r>
      <w:r w:rsidRPr="007A4151">
        <w:rPr>
          <w:rFonts w:ascii="Arial" w:hAnsi="Arial" w:cs="Arial"/>
          <w:b/>
          <w:bCs/>
          <w:sz w:val="44"/>
          <w:szCs w:val="44"/>
        </w:rPr>
        <w:t xml:space="preserve"> </w:t>
      </w:r>
      <w:r w:rsidR="009B5F47" w:rsidRPr="007A4151">
        <w:rPr>
          <w:rFonts w:ascii="Arial" w:hAnsi="Arial" w:cs="Arial"/>
          <w:b/>
          <w:bCs/>
          <w:sz w:val="44"/>
          <w:szCs w:val="44"/>
        </w:rPr>
        <w:t xml:space="preserve">FOR CONSTRUCTION </w:t>
      </w:r>
      <w:r w:rsidR="00707B88">
        <w:rPr>
          <w:rFonts w:ascii="Arial" w:hAnsi="Arial" w:cs="Arial"/>
          <w:b/>
          <w:bCs/>
          <w:sz w:val="44"/>
          <w:szCs w:val="44"/>
        </w:rPr>
        <w:t>OF SHAKADZA ACCESS</w:t>
      </w:r>
    </w:p>
    <w:p w14:paraId="7F8B0558" w14:textId="0A438783" w:rsidR="00707B88" w:rsidRPr="007A4151" w:rsidRDefault="00707B88" w:rsidP="00707B88">
      <w:pPr>
        <w:spacing w:line="360" w:lineRule="auto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 xml:space="preserve">                            STREET</w:t>
      </w:r>
    </w:p>
    <w:p w14:paraId="20055AFE" w14:textId="77777777" w:rsidR="00857846" w:rsidRDefault="00EA7DD7" w:rsidP="00EA7DD7">
      <w:pPr>
        <w:pStyle w:val="Heading1"/>
        <w:tabs>
          <w:tab w:val="left" w:pos="8042"/>
        </w:tabs>
        <w:jc w:val="left"/>
      </w:pPr>
      <w:r>
        <w:tab/>
      </w:r>
    </w:p>
    <w:p w14:paraId="08808F01" w14:textId="77777777" w:rsidR="00857846" w:rsidRDefault="00857846" w:rsidP="00857846">
      <w:pPr>
        <w:pStyle w:val="Heading1"/>
      </w:pPr>
    </w:p>
    <w:p w14:paraId="46FACCD7" w14:textId="77777777" w:rsidR="00857846" w:rsidRDefault="00857846" w:rsidP="00857846">
      <w:pPr>
        <w:pStyle w:val="Heading1"/>
        <w:rPr>
          <w:sz w:val="28"/>
          <w:szCs w:val="28"/>
        </w:rPr>
      </w:pPr>
    </w:p>
    <w:p w14:paraId="1E9125C8" w14:textId="77777777" w:rsidR="00857846" w:rsidRDefault="00857846" w:rsidP="00857846">
      <w:pPr>
        <w:pStyle w:val="Heading1"/>
        <w:rPr>
          <w:sz w:val="28"/>
          <w:szCs w:val="28"/>
        </w:rPr>
      </w:pPr>
    </w:p>
    <w:p w14:paraId="41631CAF" w14:textId="77777777" w:rsidR="00857846" w:rsidRPr="002E5482" w:rsidRDefault="00857846" w:rsidP="00B02FF9">
      <w:pPr>
        <w:pStyle w:val="Heading1"/>
        <w:rPr>
          <w:sz w:val="28"/>
          <w:szCs w:val="28"/>
        </w:rPr>
      </w:pPr>
    </w:p>
    <w:p w14:paraId="125033CD" w14:textId="77777777" w:rsidR="00857846" w:rsidRPr="002E5482" w:rsidRDefault="00857846" w:rsidP="00857846">
      <w:pPr>
        <w:jc w:val="center"/>
        <w:rPr>
          <w:sz w:val="28"/>
          <w:szCs w:val="28"/>
        </w:rPr>
      </w:pPr>
    </w:p>
    <w:p w14:paraId="29E00B3A" w14:textId="77777777" w:rsidR="00857846" w:rsidRPr="00A74A46" w:rsidRDefault="00857846" w:rsidP="00857846">
      <w:pPr>
        <w:jc w:val="center"/>
        <w:rPr>
          <w:b/>
          <w:sz w:val="22"/>
          <w:szCs w:val="22"/>
        </w:rPr>
      </w:pPr>
    </w:p>
    <w:p w14:paraId="131B7C0D" w14:textId="77777777" w:rsidR="00857846" w:rsidRPr="00A74A46" w:rsidRDefault="00857846" w:rsidP="00857846">
      <w:pPr>
        <w:jc w:val="center"/>
        <w:rPr>
          <w:b/>
          <w:sz w:val="22"/>
          <w:szCs w:val="22"/>
        </w:rPr>
      </w:pPr>
    </w:p>
    <w:p w14:paraId="2072B93E" w14:textId="77777777" w:rsidR="00857846" w:rsidRPr="00A74A46" w:rsidRDefault="00946868" w:rsidP="007E24C8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6C39540A" w14:textId="77777777" w:rsidR="00857846" w:rsidRDefault="00857846" w:rsidP="00857846">
      <w:r w:rsidRPr="00A74A46">
        <w:rPr>
          <w:sz w:val="22"/>
          <w:szCs w:val="22"/>
        </w:rPr>
        <w:br w:type="page"/>
      </w:r>
    </w:p>
    <w:p w14:paraId="6E59FFA3" w14:textId="77777777" w:rsidR="0059783D" w:rsidRPr="00DA599C" w:rsidRDefault="0059783D" w:rsidP="0059783D">
      <w:pPr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DA599C">
        <w:rPr>
          <w:rFonts w:ascii="Arial" w:hAnsi="Arial" w:cs="Arial"/>
          <w:b/>
          <w:sz w:val="22"/>
          <w:szCs w:val="22"/>
          <w:lang w:val="en-GB"/>
        </w:rPr>
        <w:lastRenderedPageBreak/>
        <w:t>TABLE OF CONTENT</w:t>
      </w:r>
      <w:r>
        <w:rPr>
          <w:rFonts w:ascii="Arial" w:hAnsi="Arial" w:cs="Arial"/>
          <w:b/>
          <w:sz w:val="22"/>
          <w:szCs w:val="22"/>
          <w:lang w:val="en-GB"/>
        </w:rPr>
        <w:t>S</w:t>
      </w:r>
    </w:p>
    <w:p w14:paraId="0DB101BC" w14:textId="77777777" w:rsidR="0059783D" w:rsidRDefault="0059783D" w:rsidP="0059783D">
      <w:pPr>
        <w:spacing w:line="360" w:lineRule="auto"/>
        <w:rPr>
          <w:rFonts w:ascii="Arial" w:hAnsi="Arial" w:cs="Arial"/>
          <w:b/>
          <w:sz w:val="22"/>
          <w:szCs w:val="22"/>
          <w:lang w:val="en-GB"/>
        </w:rPr>
      </w:pPr>
    </w:p>
    <w:p w14:paraId="5A9C43F7" w14:textId="77777777" w:rsidR="00AC4A25" w:rsidRPr="00DA599C" w:rsidRDefault="00AC4A25" w:rsidP="0059783D">
      <w:pPr>
        <w:spacing w:line="360" w:lineRule="auto"/>
        <w:rPr>
          <w:rFonts w:ascii="Arial" w:hAnsi="Arial" w:cs="Arial"/>
          <w:b/>
          <w:sz w:val="22"/>
          <w:szCs w:val="22"/>
          <w:lang w:val="en-GB"/>
        </w:rPr>
      </w:pPr>
    </w:p>
    <w:p w14:paraId="37E83D30" w14:textId="77777777" w:rsidR="0059783D" w:rsidRPr="00DA599C" w:rsidRDefault="0059783D" w:rsidP="0059783D">
      <w:pPr>
        <w:spacing w:line="360" w:lineRule="auto"/>
        <w:rPr>
          <w:rFonts w:ascii="Arial" w:hAnsi="Arial" w:cs="Arial"/>
          <w:b/>
          <w:sz w:val="22"/>
          <w:szCs w:val="22"/>
          <w:lang w:val="en-GB"/>
        </w:rPr>
      </w:pPr>
      <w:r w:rsidRPr="00DA599C">
        <w:rPr>
          <w:rFonts w:ascii="Arial" w:hAnsi="Arial" w:cs="Arial"/>
          <w:b/>
          <w:sz w:val="22"/>
          <w:szCs w:val="22"/>
          <w:lang w:val="en-GB"/>
        </w:rPr>
        <w:t>CONTENT</w:t>
      </w:r>
      <w:r>
        <w:rPr>
          <w:rFonts w:ascii="Arial" w:hAnsi="Arial" w:cs="Arial"/>
          <w:b/>
          <w:sz w:val="22"/>
          <w:szCs w:val="22"/>
          <w:lang w:val="en-GB"/>
        </w:rPr>
        <w:t>S</w:t>
      </w:r>
      <w:r w:rsidRPr="00DA599C">
        <w:rPr>
          <w:rFonts w:ascii="Arial" w:hAnsi="Arial" w:cs="Arial"/>
          <w:b/>
          <w:sz w:val="22"/>
          <w:szCs w:val="22"/>
          <w:lang w:val="en-GB"/>
        </w:rPr>
        <w:tab/>
      </w:r>
      <w:r w:rsidRPr="00DA599C">
        <w:rPr>
          <w:rFonts w:ascii="Arial" w:hAnsi="Arial" w:cs="Arial"/>
          <w:b/>
          <w:sz w:val="22"/>
          <w:szCs w:val="22"/>
          <w:lang w:val="en-GB"/>
        </w:rPr>
        <w:tab/>
      </w:r>
      <w:r w:rsidRPr="00DA599C">
        <w:rPr>
          <w:rFonts w:ascii="Arial" w:hAnsi="Arial" w:cs="Arial"/>
          <w:b/>
          <w:sz w:val="22"/>
          <w:szCs w:val="22"/>
          <w:lang w:val="en-GB"/>
        </w:rPr>
        <w:tab/>
      </w:r>
      <w:r w:rsidRPr="00DA599C">
        <w:rPr>
          <w:rFonts w:ascii="Arial" w:hAnsi="Arial" w:cs="Arial"/>
          <w:b/>
          <w:sz w:val="22"/>
          <w:szCs w:val="22"/>
          <w:lang w:val="en-GB"/>
        </w:rPr>
        <w:tab/>
      </w:r>
      <w:r w:rsidRPr="00DA599C">
        <w:rPr>
          <w:rFonts w:ascii="Arial" w:hAnsi="Arial" w:cs="Arial"/>
          <w:b/>
          <w:sz w:val="22"/>
          <w:szCs w:val="22"/>
          <w:lang w:val="en-GB"/>
        </w:rPr>
        <w:tab/>
      </w:r>
      <w:r w:rsidRPr="00DA599C">
        <w:rPr>
          <w:rFonts w:ascii="Arial" w:hAnsi="Arial" w:cs="Arial"/>
          <w:b/>
          <w:sz w:val="22"/>
          <w:szCs w:val="22"/>
          <w:lang w:val="en-GB"/>
        </w:rPr>
        <w:tab/>
      </w:r>
      <w:r w:rsidRPr="00DA599C">
        <w:rPr>
          <w:rFonts w:ascii="Arial" w:hAnsi="Arial" w:cs="Arial"/>
          <w:b/>
          <w:sz w:val="22"/>
          <w:szCs w:val="22"/>
          <w:lang w:val="en-GB"/>
        </w:rPr>
        <w:tab/>
      </w:r>
      <w:r w:rsidRPr="00DA599C">
        <w:rPr>
          <w:rFonts w:ascii="Arial" w:hAnsi="Arial" w:cs="Arial"/>
          <w:b/>
          <w:sz w:val="22"/>
          <w:szCs w:val="22"/>
          <w:lang w:val="en-GB"/>
        </w:rPr>
        <w:tab/>
      </w:r>
      <w:r w:rsidRPr="00DA599C">
        <w:rPr>
          <w:rFonts w:ascii="Arial" w:hAnsi="Arial" w:cs="Arial"/>
          <w:b/>
          <w:sz w:val="22"/>
          <w:szCs w:val="22"/>
          <w:lang w:val="en-GB"/>
        </w:rPr>
        <w:tab/>
      </w:r>
      <w:r w:rsidRPr="00DA599C">
        <w:rPr>
          <w:rFonts w:ascii="Arial" w:hAnsi="Arial" w:cs="Arial"/>
          <w:b/>
          <w:sz w:val="22"/>
          <w:szCs w:val="22"/>
          <w:lang w:val="en-GB"/>
        </w:rPr>
        <w:tab/>
        <w:t>PAGE</w:t>
      </w:r>
    </w:p>
    <w:p w14:paraId="638027D6" w14:textId="77777777" w:rsidR="0059783D" w:rsidRPr="00AC4A25" w:rsidRDefault="0059783D" w:rsidP="0059783D">
      <w:pPr>
        <w:spacing w:line="360" w:lineRule="auto"/>
        <w:rPr>
          <w:rFonts w:ascii="Arial" w:hAnsi="Arial" w:cs="Arial"/>
          <w:b/>
          <w:sz w:val="28"/>
          <w:szCs w:val="28"/>
          <w:lang w:val="en-GB"/>
        </w:rPr>
      </w:pPr>
    </w:p>
    <w:p w14:paraId="46852EEF" w14:textId="77777777" w:rsidR="0059783D" w:rsidRPr="00D01ACA" w:rsidRDefault="00D01ACA" w:rsidP="00D01ACA">
      <w:pPr>
        <w:numPr>
          <w:ilvl w:val="0"/>
          <w:numId w:val="8"/>
        </w:numPr>
        <w:spacing w:line="480" w:lineRule="auto"/>
        <w:ind w:left="851" w:hanging="567"/>
        <w:rPr>
          <w:rFonts w:ascii="Arial" w:hAnsi="Arial" w:cs="Arial"/>
          <w:sz w:val="22"/>
          <w:szCs w:val="22"/>
          <w:lang w:val="en-GB"/>
        </w:rPr>
      </w:pPr>
      <w:r w:rsidRPr="00DA599C">
        <w:rPr>
          <w:rFonts w:ascii="Arial" w:hAnsi="Arial" w:cs="Arial"/>
          <w:sz w:val="22"/>
          <w:szCs w:val="22"/>
          <w:lang w:val="en-GB"/>
        </w:rPr>
        <w:t>Introduction</w:t>
      </w:r>
      <w:r w:rsidRPr="00DA599C">
        <w:rPr>
          <w:rFonts w:ascii="Arial" w:hAnsi="Arial" w:cs="Arial"/>
          <w:sz w:val="22"/>
          <w:szCs w:val="22"/>
          <w:lang w:val="en-GB"/>
        </w:rPr>
        <w:tab/>
      </w:r>
      <w:r w:rsidR="0059783D" w:rsidRPr="00DA599C">
        <w:rPr>
          <w:rFonts w:ascii="Arial" w:hAnsi="Arial" w:cs="Arial"/>
          <w:sz w:val="22"/>
          <w:szCs w:val="22"/>
          <w:lang w:val="en-GB"/>
        </w:rPr>
        <w:tab/>
      </w:r>
      <w:r w:rsidR="0059783D" w:rsidRPr="00DA599C">
        <w:rPr>
          <w:rFonts w:ascii="Arial" w:hAnsi="Arial" w:cs="Arial"/>
          <w:sz w:val="22"/>
          <w:szCs w:val="22"/>
          <w:lang w:val="en-GB"/>
        </w:rPr>
        <w:tab/>
      </w:r>
      <w:r w:rsidR="0059783D" w:rsidRPr="00DA599C">
        <w:rPr>
          <w:rFonts w:ascii="Arial" w:hAnsi="Arial" w:cs="Arial"/>
          <w:sz w:val="22"/>
          <w:szCs w:val="22"/>
          <w:lang w:val="en-GB"/>
        </w:rPr>
        <w:tab/>
      </w:r>
      <w:r w:rsidR="0059783D" w:rsidRPr="00DA599C">
        <w:rPr>
          <w:rFonts w:ascii="Arial" w:hAnsi="Arial" w:cs="Arial"/>
          <w:sz w:val="22"/>
          <w:szCs w:val="22"/>
          <w:lang w:val="en-GB"/>
        </w:rPr>
        <w:tab/>
      </w:r>
      <w:r w:rsidR="0059783D" w:rsidRPr="00DA599C">
        <w:rPr>
          <w:rFonts w:ascii="Arial" w:hAnsi="Arial" w:cs="Arial"/>
          <w:sz w:val="22"/>
          <w:szCs w:val="22"/>
          <w:lang w:val="en-GB"/>
        </w:rPr>
        <w:tab/>
      </w:r>
      <w:r w:rsidR="0059783D" w:rsidRPr="00DA599C">
        <w:rPr>
          <w:rFonts w:ascii="Arial" w:hAnsi="Arial" w:cs="Arial"/>
          <w:sz w:val="22"/>
          <w:szCs w:val="22"/>
          <w:lang w:val="en-GB"/>
        </w:rPr>
        <w:tab/>
      </w:r>
      <w:r w:rsidR="0059783D" w:rsidRPr="00DA599C">
        <w:rPr>
          <w:rFonts w:ascii="Arial" w:hAnsi="Arial" w:cs="Arial"/>
          <w:sz w:val="22"/>
          <w:szCs w:val="22"/>
          <w:lang w:val="en-GB"/>
        </w:rPr>
        <w:tab/>
      </w:r>
      <w:r w:rsidR="0059783D" w:rsidRPr="00DA599C">
        <w:rPr>
          <w:rFonts w:ascii="Arial" w:hAnsi="Arial" w:cs="Arial"/>
          <w:sz w:val="22"/>
          <w:szCs w:val="22"/>
          <w:lang w:val="en-GB"/>
        </w:rPr>
        <w:tab/>
        <w:t>3</w:t>
      </w:r>
    </w:p>
    <w:p w14:paraId="7E6659C4" w14:textId="77777777" w:rsidR="00946868" w:rsidRPr="007077FD" w:rsidRDefault="0059783D" w:rsidP="007077FD">
      <w:pPr>
        <w:numPr>
          <w:ilvl w:val="0"/>
          <w:numId w:val="8"/>
        </w:numPr>
        <w:spacing w:line="480" w:lineRule="auto"/>
        <w:ind w:left="851" w:hanging="567"/>
        <w:rPr>
          <w:rFonts w:ascii="Arial" w:hAnsi="Arial" w:cs="Arial"/>
          <w:sz w:val="22"/>
          <w:szCs w:val="22"/>
          <w:lang w:val="en-GB"/>
        </w:rPr>
      </w:pPr>
      <w:r w:rsidRPr="00DA599C">
        <w:rPr>
          <w:rFonts w:ascii="Arial" w:hAnsi="Arial" w:cs="Arial"/>
          <w:sz w:val="22"/>
          <w:szCs w:val="22"/>
          <w:lang w:val="en-GB"/>
        </w:rPr>
        <w:t xml:space="preserve">Project </w:t>
      </w:r>
      <w:r w:rsidR="00FA26A7">
        <w:rPr>
          <w:rFonts w:ascii="Arial" w:hAnsi="Arial" w:cs="Arial"/>
          <w:sz w:val="22"/>
          <w:szCs w:val="22"/>
          <w:lang w:val="en-GB"/>
        </w:rPr>
        <w:t>background</w:t>
      </w:r>
      <w:r w:rsidRPr="00DA599C">
        <w:rPr>
          <w:rFonts w:ascii="Arial" w:hAnsi="Arial" w:cs="Arial"/>
          <w:sz w:val="22"/>
          <w:szCs w:val="22"/>
          <w:lang w:val="en-GB"/>
        </w:rPr>
        <w:tab/>
      </w:r>
      <w:r w:rsidRPr="00DA599C">
        <w:rPr>
          <w:rFonts w:ascii="Arial" w:hAnsi="Arial" w:cs="Arial"/>
          <w:sz w:val="22"/>
          <w:szCs w:val="22"/>
          <w:lang w:val="en-GB"/>
        </w:rPr>
        <w:tab/>
      </w:r>
      <w:r w:rsidRPr="00DA599C">
        <w:rPr>
          <w:rFonts w:ascii="Arial" w:hAnsi="Arial" w:cs="Arial"/>
          <w:sz w:val="22"/>
          <w:szCs w:val="22"/>
          <w:lang w:val="en-GB"/>
        </w:rPr>
        <w:tab/>
      </w:r>
      <w:r w:rsidRPr="00DA599C">
        <w:rPr>
          <w:rFonts w:ascii="Arial" w:hAnsi="Arial" w:cs="Arial"/>
          <w:sz w:val="22"/>
          <w:szCs w:val="22"/>
          <w:lang w:val="en-GB"/>
        </w:rPr>
        <w:tab/>
      </w:r>
      <w:r w:rsidRPr="00DA599C">
        <w:rPr>
          <w:rFonts w:ascii="Arial" w:hAnsi="Arial" w:cs="Arial"/>
          <w:sz w:val="22"/>
          <w:szCs w:val="22"/>
          <w:lang w:val="en-GB"/>
        </w:rPr>
        <w:tab/>
      </w:r>
      <w:r w:rsidRPr="00DA599C">
        <w:rPr>
          <w:rFonts w:ascii="Arial" w:hAnsi="Arial" w:cs="Arial"/>
          <w:sz w:val="22"/>
          <w:szCs w:val="22"/>
          <w:lang w:val="en-GB"/>
        </w:rPr>
        <w:tab/>
      </w:r>
      <w:r w:rsidRPr="00DA599C">
        <w:rPr>
          <w:rFonts w:ascii="Arial" w:hAnsi="Arial" w:cs="Arial"/>
          <w:sz w:val="22"/>
          <w:szCs w:val="22"/>
          <w:lang w:val="en-GB"/>
        </w:rPr>
        <w:tab/>
      </w:r>
      <w:r w:rsidRPr="00DA599C">
        <w:rPr>
          <w:rFonts w:ascii="Arial" w:hAnsi="Arial" w:cs="Arial"/>
          <w:sz w:val="22"/>
          <w:szCs w:val="22"/>
          <w:lang w:val="en-GB"/>
        </w:rPr>
        <w:tab/>
      </w:r>
      <w:r w:rsidR="007077FD">
        <w:rPr>
          <w:rFonts w:ascii="Arial" w:hAnsi="Arial" w:cs="Arial"/>
          <w:sz w:val="22"/>
          <w:szCs w:val="22"/>
          <w:lang w:val="en-GB"/>
        </w:rPr>
        <w:t>3</w:t>
      </w:r>
    </w:p>
    <w:p w14:paraId="378EB754" w14:textId="77777777" w:rsidR="0059783D" w:rsidRPr="00946868" w:rsidRDefault="005E3F0D" w:rsidP="00946868">
      <w:pPr>
        <w:numPr>
          <w:ilvl w:val="0"/>
          <w:numId w:val="8"/>
        </w:numPr>
        <w:spacing w:line="480" w:lineRule="auto"/>
        <w:ind w:left="851" w:hanging="567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Purpose</w:t>
      </w:r>
      <w:r>
        <w:rPr>
          <w:rFonts w:ascii="Arial" w:hAnsi="Arial" w:cs="Arial"/>
          <w:sz w:val="22"/>
          <w:szCs w:val="22"/>
          <w:lang w:val="en-GB"/>
        </w:rPr>
        <w:tab/>
      </w:r>
      <w:r w:rsidR="00007723">
        <w:rPr>
          <w:rFonts w:ascii="Arial" w:hAnsi="Arial" w:cs="Arial"/>
          <w:sz w:val="22"/>
          <w:szCs w:val="22"/>
          <w:lang w:val="en-GB"/>
        </w:rPr>
        <w:tab/>
      </w:r>
      <w:r w:rsidR="00007723">
        <w:rPr>
          <w:rFonts w:ascii="Arial" w:hAnsi="Arial" w:cs="Arial"/>
          <w:sz w:val="22"/>
          <w:szCs w:val="22"/>
          <w:lang w:val="en-GB"/>
        </w:rPr>
        <w:tab/>
      </w:r>
      <w:r w:rsidR="00007723">
        <w:rPr>
          <w:rFonts w:ascii="Arial" w:hAnsi="Arial" w:cs="Arial"/>
          <w:sz w:val="22"/>
          <w:szCs w:val="22"/>
          <w:lang w:val="en-GB"/>
        </w:rPr>
        <w:tab/>
      </w:r>
      <w:r w:rsidR="00007723">
        <w:rPr>
          <w:rFonts w:ascii="Arial" w:hAnsi="Arial" w:cs="Arial"/>
          <w:sz w:val="22"/>
          <w:szCs w:val="22"/>
          <w:lang w:val="en-GB"/>
        </w:rPr>
        <w:tab/>
      </w:r>
      <w:r w:rsidR="00007723">
        <w:rPr>
          <w:rFonts w:ascii="Arial" w:hAnsi="Arial" w:cs="Arial"/>
          <w:sz w:val="22"/>
          <w:szCs w:val="22"/>
          <w:lang w:val="en-GB"/>
        </w:rPr>
        <w:tab/>
      </w:r>
      <w:r w:rsidR="00007723">
        <w:rPr>
          <w:rFonts w:ascii="Arial" w:hAnsi="Arial" w:cs="Arial"/>
          <w:sz w:val="22"/>
          <w:szCs w:val="22"/>
          <w:lang w:val="en-GB"/>
        </w:rPr>
        <w:tab/>
      </w:r>
      <w:r w:rsidR="00007723">
        <w:rPr>
          <w:rFonts w:ascii="Arial" w:hAnsi="Arial" w:cs="Arial"/>
          <w:sz w:val="22"/>
          <w:szCs w:val="22"/>
          <w:lang w:val="en-GB"/>
        </w:rPr>
        <w:tab/>
      </w:r>
      <w:r w:rsidR="00007723">
        <w:rPr>
          <w:rFonts w:ascii="Arial" w:hAnsi="Arial" w:cs="Arial"/>
          <w:sz w:val="22"/>
          <w:szCs w:val="22"/>
          <w:lang w:val="en-GB"/>
        </w:rPr>
        <w:tab/>
      </w:r>
      <w:r w:rsidR="007077FD">
        <w:rPr>
          <w:rFonts w:ascii="Arial" w:hAnsi="Arial" w:cs="Arial"/>
          <w:sz w:val="22"/>
          <w:szCs w:val="22"/>
          <w:lang w:val="en-GB"/>
        </w:rPr>
        <w:t>3</w:t>
      </w:r>
    </w:p>
    <w:p w14:paraId="791BE68E" w14:textId="63233815" w:rsidR="0059783D" w:rsidRDefault="0059783D" w:rsidP="00E42216">
      <w:pPr>
        <w:numPr>
          <w:ilvl w:val="0"/>
          <w:numId w:val="8"/>
        </w:numPr>
        <w:spacing w:line="480" w:lineRule="auto"/>
        <w:ind w:left="851" w:hanging="567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Project </w:t>
      </w:r>
      <w:r w:rsidR="00FA26A7">
        <w:rPr>
          <w:rFonts w:ascii="Arial" w:hAnsi="Arial" w:cs="Arial"/>
          <w:sz w:val="22"/>
          <w:szCs w:val="22"/>
          <w:lang w:val="en-GB"/>
        </w:rPr>
        <w:t>Scope</w:t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 w:rsidR="007077FD">
        <w:rPr>
          <w:rFonts w:ascii="Arial" w:hAnsi="Arial" w:cs="Arial"/>
          <w:sz w:val="22"/>
          <w:szCs w:val="22"/>
          <w:lang w:val="en-GB"/>
        </w:rPr>
        <w:t>3</w:t>
      </w:r>
    </w:p>
    <w:p w14:paraId="57CD0D78" w14:textId="6115680E" w:rsidR="00FA26A7" w:rsidRPr="00184B17" w:rsidRDefault="00FA26A7" w:rsidP="00184B17">
      <w:pPr>
        <w:numPr>
          <w:ilvl w:val="0"/>
          <w:numId w:val="8"/>
        </w:numPr>
        <w:spacing w:line="480" w:lineRule="auto"/>
        <w:ind w:left="851" w:hanging="567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Deliverables</w:t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8C5502">
        <w:rPr>
          <w:rFonts w:ascii="Arial" w:hAnsi="Arial" w:cs="Arial"/>
          <w:sz w:val="22"/>
          <w:szCs w:val="22"/>
          <w:lang w:val="en-GB"/>
        </w:rPr>
        <w:t>3</w:t>
      </w:r>
    </w:p>
    <w:p w14:paraId="708A9F24" w14:textId="6C78533C" w:rsidR="0059783D" w:rsidRDefault="007077FD" w:rsidP="00817E58">
      <w:pPr>
        <w:tabs>
          <w:tab w:val="left" w:pos="851"/>
          <w:tab w:val="left" w:pos="1701"/>
        </w:tabs>
        <w:spacing w:line="480" w:lineRule="auto"/>
        <w:ind w:left="284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7</w:t>
      </w:r>
      <w:r w:rsidR="002A61E1">
        <w:rPr>
          <w:rFonts w:ascii="Arial" w:hAnsi="Arial" w:cs="Arial"/>
          <w:sz w:val="22"/>
          <w:szCs w:val="22"/>
          <w:lang w:val="en-GB"/>
        </w:rPr>
        <w:t>.</w:t>
      </w:r>
      <w:r w:rsidR="002A61E1">
        <w:rPr>
          <w:rFonts w:ascii="Arial" w:hAnsi="Arial" w:cs="Arial"/>
          <w:sz w:val="22"/>
          <w:szCs w:val="22"/>
          <w:lang w:val="en-GB"/>
        </w:rPr>
        <w:tab/>
      </w:r>
      <w:r w:rsidR="00570D59">
        <w:rPr>
          <w:rFonts w:ascii="Arial" w:hAnsi="Arial" w:cs="Arial"/>
          <w:sz w:val="22"/>
          <w:szCs w:val="22"/>
          <w:lang w:val="en-GB"/>
        </w:rPr>
        <w:t>Project duration</w:t>
      </w:r>
      <w:r w:rsidR="0059783D">
        <w:rPr>
          <w:rFonts w:ascii="Arial" w:hAnsi="Arial" w:cs="Arial"/>
          <w:sz w:val="22"/>
          <w:szCs w:val="22"/>
          <w:lang w:val="en-GB"/>
        </w:rPr>
        <w:tab/>
      </w:r>
      <w:r w:rsidR="0059783D">
        <w:rPr>
          <w:rFonts w:ascii="Arial" w:hAnsi="Arial" w:cs="Arial"/>
          <w:sz w:val="22"/>
          <w:szCs w:val="22"/>
          <w:lang w:val="en-GB"/>
        </w:rPr>
        <w:tab/>
      </w:r>
      <w:r w:rsidR="0059783D">
        <w:rPr>
          <w:rFonts w:ascii="Arial" w:hAnsi="Arial" w:cs="Arial"/>
          <w:sz w:val="22"/>
          <w:szCs w:val="22"/>
          <w:lang w:val="en-GB"/>
        </w:rPr>
        <w:tab/>
      </w:r>
      <w:r w:rsidR="0059783D">
        <w:rPr>
          <w:rFonts w:ascii="Arial" w:hAnsi="Arial" w:cs="Arial"/>
          <w:sz w:val="22"/>
          <w:szCs w:val="22"/>
          <w:lang w:val="en-GB"/>
        </w:rPr>
        <w:tab/>
      </w:r>
      <w:r w:rsidR="0059783D">
        <w:rPr>
          <w:rFonts w:ascii="Arial" w:hAnsi="Arial" w:cs="Arial"/>
          <w:sz w:val="22"/>
          <w:szCs w:val="22"/>
          <w:lang w:val="en-GB"/>
        </w:rPr>
        <w:tab/>
      </w:r>
      <w:r w:rsidR="0059783D"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 xml:space="preserve">                        </w:t>
      </w:r>
      <w:r w:rsidR="00184B17">
        <w:rPr>
          <w:rFonts w:ascii="Arial" w:hAnsi="Arial" w:cs="Arial"/>
          <w:sz w:val="22"/>
          <w:szCs w:val="22"/>
          <w:lang w:val="en-GB"/>
        </w:rPr>
        <w:t>3</w:t>
      </w:r>
    </w:p>
    <w:p w14:paraId="11080D29" w14:textId="1FDDA103" w:rsidR="005E3F0D" w:rsidRDefault="007077FD" w:rsidP="00817E58">
      <w:pPr>
        <w:tabs>
          <w:tab w:val="left" w:pos="851"/>
          <w:tab w:val="left" w:pos="1701"/>
        </w:tabs>
        <w:spacing w:line="480" w:lineRule="auto"/>
        <w:ind w:left="284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8</w:t>
      </w:r>
      <w:r w:rsidR="00570D59">
        <w:rPr>
          <w:rFonts w:ascii="Arial" w:hAnsi="Arial" w:cs="Arial"/>
          <w:sz w:val="22"/>
          <w:szCs w:val="22"/>
          <w:lang w:val="en-GB"/>
        </w:rPr>
        <w:t>.</w:t>
      </w:r>
      <w:r w:rsidR="00570D59">
        <w:rPr>
          <w:rFonts w:ascii="Arial" w:hAnsi="Arial" w:cs="Arial"/>
          <w:sz w:val="22"/>
          <w:szCs w:val="22"/>
          <w:lang w:val="en-GB"/>
        </w:rPr>
        <w:tab/>
        <w:t>Duties of project manager</w:t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184B17">
        <w:rPr>
          <w:rFonts w:ascii="Arial" w:hAnsi="Arial" w:cs="Arial"/>
          <w:sz w:val="22"/>
          <w:szCs w:val="22"/>
          <w:lang w:val="en-GB"/>
        </w:rPr>
        <w:t>4</w:t>
      </w:r>
    </w:p>
    <w:p w14:paraId="4306FB49" w14:textId="5FCEA2E2" w:rsidR="00A00563" w:rsidRDefault="00A00563" w:rsidP="00817E58">
      <w:pPr>
        <w:tabs>
          <w:tab w:val="left" w:pos="851"/>
          <w:tab w:val="left" w:pos="1701"/>
        </w:tabs>
        <w:spacing w:line="480" w:lineRule="auto"/>
        <w:ind w:left="284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9.</w:t>
      </w:r>
      <w:r>
        <w:rPr>
          <w:rFonts w:ascii="Arial" w:hAnsi="Arial" w:cs="Arial"/>
          <w:sz w:val="22"/>
          <w:szCs w:val="22"/>
          <w:lang w:val="en-GB"/>
        </w:rPr>
        <w:tab/>
        <w:t>Contractor capability</w:t>
      </w:r>
      <w:r>
        <w:rPr>
          <w:rFonts w:ascii="Arial" w:hAnsi="Arial" w:cs="Arial"/>
          <w:sz w:val="22"/>
          <w:szCs w:val="22"/>
          <w:lang w:val="en-GB"/>
        </w:rPr>
        <w:tab/>
      </w:r>
      <w:r w:rsidR="00F21618">
        <w:rPr>
          <w:rFonts w:ascii="Arial" w:hAnsi="Arial" w:cs="Arial"/>
          <w:sz w:val="22"/>
          <w:szCs w:val="22"/>
          <w:lang w:val="en-GB"/>
        </w:rPr>
        <w:tab/>
      </w:r>
      <w:r w:rsidR="00F21618">
        <w:rPr>
          <w:rFonts w:ascii="Arial" w:hAnsi="Arial" w:cs="Arial"/>
          <w:sz w:val="22"/>
          <w:szCs w:val="22"/>
          <w:lang w:val="en-GB"/>
        </w:rPr>
        <w:tab/>
      </w:r>
      <w:r w:rsidR="00F21618">
        <w:rPr>
          <w:rFonts w:ascii="Arial" w:hAnsi="Arial" w:cs="Arial"/>
          <w:sz w:val="22"/>
          <w:szCs w:val="22"/>
          <w:lang w:val="en-GB"/>
        </w:rPr>
        <w:tab/>
      </w:r>
      <w:r w:rsidR="00F21618">
        <w:rPr>
          <w:rFonts w:ascii="Arial" w:hAnsi="Arial" w:cs="Arial"/>
          <w:sz w:val="22"/>
          <w:szCs w:val="22"/>
          <w:lang w:val="en-GB"/>
        </w:rPr>
        <w:tab/>
      </w:r>
      <w:r w:rsidR="00F21618">
        <w:rPr>
          <w:rFonts w:ascii="Arial" w:hAnsi="Arial" w:cs="Arial"/>
          <w:sz w:val="22"/>
          <w:szCs w:val="22"/>
          <w:lang w:val="en-GB"/>
        </w:rPr>
        <w:tab/>
      </w:r>
      <w:r w:rsidR="00F21618">
        <w:rPr>
          <w:rFonts w:ascii="Arial" w:hAnsi="Arial" w:cs="Arial"/>
          <w:sz w:val="22"/>
          <w:szCs w:val="22"/>
          <w:lang w:val="en-GB"/>
        </w:rPr>
        <w:tab/>
      </w:r>
      <w:r w:rsidR="00F21618">
        <w:rPr>
          <w:rFonts w:ascii="Arial" w:hAnsi="Arial" w:cs="Arial"/>
          <w:sz w:val="22"/>
          <w:szCs w:val="22"/>
          <w:lang w:val="en-GB"/>
        </w:rPr>
        <w:tab/>
        <w:t>4</w:t>
      </w:r>
    </w:p>
    <w:p w14:paraId="7CED92B7" w14:textId="224FB7AD" w:rsidR="005E3F0D" w:rsidRDefault="00A00563" w:rsidP="00817E58">
      <w:pPr>
        <w:tabs>
          <w:tab w:val="left" w:pos="851"/>
          <w:tab w:val="left" w:pos="1701"/>
        </w:tabs>
        <w:spacing w:line="480" w:lineRule="auto"/>
        <w:ind w:left="284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10</w:t>
      </w:r>
      <w:r w:rsidR="007077FD">
        <w:rPr>
          <w:rFonts w:ascii="Arial" w:hAnsi="Arial" w:cs="Arial"/>
          <w:sz w:val="22"/>
          <w:szCs w:val="22"/>
          <w:lang w:val="en-GB"/>
        </w:rPr>
        <w:t>.</w:t>
      </w:r>
      <w:r w:rsidR="007077FD">
        <w:rPr>
          <w:rFonts w:ascii="Arial" w:hAnsi="Arial" w:cs="Arial"/>
          <w:sz w:val="22"/>
          <w:szCs w:val="22"/>
          <w:lang w:val="en-GB"/>
        </w:rPr>
        <w:tab/>
      </w:r>
      <w:r w:rsidR="00570D59">
        <w:rPr>
          <w:rFonts w:ascii="Arial" w:hAnsi="Arial" w:cs="Arial"/>
          <w:sz w:val="22"/>
          <w:szCs w:val="22"/>
          <w:lang w:val="en-GB"/>
        </w:rPr>
        <w:t xml:space="preserve">Bids evaluations       </w:t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7077FD">
        <w:rPr>
          <w:rFonts w:ascii="Arial" w:hAnsi="Arial" w:cs="Arial"/>
          <w:sz w:val="22"/>
          <w:szCs w:val="22"/>
          <w:lang w:val="en-GB"/>
        </w:rPr>
        <w:t xml:space="preserve">            </w:t>
      </w:r>
      <w:r w:rsidR="00217B34">
        <w:rPr>
          <w:rFonts w:ascii="Arial" w:hAnsi="Arial" w:cs="Arial"/>
          <w:sz w:val="22"/>
          <w:szCs w:val="22"/>
          <w:lang w:val="en-GB"/>
        </w:rPr>
        <w:t>5</w:t>
      </w:r>
    </w:p>
    <w:p w14:paraId="412278DB" w14:textId="0F305BF8" w:rsidR="005E3F0D" w:rsidRDefault="007077FD" w:rsidP="00817E58">
      <w:pPr>
        <w:tabs>
          <w:tab w:val="left" w:pos="851"/>
          <w:tab w:val="left" w:pos="1701"/>
        </w:tabs>
        <w:spacing w:line="480" w:lineRule="auto"/>
        <w:ind w:left="284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1</w:t>
      </w:r>
      <w:r w:rsidR="00A00563">
        <w:rPr>
          <w:rFonts w:ascii="Arial" w:hAnsi="Arial" w:cs="Arial"/>
          <w:sz w:val="22"/>
          <w:szCs w:val="22"/>
          <w:lang w:val="en-GB"/>
        </w:rPr>
        <w:t>1</w:t>
      </w:r>
      <w:r>
        <w:rPr>
          <w:rFonts w:ascii="Arial" w:hAnsi="Arial" w:cs="Arial"/>
          <w:sz w:val="22"/>
          <w:szCs w:val="22"/>
          <w:lang w:val="en-GB"/>
        </w:rPr>
        <w:t>.</w:t>
      </w:r>
      <w:r>
        <w:rPr>
          <w:rFonts w:ascii="Arial" w:hAnsi="Arial" w:cs="Arial"/>
          <w:sz w:val="22"/>
          <w:szCs w:val="22"/>
          <w:lang w:val="en-GB"/>
        </w:rPr>
        <w:tab/>
      </w:r>
      <w:r w:rsidR="00570D59">
        <w:rPr>
          <w:rFonts w:ascii="Arial" w:hAnsi="Arial" w:cs="Arial"/>
          <w:sz w:val="22"/>
          <w:szCs w:val="22"/>
          <w:lang w:val="en-GB"/>
        </w:rPr>
        <w:t>Financial implications</w:t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 xml:space="preserve">  </w:t>
      </w:r>
      <w:r w:rsidR="00570D59">
        <w:rPr>
          <w:rFonts w:ascii="Arial" w:hAnsi="Arial" w:cs="Arial"/>
          <w:sz w:val="22"/>
          <w:szCs w:val="22"/>
          <w:lang w:val="en-GB"/>
        </w:rPr>
        <w:t xml:space="preserve">          </w:t>
      </w:r>
      <w:r w:rsidR="00F21618">
        <w:rPr>
          <w:rFonts w:ascii="Arial" w:hAnsi="Arial" w:cs="Arial"/>
          <w:sz w:val="22"/>
          <w:szCs w:val="22"/>
          <w:lang w:val="en-GB"/>
        </w:rPr>
        <w:t>5</w:t>
      </w:r>
    </w:p>
    <w:p w14:paraId="6283457E" w14:textId="5E8367C2" w:rsidR="005E3F0D" w:rsidRDefault="00A00563" w:rsidP="00A27B90">
      <w:pPr>
        <w:tabs>
          <w:tab w:val="left" w:pos="851"/>
          <w:tab w:val="left" w:pos="1701"/>
        </w:tabs>
        <w:spacing w:line="480" w:lineRule="auto"/>
        <w:ind w:left="284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12</w:t>
      </w:r>
      <w:r w:rsidR="007077FD">
        <w:rPr>
          <w:rFonts w:ascii="Arial" w:hAnsi="Arial" w:cs="Arial"/>
          <w:sz w:val="22"/>
          <w:szCs w:val="22"/>
          <w:lang w:val="en-GB"/>
        </w:rPr>
        <w:t>.</w:t>
      </w:r>
      <w:r w:rsidR="007077FD">
        <w:rPr>
          <w:rFonts w:ascii="Arial" w:hAnsi="Arial" w:cs="Arial"/>
          <w:sz w:val="22"/>
          <w:szCs w:val="22"/>
          <w:lang w:val="en-GB"/>
        </w:rPr>
        <w:tab/>
      </w:r>
      <w:r w:rsidR="00570D59">
        <w:rPr>
          <w:rFonts w:ascii="Arial" w:hAnsi="Arial" w:cs="Arial"/>
          <w:sz w:val="22"/>
          <w:szCs w:val="22"/>
          <w:lang w:val="en-GB"/>
        </w:rPr>
        <w:t>Legal implications</w:t>
      </w:r>
      <w:r w:rsidR="007077FD">
        <w:rPr>
          <w:rFonts w:ascii="Arial" w:hAnsi="Arial" w:cs="Arial"/>
          <w:sz w:val="22"/>
          <w:szCs w:val="22"/>
          <w:lang w:val="en-GB"/>
        </w:rPr>
        <w:t xml:space="preserve">                                                                                       </w:t>
      </w:r>
      <w:r w:rsidR="00BD4B8F">
        <w:rPr>
          <w:rFonts w:ascii="Arial" w:hAnsi="Arial" w:cs="Arial"/>
          <w:sz w:val="22"/>
          <w:szCs w:val="22"/>
          <w:lang w:val="en-GB"/>
        </w:rPr>
        <w:t xml:space="preserve"> 6</w:t>
      </w:r>
    </w:p>
    <w:p w14:paraId="610DEE1B" w14:textId="72CDDC25" w:rsidR="0059783D" w:rsidRPr="00570D59" w:rsidRDefault="00BD4B8F" w:rsidP="00570D59">
      <w:pPr>
        <w:tabs>
          <w:tab w:val="left" w:pos="851"/>
          <w:tab w:val="left" w:pos="1701"/>
        </w:tabs>
        <w:spacing w:line="480" w:lineRule="auto"/>
        <w:ind w:left="284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1</w:t>
      </w:r>
      <w:r w:rsidR="00A00563">
        <w:rPr>
          <w:rFonts w:ascii="Arial" w:hAnsi="Arial" w:cs="Arial"/>
          <w:sz w:val="22"/>
          <w:szCs w:val="22"/>
          <w:lang w:val="en-GB"/>
        </w:rPr>
        <w:t>3</w:t>
      </w:r>
      <w:r w:rsidR="00C40FDC">
        <w:rPr>
          <w:rFonts w:ascii="Arial" w:hAnsi="Arial" w:cs="Arial"/>
          <w:sz w:val="22"/>
          <w:szCs w:val="22"/>
          <w:lang w:val="en-GB"/>
        </w:rPr>
        <w:t>.</w:t>
      </w:r>
      <w:r w:rsidR="00C40FDC">
        <w:rPr>
          <w:rFonts w:ascii="Arial" w:hAnsi="Arial" w:cs="Arial"/>
          <w:sz w:val="22"/>
          <w:szCs w:val="22"/>
          <w:lang w:val="en-GB"/>
        </w:rPr>
        <w:tab/>
        <w:t>Briefing</w:t>
      </w:r>
      <w:r w:rsidR="00C40FDC">
        <w:rPr>
          <w:rFonts w:ascii="Arial" w:hAnsi="Arial" w:cs="Arial"/>
          <w:sz w:val="22"/>
          <w:szCs w:val="22"/>
          <w:lang w:val="en-GB"/>
        </w:rPr>
        <w:tab/>
      </w:r>
      <w:r w:rsidR="00C40FDC">
        <w:rPr>
          <w:rFonts w:ascii="Arial" w:hAnsi="Arial" w:cs="Arial"/>
          <w:sz w:val="22"/>
          <w:szCs w:val="22"/>
          <w:lang w:val="en-GB"/>
        </w:rPr>
        <w:tab/>
      </w:r>
      <w:r w:rsidR="00C40FDC">
        <w:rPr>
          <w:rFonts w:ascii="Arial" w:hAnsi="Arial" w:cs="Arial"/>
          <w:sz w:val="22"/>
          <w:szCs w:val="22"/>
          <w:lang w:val="en-GB"/>
        </w:rPr>
        <w:tab/>
      </w:r>
      <w:r w:rsidR="00C40FDC">
        <w:rPr>
          <w:rFonts w:ascii="Arial" w:hAnsi="Arial" w:cs="Arial"/>
          <w:sz w:val="22"/>
          <w:szCs w:val="22"/>
          <w:lang w:val="en-GB"/>
        </w:rPr>
        <w:tab/>
      </w:r>
      <w:r w:rsidR="00C40FDC">
        <w:rPr>
          <w:rFonts w:ascii="Arial" w:hAnsi="Arial" w:cs="Arial"/>
          <w:sz w:val="22"/>
          <w:szCs w:val="22"/>
          <w:lang w:val="en-GB"/>
        </w:rPr>
        <w:tab/>
      </w:r>
      <w:r w:rsidR="00C40FDC">
        <w:rPr>
          <w:rFonts w:ascii="Arial" w:hAnsi="Arial" w:cs="Arial"/>
          <w:sz w:val="22"/>
          <w:szCs w:val="22"/>
          <w:lang w:val="en-GB"/>
        </w:rPr>
        <w:tab/>
      </w:r>
      <w:r w:rsidR="00C40FDC">
        <w:rPr>
          <w:rFonts w:ascii="Arial" w:hAnsi="Arial" w:cs="Arial"/>
          <w:sz w:val="22"/>
          <w:szCs w:val="22"/>
          <w:lang w:val="en-GB"/>
        </w:rPr>
        <w:tab/>
      </w:r>
      <w:r w:rsidR="00C40FDC">
        <w:rPr>
          <w:rFonts w:ascii="Arial" w:hAnsi="Arial" w:cs="Arial"/>
          <w:sz w:val="22"/>
          <w:szCs w:val="22"/>
          <w:lang w:val="en-GB"/>
        </w:rPr>
        <w:tab/>
      </w:r>
      <w:r w:rsidR="00C40FDC">
        <w:rPr>
          <w:rFonts w:ascii="Arial" w:hAnsi="Arial" w:cs="Arial"/>
          <w:sz w:val="22"/>
          <w:szCs w:val="22"/>
          <w:lang w:val="en-GB"/>
        </w:rPr>
        <w:tab/>
      </w:r>
      <w:r w:rsidR="00C40FDC">
        <w:rPr>
          <w:rFonts w:ascii="Arial" w:hAnsi="Arial" w:cs="Arial"/>
          <w:sz w:val="22"/>
          <w:szCs w:val="22"/>
          <w:lang w:val="en-GB"/>
        </w:rPr>
        <w:tab/>
        <w:t xml:space="preserve"> </w:t>
      </w:r>
      <w:r>
        <w:rPr>
          <w:rFonts w:ascii="Arial" w:hAnsi="Arial" w:cs="Arial"/>
          <w:sz w:val="22"/>
          <w:szCs w:val="22"/>
          <w:lang w:val="en-GB"/>
        </w:rPr>
        <w:t>6</w:t>
      </w:r>
    </w:p>
    <w:p w14:paraId="6E745AE5" w14:textId="77777777" w:rsidR="0059783D" w:rsidRDefault="0059783D" w:rsidP="007077FD">
      <w:pPr>
        <w:spacing w:line="480" w:lineRule="auto"/>
        <w:ind w:left="284"/>
        <w:rPr>
          <w:rFonts w:ascii="Arial" w:hAnsi="Arial" w:cs="Arial"/>
          <w:sz w:val="22"/>
          <w:szCs w:val="22"/>
          <w:lang w:val="en-GB"/>
        </w:rPr>
      </w:pPr>
    </w:p>
    <w:p w14:paraId="00D00246" w14:textId="77777777" w:rsidR="007077FD" w:rsidRDefault="007077FD" w:rsidP="007077FD">
      <w:pPr>
        <w:spacing w:line="480" w:lineRule="auto"/>
        <w:ind w:left="284"/>
        <w:rPr>
          <w:rFonts w:ascii="Arial" w:hAnsi="Arial" w:cs="Arial"/>
          <w:sz w:val="22"/>
          <w:szCs w:val="22"/>
          <w:lang w:val="en-GB"/>
        </w:rPr>
      </w:pPr>
    </w:p>
    <w:p w14:paraId="46F3ED4E" w14:textId="77777777" w:rsidR="007077FD" w:rsidRDefault="007077FD" w:rsidP="007077FD">
      <w:pPr>
        <w:spacing w:line="480" w:lineRule="auto"/>
        <w:ind w:left="284"/>
        <w:rPr>
          <w:rFonts w:ascii="Arial" w:hAnsi="Arial" w:cs="Arial"/>
          <w:sz w:val="22"/>
          <w:szCs w:val="22"/>
          <w:lang w:val="en-GB"/>
        </w:rPr>
      </w:pPr>
    </w:p>
    <w:p w14:paraId="16E393D2" w14:textId="77777777" w:rsidR="007077FD" w:rsidRDefault="007077FD" w:rsidP="007077FD">
      <w:pPr>
        <w:spacing w:line="480" w:lineRule="auto"/>
        <w:ind w:left="284"/>
        <w:rPr>
          <w:rFonts w:ascii="Arial" w:hAnsi="Arial" w:cs="Arial"/>
          <w:sz w:val="22"/>
          <w:szCs w:val="22"/>
          <w:lang w:val="en-GB"/>
        </w:rPr>
      </w:pPr>
    </w:p>
    <w:p w14:paraId="33AA8CFF" w14:textId="77777777" w:rsidR="007077FD" w:rsidRDefault="007077FD" w:rsidP="007077FD">
      <w:pPr>
        <w:spacing w:line="480" w:lineRule="auto"/>
        <w:ind w:left="284"/>
        <w:rPr>
          <w:rFonts w:ascii="Arial" w:hAnsi="Arial" w:cs="Arial"/>
          <w:sz w:val="22"/>
          <w:szCs w:val="22"/>
          <w:lang w:val="en-GB"/>
        </w:rPr>
      </w:pPr>
    </w:p>
    <w:p w14:paraId="30EFE4D6" w14:textId="77777777" w:rsidR="007077FD" w:rsidRDefault="007077FD" w:rsidP="007077FD">
      <w:pPr>
        <w:spacing w:line="480" w:lineRule="auto"/>
        <w:ind w:left="284"/>
        <w:rPr>
          <w:rFonts w:ascii="Arial" w:hAnsi="Arial" w:cs="Arial"/>
          <w:sz w:val="22"/>
          <w:szCs w:val="22"/>
          <w:lang w:val="en-GB"/>
        </w:rPr>
      </w:pPr>
    </w:p>
    <w:p w14:paraId="7E2AA32E" w14:textId="77777777" w:rsidR="007077FD" w:rsidRPr="007077FD" w:rsidRDefault="007077FD" w:rsidP="007077FD">
      <w:pPr>
        <w:spacing w:line="480" w:lineRule="auto"/>
        <w:ind w:left="284"/>
        <w:rPr>
          <w:rFonts w:ascii="Arial" w:hAnsi="Arial" w:cs="Arial"/>
          <w:sz w:val="22"/>
          <w:szCs w:val="22"/>
          <w:lang w:val="en-GB"/>
        </w:rPr>
      </w:pPr>
    </w:p>
    <w:p w14:paraId="44C319D1" w14:textId="77777777" w:rsidR="00D01ACA" w:rsidRDefault="00ED27A0" w:rsidP="00D01ACA">
      <w:pPr>
        <w:spacing w:line="480" w:lineRule="auto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0BC23561" w14:textId="77777777" w:rsidR="00570D59" w:rsidRDefault="00570D59" w:rsidP="00D01ACA">
      <w:pPr>
        <w:spacing w:line="48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34868489" w14:textId="77777777" w:rsidR="00570D59" w:rsidRDefault="00570D59" w:rsidP="00D01ACA">
      <w:pPr>
        <w:spacing w:line="48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27973B63" w14:textId="0D45D71A" w:rsidR="00857846" w:rsidRDefault="00857846" w:rsidP="00817E58">
      <w:pPr>
        <w:spacing w:line="360" w:lineRule="auto"/>
        <w:rPr>
          <w:b/>
        </w:rPr>
      </w:pPr>
    </w:p>
    <w:p w14:paraId="4B59B725" w14:textId="4BD3D0D8" w:rsidR="00184B17" w:rsidRDefault="00184B17" w:rsidP="00817E58">
      <w:pPr>
        <w:spacing w:line="360" w:lineRule="auto"/>
        <w:rPr>
          <w:b/>
        </w:rPr>
      </w:pPr>
    </w:p>
    <w:p w14:paraId="6FCE009B" w14:textId="77777777" w:rsidR="007077FD" w:rsidRPr="00D01ACA" w:rsidRDefault="007077FD" w:rsidP="00817E58">
      <w:pPr>
        <w:spacing w:line="360" w:lineRule="auto"/>
        <w:rPr>
          <w:b/>
        </w:rPr>
      </w:pPr>
    </w:p>
    <w:p w14:paraId="7401BB3D" w14:textId="77777777" w:rsidR="005C5B5A" w:rsidRPr="00D926C4" w:rsidRDefault="005C5B5A" w:rsidP="005C5B5A">
      <w:pPr>
        <w:pStyle w:val="ListParagraph"/>
        <w:spacing w:before="240" w:line="276" w:lineRule="auto"/>
        <w:ind w:left="567"/>
        <w:rPr>
          <w:rFonts w:ascii="Arial" w:hAnsi="Arial" w:cs="Arial"/>
        </w:rPr>
      </w:pPr>
      <w:r w:rsidRPr="002A61E1">
        <w:rPr>
          <w:rFonts w:ascii="Arial" w:hAnsi="Arial" w:cs="Arial"/>
          <w:b/>
          <w:lang w:val="en-GB"/>
        </w:rPr>
        <w:lastRenderedPageBreak/>
        <w:t xml:space="preserve">Introduction </w:t>
      </w:r>
    </w:p>
    <w:p w14:paraId="01790CA0" w14:textId="77777777" w:rsidR="005C5B5A" w:rsidRDefault="005C5B5A" w:rsidP="005C5B5A">
      <w:pPr>
        <w:pStyle w:val="ListParagraph"/>
        <w:spacing w:line="276" w:lineRule="auto"/>
        <w:ind w:left="567"/>
        <w:rPr>
          <w:rFonts w:ascii="Arial" w:hAnsi="Arial" w:cs="Arial"/>
          <w:color w:val="252525"/>
          <w:sz w:val="22"/>
          <w:szCs w:val="22"/>
        </w:rPr>
      </w:pPr>
    </w:p>
    <w:p w14:paraId="1BE5F42C" w14:textId="20F71B73" w:rsidR="005C5B5A" w:rsidRDefault="007A4151" w:rsidP="00A93963">
      <w:pPr>
        <w:pStyle w:val="ListParagraph"/>
        <w:spacing w:line="276" w:lineRule="auto"/>
        <w:ind w:left="567"/>
        <w:jc w:val="both"/>
        <w:rPr>
          <w:rFonts w:ascii="Arial" w:hAnsi="Arial" w:cs="Arial"/>
          <w:color w:val="252525"/>
          <w:sz w:val="22"/>
          <w:szCs w:val="22"/>
        </w:rPr>
      </w:pPr>
      <w:r>
        <w:rPr>
          <w:rFonts w:ascii="Arial" w:hAnsi="Arial" w:cs="Arial"/>
          <w:color w:val="252525"/>
          <w:sz w:val="22"/>
          <w:szCs w:val="22"/>
        </w:rPr>
        <w:t>C</w:t>
      </w:r>
      <w:r w:rsidR="00092446">
        <w:rPr>
          <w:rFonts w:ascii="Arial" w:hAnsi="Arial" w:cs="Arial"/>
          <w:color w:val="252525"/>
          <w:sz w:val="22"/>
          <w:szCs w:val="22"/>
        </w:rPr>
        <w:t>onstruction of Shakadza Access street</w:t>
      </w:r>
      <w:r w:rsidR="00D06FE7">
        <w:rPr>
          <w:rFonts w:ascii="Arial" w:hAnsi="Arial" w:cs="Arial"/>
          <w:color w:val="252525"/>
          <w:sz w:val="22"/>
          <w:szCs w:val="22"/>
        </w:rPr>
        <w:t xml:space="preserve"> project</w:t>
      </w:r>
      <w:r w:rsidR="005C5B5A">
        <w:rPr>
          <w:rFonts w:ascii="Arial" w:hAnsi="Arial" w:cs="Arial"/>
          <w:color w:val="252525"/>
          <w:sz w:val="22"/>
          <w:szCs w:val="22"/>
        </w:rPr>
        <w:t xml:space="preserve"> is planned to be i</w:t>
      </w:r>
      <w:r w:rsidR="00C46531">
        <w:rPr>
          <w:rFonts w:ascii="Arial" w:hAnsi="Arial" w:cs="Arial"/>
          <w:color w:val="252525"/>
          <w:sz w:val="22"/>
          <w:szCs w:val="22"/>
        </w:rPr>
        <w:t>m</w:t>
      </w:r>
      <w:r>
        <w:rPr>
          <w:rFonts w:ascii="Arial" w:hAnsi="Arial" w:cs="Arial"/>
          <w:color w:val="252525"/>
          <w:sz w:val="22"/>
          <w:szCs w:val="22"/>
        </w:rPr>
        <w:t>plemented on financial year 2024</w:t>
      </w:r>
      <w:r w:rsidR="005C5B5A">
        <w:rPr>
          <w:rFonts w:ascii="Arial" w:hAnsi="Arial" w:cs="Arial"/>
          <w:color w:val="252525"/>
          <w:sz w:val="22"/>
          <w:szCs w:val="22"/>
        </w:rPr>
        <w:t>/</w:t>
      </w:r>
      <w:r>
        <w:rPr>
          <w:rFonts w:ascii="Arial" w:hAnsi="Arial" w:cs="Arial"/>
          <w:color w:val="252525"/>
          <w:sz w:val="22"/>
          <w:szCs w:val="22"/>
        </w:rPr>
        <w:t>25</w:t>
      </w:r>
      <w:r w:rsidR="005C5B5A">
        <w:rPr>
          <w:rFonts w:ascii="Arial" w:hAnsi="Arial" w:cs="Arial"/>
          <w:color w:val="252525"/>
          <w:sz w:val="22"/>
          <w:szCs w:val="22"/>
        </w:rPr>
        <w:t xml:space="preserve"> as per IDP, </w:t>
      </w:r>
      <w:r w:rsidR="00C2288C">
        <w:rPr>
          <w:rFonts w:ascii="Arial" w:hAnsi="Arial" w:cs="Arial"/>
          <w:color w:val="252525"/>
          <w:sz w:val="22"/>
          <w:szCs w:val="22"/>
        </w:rPr>
        <w:t>the</w:t>
      </w:r>
      <w:r w:rsidR="005C5B5A">
        <w:rPr>
          <w:rFonts w:ascii="Arial" w:hAnsi="Arial" w:cs="Arial"/>
          <w:color w:val="252525"/>
          <w:sz w:val="22"/>
          <w:szCs w:val="22"/>
        </w:rPr>
        <w:t xml:space="preserve"> project is funded by Municipal infrastructure grant and the project is to be implemented at </w:t>
      </w:r>
      <w:r w:rsidR="00092446">
        <w:rPr>
          <w:rFonts w:ascii="Arial" w:hAnsi="Arial" w:cs="Arial"/>
          <w:color w:val="252525"/>
          <w:sz w:val="22"/>
          <w:szCs w:val="22"/>
        </w:rPr>
        <w:t>Shakadza village</w:t>
      </w:r>
      <w:r w:rsidR="005C5B5A">
        <w:rPr>
          <w:rFonts w:ascii="Arial" w:hAnsi="Arial" w:cs="Arial"/>
          <w:color w:val="252525"/>
          <w:sz w:val="22"/>
          <w:szCs w:val="22"/>
        </w:rPr>
        <w:t xml:space="preserve"> in ward </w:t>
      </w:r>
      <w:r w:rsidR="00092446">
        <w:rPr>
          <w:rFonts w:ascii="Arial" w:hAnsi="Arial" w:cs="Arial"/>
          <w:color w:val="252525"/>
          <w:sz w:val="22"/>
          <w:szCs w:val="22"/>
        </w:rPr>
        <w:t>11</w:t>
      </w:r>
      <w:r w:rsidR="005C5B5A">
        <w:rPr>
          <w:rFonts w:ascii="Arial" w:hAnsi="Arial" w:cs="Arial"/>
          <w:color w:val="252525"/>
          <w:sz w:val="22"/>
          <w:szCs w:val="22"/>
        </w:rPr>
        <w:t>. The municipality appoint</w:t>
      </w:r>
      <w:r w:rsidR="00A93963">
        <w:rPr>
          <w:rFonts w:ascii="Arial" w:hAnsi="Arial" w:cs="Arial"/>
          <w:color w:val="252525"/>
          <w:sz w:val="22"/>
          <w:szCs w:val="22"/>
        </w:rPr>
        <w:t>ed</w:t>
      </w:r>
      <w:r w:rsidR="005C5B5A">
        <w:rPr>
          <w:rFonts w:ascii="Arial" w:hAnsi="Arial" w:cs="Arial"/>
          <w:color w:val="252525"/>
          <w:sz w:val="22"/>
          <w:szCs w:val="22"/>
        </w:rPr>
        <w:t xml:space="preserve"> the service provider for design and Supervision of the project.</w:t>
      </w:r>
    </w:p>
    <w:p w14:paraId="5FD50F9B" w14:textId="77777777" w:rsidR="005C5B5A" w:rsidRDefault="005C5B5A" w:rsidP="00A93963">
      <w:pPr>
        <w:spacing w:line="276" w:lineRule="auto"/>
        <w:jc w:val="both"/>
        <w:rPr>
          <w:rFonts w:ascii="Arial" w:eastAsia="Calibri" w:hAnsi="Arial" w:cs="Arial"/>
          <w:lang w:val="en-ZA"/>
        </w:rPr>
      </w:pPr>
    </w:p>
    <w:p w14:paraId="0BC48790" w14:textId="77777777" w:rsidR="005C5B5A" w:rsidRPr="00BD5C9C" w:rsidRDefault="005C5B5A" w:rsidP="005C5B5A">
      <w:pPr>
        <w:pStyle w:val="Heading1"/>
        <w:keepLines/>
        <w:tabs>
          <w:tab w:val="left" w:pos="709"/>
        </w:tabs>
        <w:spacing w:after="240" w:line="276" w:lineRule="auto"/>
        <w:ind w:left="567"/>
        <w:jc w:val="both"/>
        <w:rPr>
          <w:b w:val="0"/>
          <w:sz w:val="24"/>
        </w:rPr>
      </w:pPr>
      <w:bookmarkStart w:id="0" w:name="_Toc414303051"/>
      <w:r w:rsidRPr="00BD5C9C">
        <w:rPr>
          <w:sz w:val="24"/>
        </w:rPr>
        <w:t>P</w:t>
      </w:r>
      <w:r>
        <w:rPr>
          <w:sz w:val="24"/>
        </w:rPr>
        <w:t>roject Background</w:t>
      </w:r>
      <w:bookmarkEnd w:id="0"/>
    </w:p>
    <w:p w14:paraId="0D915DCE" w14:textId="4D7B2866" w:rsidR="005C5B5A" w:rsidRDefault="005C5B5A" w:rsidP="005C5B5A">
      <w:pPr>
        <w:pStyle w:val="ListParagraph"/>
        <w:spacing w:before="240" w:after="240" w:line="276" w:lineRule="auto"/>
        <w:ind w:left="567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 </w:t>
      </w:r>
      <w:r w:rsidR="00C2288C">
        <w:rPr>
          <w:rFonts w:ascii="Arial" w:hAnsi="Arial" w:cs="Arial"/>
          <w:color w:val="000000"/>
        </w:rPr>
        <w:t>above-mentioned</w:t>
      </w:r>
      <w:r>
        <w:rPr>
          <w:rFonts w:ascii="Arial" w:hAnsi="Arial" w:cs="Arial"/>
          <w:color w:val="000000"/>
        </w:rPr>
        <w:t xml:space="preserve"> project is pl</w:t>
      </w:r>
      <w:r w:rsidR="00C46531">
        <w:rPr>
          <w:rFonts w:ascii="Arial" w:hAnsi="Arial" w:cs="Arial"/>
          <w:color w:val="000000"/>
        </w:rPr>
        <w:t>a</w:t>
      </w:r>
      <w:r w:rsidR="00DD7B11">
        <w:rPr>
          <w:rFonts w:ascii="Arial" w:hAnsi="Arial" w:cs="Arial"/>
          <w:color w:val="000000"/>
        </w:rPr>
        <w:t>nned for implementation for 2024</w:t>
      </w:r>
      <w:r>
        <w:rPr>
          <w:rFonts w:ascii="Arial" w:hAnsi="Arial" w:cs="Arial"/>
          <w:color w:val="000000"/>
        </w:rPr>
        <w:t>/</w:t>
      </w:r>
      <w:r w:rsidR="00DD7B11">
        <w:rPr>
          <w:rFonts w:ascii="Arial" w:hAnsi="Arial" w:cs="Arial"/>
          <w:color w:val="000000"/>
        </w:rPr>
        <w:t>25</w:t>
      </w:r>
      <w:r>
        <w:rPr>
          <w:rFonts w:ascii="Arial" w:hAnsi="Arial" w:cs="Arial"/>
          <w:color w:val="000000"/>
        </w:rPr>
        <w:t xml:space="preserve"> financial year.</w:t>
      </w:r>
    </w:p>
    <w:p w14:paraId="1CC86E0C" w14:textId="77777777" w:rsidR="005C5B5A" w:rsidRDefault="005C5B5A" w:rsidP="005C5B5A">
      <w:pPr>
        <w:pStyle w:val="ListParagraph"/>
        <w:spacing w:before="240" w:after="240" w:line="276" w:lineRule="auto"/>
        <w:ind w:left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0327D67" w14:textId="77777777" w:rsidR="005C5B5A" w:rsidRDefault="005C5B5A" w:rsidP="005C5B5A">
      <w:pPr>
        <w:pStyle w:val="ListParagraph"/>
        <w:spacing w:before="240" w:after="240" w:line="276" w:lineRule="auto"/>
        <w:ind w:left="567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Purpose </w:t>
      </w:r>
    </w:p>
    <w:p w14:paraId="3C01B75A" w14:textId="1CC8C818" w:rsidR="005C5B5A" w:rsidRDefault="005C5B5A" w:rsidP="005C5B5A">
      <w:pPr>
        <w:spacing w:before="240" w:after="240" w:line="276" w:lineRule="auto"/>
        <w:ind w:left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purpose of </w:t>
      </w:r>
      <w:r w:rsidR="00092446">
        <w:rPr>
          <w:rFonts w:ascii="Arial" w:hAnsi="Arial" w:cs="Arial"/>
        </w:rPr>
        <w:t>this project is to establish Shakadza access street</w:t>
      </w:r>
      <w:r w:rsidR="00DD7B11">
        <w:rPr>
          <w:rFonts w:ascii="Arial" w:hAnsi="Arial" w:cs="Arial"/>
        </w:rPr>
        <w:t xml:space="preserve"> construction</w:t>
      </w:r>
      <w:r>
        <w:rPr>
          <w:rFonts w:ascii="Arial" w:hAnsi="Arial" w:cs="Arial"/>
        </w:rPr>
        <w:t xml:space="preserve"> under the jurisdiction of Musina Local Municipality. </w:t>
      </w:r>
    </w:p>
    <w:p w14:paraId="28E3D6DB" w14:textId="77777777" w:rsidR="005C5B5A" w:rsidRDefault="005C5B5A" w:rsidP="005C5B5A">
      <w:pPr>
        <w:spacing w:before="240" w:after="240" w:line="276" w:lineRule="auto"/>
        <w:contextualSpacing/>
        <w:jc w:val="both"/>
        <w:rPr>
          <w:rFonts w:ascii="Arial" w:hAnsi="Arial" w:cs="Arial"/>
        </w:rPr>
      </w:pPr>
    </w:p>
    <w:p w14:paraId="47B65D42" w14:textId="77777777" w:rsidR="005C5B5A" w:rsidRDefault="005C5B5A" w:rsidP="005C5B5A">
      <w:pPr>
        <w:spacing w:before="240" w:after="240" w:line="276" w:lineRule="auto"/>
        <w:ind w:firstLine="567"/>
        <w:contextualSpacing/>
        <w:jc w:val="both"/>
        <w:rPr>
          <w:rFonts w:ascii="Arial" w:hAnsi="Arial" w:cs="Arial"/>
          <w:b/>
        </w:rPr>
      </w:pPr>
      <w:r w:rsidRPr="001760D9">
        <w:rPr>
          <w:rFonts w:ascii="Arial" w:hAnsi="Arial" w:cs="Arial"/>
          <w:b/>
        </w:rPr>
        <w:t>Project objectives</w:t>
      </w:r>
    </w:p>
    <w:p w14:paraId="3A2494AE" w14:textId="77777777" w:rsidR="005C5B5A" w:rsidRDefault="005C5B5A" w:rsidP="005C5B5A">
      <w:pPr>
        <w:spacing w:before="240" w:after="240" w:line="276" w:lineRule="auto"/>
        <w:ind w:left="720"/>
        <w:contextualSpacing/>
        <w:jc w:val="both"/>
        <w:rPr>
          <w:rFonts w:ascii="Arial" w:hAnsi="Arial" w:cs="Arial"/>
          <w:b/>
        </w:rPr>
      </w:pPr>
    </w:p>
    <w:p w14:paraId="286899AD" w14:textId="56628C0D" w:rsidR="005C5B5A" w:rsidRPr="00DC5B29" w:rsidRDefault="005C5B5A" w:rsidP="005C5B5A">
      <w:pPr>
        <w:spacing w:before="240" w:after="240" w:line="276" w:lineRule="auto"/>
        <w:ind w:left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focus is to deliver the service to the community of ward </w:t>
      </w:r>
      <w:r w:rsidR="00092446">
        <w:rPr>
          <w:rFonts w:ascii="Arial" w:hAnsi="Arial" w:cs="Arial"/>
        </w:rPr>
        <w:t>11</w:t>
      </w:r>
      <w:r>
        <w:rPr>
          <w:rFonts w:ascii="Arial" w:hAnsi="Arial" w:cs="Arial"/>
        </w:rPr>
        <w:t xml:space="preserve"> and Musina as a whole. The project will also benefit the surrounding community in terms of temporary jobs creation</w:t>
      </w:r>
    </w:p>
    <w:p w14:paraId="4FDC39BE" w14:textId="77777777" w:rsidR="005C5B5A" w:rsidRPr="00713D12" w:rsidRDefault="005C5B5A" w:rsidP="005C5B5A">
      <w:pPr>
        <w:spacing w:line="276" w:lineRule="auto"/>
        <w:contextualSpacing/>
        <w:rPr>
          <w:rFonts w:ascii="Arial" w:hAnsi="Arial" w:cs="Arial"/>
          <w:b/>
        </w:rPr>
      </w:pPr>
    </w:p>
    <w:p w14:paraId="4EA01B32" w14:textId="77777777" w:rsidR="005C5B5A" w:rsidRPr="00DF0B84" w:rsidRDefault="005C5B5A" w:rsidP="005C5B5A">
      <w:pPr>
        <w:pStyle w:val="ListParagraph"/>
        <w:tabs>
          <w:tab w:val="left" w:pos="567"/>
        </w:tabs>
        <w:spacing w:after="240" w:line="276" w:lineRule="auto"/>
        <w:ind w:left="0"/>
        <w:contextualSpacing/>
        <w:jc w:val="both"/>
        <w:rPr>
          <w:rFonts w:ascii="Arial" w:hAnsi="Arial" w:cs="Arial"/>
          <w:b/>
          <w:lang w:val="en-GB"/>
        </w:rPr>
      </w:pPr>
      <w:r>
        <w:rPr>
          <w:rFonts w:ascii="Arial" w:eastAsia="Calibri" w:hAnsi="Arial" w:cs="Arial"/>
          <w:b/>
          <w:lang w:val="en-ZA"/>
        </w:rPr>
        <w:tab/>
      </w:r>
      <w:r w:rsidRPr="00DF0B84">
        <w:rPr>
          <w:rFonts w:ascii="Arial" w:hAnsi="Arial" w:cs="Arial"/>
          <w:b/>
          <w:lang w:val="en-GB"/>
        </w:rPr>
        <w:t>Project Scope</w:t>
      </w:r>
    </w:p>
    <w:p w14:paraId="6F401997" w14:textId="77777777" w:rsidR="005C5B5A" w:rsidRDefault="005C5B5A" w:rsidP="005C5B5A">
      <w:p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Pr="00DF0B84">
        <w:rPr>
          <w:rFonts w:ascii="Arial" w:hAnsi="Arial" w:cs="Arial"/>
        </w:rPr>
        <w:t xml:space="preserve">The scope of work for the appointed service provider will include </w:t>
      </w:r>
      <w:r>
        <w:rPr>
          <w:rFonts w:ascii="Arial" w:hAnsi="Arial" w:cs="Arial"/>
        </w:rPr>
        <w:t>the following:</w:t>
      </w:r>
    </w:p>
    <w:p w14:paraId="54064775" w14:textId="5EA7D376" w:rsidR="0097795C" w:rsidRPr="006963B7" w:rsidRDefault="00092446" w:rsidP="0097795C">
      <w:pPr>
        <w:pStyle w:val="ListParagraph"/>
        <w:numPr>
          <w:ilvl w:val="0"/>
          <w:numId w:val="18"/>
        </w:numPr>
        <w:spacing w:after="200" w:line="276" w:lineRule="auto"/>
        <w:jc w:val="both"/>
        <w:rPr>
          <w:rFonts w:ascii="Arial" w:hAnsi="Arial" w:cs="Arial"/>
          <w:color w:val="FF0000"/>
          <w:lang w:val="en-ZA" w:eastAsia="en-ZA"/>
        </w:rPr>
      </w:pPr>
      <w:r>
        <w:rPr>
          <w:rFonts w:ascii="Arial" w:hAnsi="Arial" w:cs="Arial"/>
          <w:color w:val="FF0000"/>
          <w:lang w:val="en-ZA" w:eastAsia="en-ZA"/>
        </w:rPr>
        <w:t>1.8 Km road ( 1.1 Km surfaced by Hot mix asphalt and 700m surfaced by 80mm interlocking paving blocks)</w:t>
      </w:r>
    </w:p>
    <w:p w14:paraId="5AF6AC45" w14:textId="0E1798C8" w:rsidR="00C46531" w:rsidRPr="006963B7" w:rsidRDefault="00092446" w:rsidP="0097795C">
      <w:pPr>
        <w:pStyle w:val="ListParagraph"/>
        <w:numPr>
          <w:ilvl w:val="0"/>
          <w:numId w:val="18"/>
        </w:numPr>
        <w:spacing w:after="200" w:line="276" w:lineRule="auto"/>
        <w:jc w:val="both"/>
        <w:rPr>
          <w:rFonts w:ascii="Arial" w:hAnsi="Arial" w:cs="Arial"/>
          <w:color w:val="FF0000"/>
          <w:lang w:val="en-ZA" w:eastAsia="en-ZA"/>
        </w:rPr>
      </w:pPr>
      <w:r>
        <w:rPr>
          <w:rFonts w:ascii="Arial" w:hAnsi="Arial" w:cs="Arial"/>
          <w:color w:val="FF0000"/>
          <w:lang w:val="en-ZA" w:eastAsia="en-ZA"/>
        </w:rPr>
        <w:t xml:space="preserve">Storm water management, Road signs, Road </w:t>
      </w:r>
      <w:r w:rsidR="0035376F">
        <w:rPr>
          <w:rFonts w:ascii="Arial" w:hAnsi="Arial" w:cs="Arial"/>
          <w:color w:val="FF0000"/>
          <w:lang w:val="en-ZA" w:eastAsia="en-ZA"/>
        </w:rPr>
        <w:t>markings, Kerbs, speed humps and side walk</w:t>
      </w:r>
    </w:p>
    <w:p w14:paraId="107CED9A" w14:textId="77777777" w:rsidR="00DC5AD8" w:rsidRDefault="00DC5AD8" w:rsidP="00DC5AD8">
      <w:pPr>
        <w:spacing w:after="200" w:line="276" w:lineRule="auto"/>
        <w:ind w:left="720"/>
        <w:contextualSpacing/>
        <w:rPr>
          <w:rFonts w:ascii="Arial" w:eastAsia="Calibri" w:hAnsi="Arial" w:cs="Arial"/>
          <w:b/>
          <w:lang w:val="en-ZA"/>
        </w:rPr>
      </w:pPr>
      <w:r>
        <w:rPr>
          <w:rFonts w:ascii="Arial" w:eastAsia="Calibri" w:hAnsi="Arial" w:cs="Arial"/>
          <w:b/>
          <w:lang w:val="en-ZA"/>
        </w:rPr>
        <w:t>DELIVERABLES (CONTRACTOR)</w:t>
      </w:r>
    </w:p>
    <w:p w14:paraId="23B3E2D2" w14:textId="77777777" w:rsidR="00DC5AD8" w:rsidRPr="006963B7" w:rsidRDefault="00DC5AD8" w:rsidP="00DC5AD8">
      <w:pPr>
        <w:spacing w:after="200" w:line="276" w:lineRule="auto"/>
        <w:ind w:left="720"/>
        <w:contextualSpacing/>
        <w:rPr>
          <w:rFonts w:ascii="Arial" w:eastAsia="Calibri" w:hAnsi="Arial" w:cs="Arial"/>
          <w:b/>
          <w:sz w:val="28"/>
          <w:lang w:val="en-ZA"/>
        </w:rPr>
      </w:pPr>
    </w:p>
    <w:p w14:paraId="0020BA2D" w14:textId="69938CF9" w:rsidR="00DC5AD8" w:rsidRDefault="00DC5AD8" w:rsidP="0097795C">
      <w:pPr>
        <w:spacing w:after="200" w:line="276" w:lineRule="auto"/>
        <w:ind w:left="720"/>
        <w:contextualSpacing/>
        <w:rPr>
          <w:rFonts w:ascii="Arial" w:eastAsia="Calibri" w:hAnsi="Arial" w:cs="Arial"/>
          <w:lang w:val="en-ZA"/>
        </w:rPr>
      </w:pPr>
      <w:r>
        <w:rPr>
          <w:rFonts w:ascii="Arial" w:eastAsia="Calibri" w:hAnsi="Arial" w:cs="Arial"/>
          <w:lang w:val="en-ZA"/>
        </w:rPr>
        <w:t>Contractor will be required to deliver the following:</w:t>
      </w:r>
    </w:p>
    <w:p w14:paraId="02930434" w14:textId="60FFF7BB" w:rsidR="00DC5AD8" w:rsidRDefault="00DC5AD8" w:rsidP="00DC5AD8">
      <w:pPr>
        <w:pStyle w:val="ListParagraph"/>
        <w:numPr>
          <w:ilvl w:val="0"/>
          <w:numId w:val="39"/>
        </w:numPr>
        <w:spacing w:after="200" w:line="276" w:lineRule="auto"/>
        <w:contextualSpacing/>
        <w:rPr>
          <w:rFonts w:ascii="Arial" w:eastAsia="Calibri" w:hAnsi="Arial" w:cs="Arial"/>
          <w:lang w:val="en-ZA"/>
        </w:rPr>
      </w:pPr>
      <w:r>
        <w:rPr>
          <w:rFonts w:ascii="Arial" w:eastAsia="Calibri" w:hAnsi="Arial" w:cs="Arial"/>
          <w:lang w:val="en-ZA"/>
        </w:rPr>
        <w:t>Construction works.</w:t>
      </w:r>
      <w:r w:rsidR="005A2227">
        <w:rPr>
          <w:rFonts w:ascii="Arial" w:eastAsia="Calibri" w:hAnsi="Arial" w:cs="Arial"/>
          <w:lang w:val="en-ZA"/>
        </w:rPr>
        <w:t xml:space="preserve">- setting out, excavations, </w:t>
      </w:r>
      <w:r w:rsidR="0010686C">
        <w:rPr>
          <w:rFonts w:ascii="Arial" w:eastAsia="Calibri" w:hAnsi="Arial" w:cs="Arial"/>
          <w:lang w:val="en-ZA"/>
        </w:rPr>
        <w:t>conc</w:t>
      </w:r>
      <w:r w:rsidR="005A2227">
        <w:rPr>
          <w:rFonts w:ascii="Arial" w:eastAsia="Calibri" w:hAnsi="Arial" w:cs="Arial"/>
          <w:lang w:val="en-ZA"/>
        </w:rPr>
        <w:t>r</w:t>
      </w:r>
      <w:r w:rsidR="0010686C">
        <w:rPr>
          <w:rFonts w:ascii="Arial" w:eastAsia="Calibri" w:hAnsi="Arial" w:cs="Arial"/>
          <w:lang w:val="en-ZA"/>
        </w:rPr>
        <w:t>ete</w:t>
      </w:r>
      <w:r w:rsidR="005A2227">
        <w:rPr>
          <w:rFonts w:ascii="Arial" w:eastAsia="Calibri" w:hAnsi="Arial" w:cs="Arial"/>
          <w:lang w:val="en-ZA"/>
        </w:rPr>
        <w:t xml:space="preserve"> works, </w:t>
      </w:r>
      <w:r w:rsidR="0010686C">
        <w:rPr>
          <w:rFonts w:ascii="Arial" w:eastAsia="Calibri" w:hAnsi="Arial" w:cs="Arial"/>
          <w:lang w:val="en-ZA"/>
        </w:rPr>
        <w:t>steel fixing</w:t>
      </w:r>
      <w:r w:rsidR="005A2227">
        <w:rPr>
          <w:rFonts w:ascii="Arial" w:eastAsia="Calibri" w:hAnsi="Arial" w:cs="Arial"/>
          <w:lang w:val="en-ZA"/>
        </w:rPr>
        <w:t xml:space="preserve"> and cleaning and finishing</w:t>
      </w:r>
    </w:p>
    <w:p w14:paraId="0862BB04" w14:textId="2B37FA1E" w:rsidR="003A79D4" w:rsidRDefault="005A2227" w:rsidP="00F905AA">
      <w:pPr>
        <w:pStyle w:val="ListParagraph"/>
        <w:numPr>
          <w:ilvl w:val="0"/>
          <w:numId w:val="39"/>
        </w:numPr>
        <w:spacing w:after="200" w:line="276" w:lineRule="auto"/>
        <w:contextualSpacing/>
        <w:rPr>
          <w:rFonts w:ascii="Arial" w:eastAsia="Calibri" w:hAnsi="Arial" w:cs="Arial"/>
          <w:lang w:val="en-ZA"/>
        </w:rPr>
      </w:pPr>
      <w:r>
        <w:rPr>
          <w:rFonts w:ascii="Arial" w:eastAsia="Calibri" w:hAnsi="Arial" w:cs="Arial"/>
          <w:lang w:val="en-ZA"/>
        </w:rPr>
        <w:t xml:space="preserve">Apply specifications </w:t>
      </w:r>
    </w:p>
    <w:p w14:paraId="1D832798" w14:textId="77777777" w:rsidR="00F905AA" w:rsidRPr="00F905AA" w:rsidRDefault="00F905AA" w:rsidP="00F905AA">
      <w:pPr>
        <w:spacing w:after="200" w:line="276" w:lineRule="auto"/>
        <w:ind w:left="1080"/>
        <w:contextualSpacing/>
        <w:rPr>
          <w:rFonts w:ascii="Arial" w:eastAsia="Calibri" w:hAnsi="Arial" w:cs="Arial"/>
          <w:lang w:val="en-ZA"/>
        </w:rPr>
      </w:pPr>
    </w:p>
    <w:p w14:paraId="78441ADD" w14:textId="77777777" w:rsidR="00DF0B84" w:rsidRDefault="006D53D1" w:rsidP="006D53D1">
      <w:pPr>
        <w:spacing w:line="276" w:lineRule="auto"/>
        <w:ind w:firstLine="567"/>
        <w:jc w:val="both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 xml:space="preserve"> </w:t>
      </w:r>
      <w:r w:rsidR="00DF0B84" w:rsidRPr="00DF0B84">
        <w:rPr>
          <w:rFonts w:ascii="Arial" w:hAnsi="Arial" w:cs="Arial"/>
          <w:b/>
          <w:lang w:val="en-GB"/>
        </w:rPr>
        <w:t xml:space="preserve">PROJECT DURATION </w:t>
      </w:r>
    </w:p>
    <w:p w14:paraId="67C78DA3" w14:textId="77777777" w:rsidR="00154D95" w:rsidRPr="00DF0B84" w:rsidRDefault="00154D95" w:rsidP="006D53D1">
      <w:pPr>
        <w:spacing w:line="276" w:lineRule="auto"/>
        <w:ind w:firstLine="567"/>
        <w:jc w:val="both"/>
        <w:rPr>
          <w:rFonts w:ascii="Arial" w:hAnsi="Arial" w:cs="Arial"/>
          <w:b/>
          <w:lang w:val="en-GB"/>
        </w:rPr>
      </w:pPr>
    </w:p>
    <w:p w14:paraId="32EFE7EE" w14:textId="334040E5" w:rsidR="00A41960" w:rsidRDefault="00DF0B84" w:rsidP="005C5B5A">
      <w:pPr>
        <w:spacing w:line="276" w:lineRule="auto"/>
        <w:ind w:left="567"/>
        <w:jc w:val="both"/>
        <w:rPr>
          <w:rFonts w:ascii="Arial" w:hAnsi="Arial" w:cs="Arial"/>
        </w:rPr>
      </w:pPr>
      <w:r w:rsidRPr="00DF0B84">
        <w:rPr>
          <w:rFonts w:ascii="Arial" w:hAnsi="Arial" w:cs="Arial"/>
        </w:rPr>
        <w:t>The project should be completed with</w:t>
      </w:r>
      <w:r w:rsidR="006D53D1">
        <w:rPr>
          <w:rFonts w:ascii="Arial" w:hAnsi="Arial" w:cs="Arial"/>
        </w:rPr>
        <w:t>in</w:t>
      </w:r>
      <w:r w:rsidR="00206D73">
        <w:rPr>
          <w:rFonts w:ascii="Arial" w:hAnsi="Arial" w:cs="Arial"/>
        </w:rPr>
        <w:t xml:space="preserve"> </w:t>
      </w:r>
      <w:r w:rsidR="008A49F2" w:rsidRPr="006963B7">
        <w:rPr>
          <w:rFonts w:ascii="Arial" w:hAnsi="Arial" w:cs="Arial"/>
        </w:rPr>
        <w:t>(</w:t>
      </w:r>
      <w:r w:rsidR="00F474FA">
        <w:rPr>
          <w:rFonts w:ascii="Arial" w:hAnsi="Arial" w:cs="Arial"/>
        </w:rPr>
        <w:t>6</w:t>
      </w:r>
      <w:r w:rsidR="008A49F2" w:rsidRPr="006963B7">
        <w:rPr>
          <w:rFonts w:ascii="Arial" w:hAnsi="Arial" w:cs="Arial"/>
        </w:rPr>
        <w:t>)</w:t>
      </w:r>
      <w:r w:rsidRPr="006963B7">
        <w:rPr>
          <w:rFonts w:ascii="Arial" w:hAnsi="Arial" w:cs="Arial"/>
        </w:rPr>
        <w:t xml:space="preserve"> mon</w:t>
      </w:r>
      <w:r w:rsidR="008A49F2" w:rsidRPr="006963B7">
        <w:rPr>
          <w:rFonts w:ascii="Arial" w:hAnsi="Arial" w:cs="Arial"/>
        </w:rPr>
        <w:t xml:space="preserve">ths </w:t>
      </w:r>
      <w:r w:rsidR="008A49F2">
        <w:rPr>
          <w:rFonts w:ascii="Arial" w:hAnsi="Arial" w:cs="Arial"/>
        </w:rPr>
        <w:t>from the date of the handover to the contractor</w:t>
      </w:r>
      <w:r w:rsidRPr="00DF0B84">
        <w:rPr>
          <w:rFonts w:ascii="Arial" w:hAnsi="Arial" w:cs="Arial"/>
        </w:rPr>
        <w:t>.</w:t>
      </w:r>
    </w:p>
    <w:p w14:paraId="38A16DA7" w14:textId="77777777" w:rsidR="00A41960" w:rsidRDefault="00A41960" w:rsidP="00092446">
      <w:pPr>
        <w:spacing w:after="200" w:line="276" w:lineRule="auto"/>
        <w:contextualSpacing/>
        <w:jc w:val="both"/>
        <w:rPr>
          <w:rFonts w:ascii="Arial" w:eastAsia="Calibri" w:hAnsi="Arial" w:cs="Arial"/>
          <w:lang w:val="en-ZA"/>
        </w:rPr>
      </w:pPr>
    </w:p>
    <w:p w14:paraId="23F8717E" w14:textId="77777777" w:rsidR="00B31265" w:rsidRPr="00800B7C" w:rsidRDefault="00B35DB8" w:rsidP="006D7668">
      <w:pPr>
        <w:spacing w:after="200" w:line="276" w:lineRule="auto"/>
        <w:ind w:left="567"/>
        <w:jc w:val="both"/>
        <w:rPr>
          <w:rFonts w:ascii="Arial" w:eastAsia="Calibri" w:hAnsi="Arial" w:cs="Arial"/>
          <w:b/>
          <w:lang w:val="en-ZA"/>
        </w:rPr>
      </w:pPr>
      <w:r>
        <w:rPr>
          <w:rFonts w:ascii="Arial" w:eastAsia="Calibri" w:hAnsi="Arial" w:cs="Arial"/>
          <w:b/>
          <w:lang w:val="en-ZA"/>
        </w:rPr>
        <w:lastRenderedPageBreak/>
        <w:t>D</w:t>
      </w:r>
      <w:r w:rsidR="00B71305">
        <w:rPr>
          <w:rFonts w:ascii="Arial" w:eastAsia="Calibri" w:hAnsi="Arial" w:cs="Arial"/>
          <w:b/>
          <w:lang w:val="en-ZA"/>
        </w:rPr>
        <w:t>uties of Project Manager</w:t>
      </w:r>
    </w:p>
    <w:p w14:paraId="2EC65AB2" w14:textId="77777777" w:rsidR="00934342" w:rsidRDefault="00B31265" w:rsidP="0010435A">
      <w:pPr>
        <w:spacing w:after="200" w:line="276" w:lineRule="auto"/>
        <w:ind w:left="567"/>
        <w:jc w:val="both"/>
        <w:rPr>
          <w:rFonts w:ascii="Arial" w:eastAsia="Calibri" w:hAnsi="Arial" w:cs="Arial"/>
          <w:lang w:val="en-ZA"/>
        </w:rPr>
      </w:pPr>
      <w:r w:rsidRPr="00800B7C">
        <w:rPr>
          <w:rFonts w:ascii="Arial" w:eastAsia="Calibri" w:hAnsi="Arial" w:cs="Arial"/>
          <w:lang w:val="en-ZA"/>
        </w:rPr>
        <w:t>The</w:t>
      </w:r>
      <w:r w:rsidR="005C2AD4">
        <w:rPr>
          <w:rFonts w:ascii="Arial" w:eastAsia="Calibri" w:hAnsi="Arial" w:cs="Arial"/>
          <w:lang w:val="en-ZA"/>
        </w:rPr>
        <w:t xml:space="preserve"> Project Manager</w:t>
      </w:r>
      <w:r w:rsidR="00983F35">
        <w:rPr>
          <w:rFonts w:ascii="Arial" w:eastAsia="Calibri" w:hAnsi="Arial" w:cs="Arial"/>
          <w:lang w:val="en-ZA"/>
        </w:rPr>
        <w:t xml:space="preserve"> will</w:t>
      </w:r>
      <w:r w:rsidRPr="00800B7C">
        <w:rPr>
          <w:rFonts w:ascii="Arial" w:eastAsia="Calibri" w:hAnsi="Arial" w:cs="Arial"/>
          <w:lang w:val="en-ZA"/>
        </w:rPr>
        <w:t xml:space="preserve"> be responsible for all project management duties </w:t>
      </w:r>
      <w:r w:rsidR="00934342">
        <w:rPr>
          <w:rFonts w:ascii="Arial" w:eastAsia="Calibri" w:hAnsi="Arial" w:cs="Arial"/>
          <w:lang w:val="en-ZA"/>
        </w:rPr>
        <w:t>such as:</w:t>
      </w:r>
    </w:p>
    <w:p w14:paraId="2ADFE6E8" w14:textId="1FDB790B" w:rsidR="003A79D4" w:rsidRDefault="00017929" w:rsidP="00092446">
      <w:pPr>
        <w:spacing w:after="200" w:line="276" w:lineRule="auto"/>
        <w:ind w:left="567"/>
        <w:jc w:val="both"/>
        <w:rPr>
          <w:rFonts w:ascii="Arial" w:eastAsia="Calibri" w:hAnsi="Arial" w:cs="Arial"/>
          <w:lang w:val="en-ZA"/>
        </w:rPr>
      </w:pPr>
      <w:r>
        <w:rPr>
          <w:rFonts w:ascii="Arial" w:eastAsia="Calibri" w:hAnsi="Arial" w:cs="Arial"/>
          <w:lang w:val="en-ZA"/>
        </w:rPr>
        <w:t>Se</w:t>
      </w:r>
      <w:r w:rsidR="00934342">
        <w:rPr>
          <w:rFonts w:ascii="Arial" w:eastAsia="Calibri" w:hAnsi="Arial" w:cs="Arial"/>
          <w:lang w:val="en-ZA"/>
        </w:rPr>
        <w:t>t</w:t>
      </w:r>
      <w:r>
        <w:rPr>
          <w:rFonts w:ascii="Arial" w:eastAsia="Calibri" w:hAnsi="Arial" w:cs="Arial"/>
          <w:lang w:val="en-ZA"/>
        </w:rPr>
        <w:t>t</w:t>
      </w:r>
      <w:r w:rsidR="00934342">
        <w:rPr>
          <w:rFonts w:ascii="Arial" w:eastAsia="Calibri" w:hAnsi="Arial" w:cs="Arial"/>
          <w:lang w:val="en-ZA"/>
        </w:rPr>
        <w:t xml:space="preserve">ing </w:t>
      </w:r>
      <w:r w:rsidR="005A2227">
        <w:rPr>
          <w:rFonts w:ascii="Arial" w:eastAsia="Calibri" w:hAnsi="Arial" w:cs="Arial"/>
          <w:lang w:val="en-ZA"/>
        </w:rPr>
        <w:t>out of works, resource planning and management, developing schedules, reporting etc.</w:t>
      </w:r>
    </w:p>
    <w:p w14:paraId="6CD2DB7F" w14:textId="77777777" w:rsidR="00A00563" w:rsidRDefault="00A00563" w:rsidP="00A00563">
      <w:pPr>
        <w:spacing w:after="200" w:line="276" w:lineRule="auto"/>
        <w:jc w:val="both"/>
        <w:rPr>
          <w:rFonts w:ascii="Arial" w:eastAsia="Calibri" w:hAnsi="Arial" w:cs="Arial"/>
          <w:lang w:val="en-ZA"/>
        </w:rPr>
      </w:pPr>
    </w:p>
    <w:p w14:paraId="38AB3C0B" w14:textId="77777777" w:rsidR="00A00563" w:rsidRDefault="00A00563" w:rsidP="00A0056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CONTRACTOR CAPABILITY</w:t>
      </w:r>
    </w:p>
    <w:p w14:paraId="1C2B47F1" w14:textId="77777777" w:rsidR="00A00563" w:rsidRPr="00155E2B" w:rsidRDefault="00A00563" w:rsidP="00A00563">
      <w:pPr>
        <w:rPr>
          <w:rFonts w:ascii="Arial" w:hAnsi="Arial" w:cs="Arial"/>
          <w:b/>
        </w:rPr>
      </w:pPr>
    </w:p>
    <w:p w14:paraId="4373A924" w14:textId="77777777" w:rsidR="00A00563" w:rsidRPr="00155E2B" w:rsidRDefault="00A00563" w:rsidP="00A00563">
      <w:pPr>
        <w:rPr>
          <w:rFonts w:ascii="Arial" w:hAnsi="Arial" w:cs="Arial"/>
        </w:rPr>
      </w:pPr>
      <w:r>
        <w:rPr>
          <w:rFonts w:ascii="Arial" w:hAnsi="Arial" w:cs="Arial"/>
        </w:rPr>
        <w:t>Refer to table 1 to 4</w:t>
      </w:r>
      <w:r w:rsidRPr="00155E2B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 be completed.</w:t>
      </w:r>
    </w:p>
    <w:p w14:paraId="472C9395" w14:textId="77777777" w:rsidR="00A00563" w:rsidRPr="00155E2B" w:rsidRDefault="00A00563" w:rsidP="00A00563">
      <w:pPr>
        <w:rPr>
          <w:rFonts w:ascii="Arial" w:hAnsi="Arial" w:cs="Arial"/>
          <w:b/>
        </w:rPr>
      </w:pPr>
      <w:r w:rsidRPr="00155E2B">
        <w:rPr>
          <w:rFonts w:ascii="Arial" w:hAnsi="Arial" w:cs="Arial"/>
          <w:b/>
        </w:rPr>
        <w:t>Table 1: Company’s reputation &amp; references: (Civil engineering works experience)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4727"/>
        <w:gridCol w:w="3909"/>
      </w:tblGrid>
      <w:tr w:rsidR="00910E2E" w:rsidRPr="00155E2B" w14:paraId="095164F2" w14:textId="77777777" w:rsidTr="006D18D7">
        <w:tc>
          <w:tcPr>
            <w:tcW w:w="715" w:type="dxa"/>
          </w:tcPr>
          <w:p w14:paraId="18CD52B8" w14:textId="77777777" w:rsidR="00910E2E" w:rsidRPr="00155E2B" w:rsidRDefault="00910E2E" w:rsidP="006D18D7">
            <w:pPr>
              <w:rPr>
                <w:rFonts w:ascii="Arial" w:hAnsi="Arial" w:cs="Arial"/>
                <w:b/>
              </w:rPr>
            </w:pPr>
            <w:r w:rsidRPr="00155E2B">
              <w:rPr>
                <w:rFonts w:ascii="Arial" w:hAnsi="Arial" w:cs="Arial"/>
                <w:b/>
              </w:rPr>
              <w:t>No.</w:t>
            </w:r>
          </w:p>
        </w:tc>
        <w:tc>
          <w:tcPr>
            <w:tcW w:w="4727" w:type="dxa"/>
          </w:tcPr>
          <w:p w14:paraId="17EB0C6D" w14:textId="77777777" w:rsidR="00910E2E" w:rsidRPr="00155E2B" w:rsidRDefault="00910E2E" w:rsidP="006D18D7">
            <w:pPr>
              <w:rPr>
                <w:rFonts w:ascii="Arial" w:hAnsi="Arial" w:cs="Arial"/>
                <w:b/>
              </w:rPr>
            </w:pPr>
            <w:r w:rsidRPr="00155E2B">
              <w:rPr>
                <w:rFonts w:ascii="Arial" w:hAnsi="Arial" w:cs="Arial"/>
                <w:b/>
              </w:rPr>
              <w:t>Target Goals: List reference with details(civil engineering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155E2B">
              <w:rPr>
                <w:rFonts w:ascii="Arial" w:hAnsi="Arial" w:cs="Arial"/>
                <w:b/>
              </w:rPr>
              <w:t xml:space="preserve"> works)</w:t>
            </w:r>
          </w:p>
        </w:tc>
        <w:tc>
          <w:tcPr>
            <w:tcW w:w="3909" w:type="dxa"/>
          </w:tcPr>
          <w:p w14:paraId="2F487230" w14:textId="77777777" w:rsidR="00910E2E" w:rsidRPr="00155E2B" w:rsidRDefault="00910E2E" w:rsidP="006D18D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Number of projects</w:t>
            </w:r>
          </w:p>
        </w:tc>
      </w:tr>
      <w:tr w:rsidR="00910E2E" w:rsidRPr="00155E2B" w14:paraId="516D3839" w14:textId="77777777" w:rsidTr="006D18D7">
        <w:tc>
          <w:tcPr>
            <w:tcW w:w="715" w:type="dxa"/>
          </w:tcPr>
          <w:p w14:paraId="129A52A9" w14:textId="77777777" w:rsidR="00910E2E" w:rsidRPr="00155E2B" w:rsidRDefault="00910E2E" w:rsidP="006D18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155E2B">
              <w:rPr>
                <w:rFonts w:ascii="Arial" w:hAnsi="Arial" w:cs="Arial"/>
              </w:rPr>
              <w:t>.</w:t>
            </w:r>
          </w:p>
        </w:tc>
        <w:tc>
          <w:tcPr>
            <w:tcW w:w="4727" w:type="dxa"/>
          </w:tcPr>
          <w:p w14:paraId="4561E075" w14:textId="77777777" w:rsidR="00910E2E" w:rsidRPr="00155E2B" w:rsidRDefault="00910E2E" w:rsidP="006D18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R10,1m to R20m</w:t>
            </w:r>
          </w:p>
        </w:tc>
        <w:tc>
          <w:tcPr>
            <w:tcW w:w="3909" w:type="dxa"/>
          </w:tcPr>
          <w:p w14:paraId="56ECB1C8" w14:textId="77777777" w:rsidR="00910E2E" w:rsidRPr="00155E2B" w:rsidRDefault="00910E2E" w:rsidP="006D18D7">
            <w:pPr>
              <w:rPr>
                <w:rFonts w:ascii="Arial" w:hAnsi="Arial" w:cs="Arial"/>
              </w:rPr>
            </w:pPr>
          </w:p>
        </w:tc>
      </w:tr>
      <w:tr w:rsidR="00910E2E" w:rsidRPr="00155E2B" w14:paraId="24CCBE4D" w14:textId="77777777" w:rsidTr="006D18D7">
        <w:tc>
          <w:tcPr>
            <w:tcW w:w="715" w:type="dxa"/>
          </w:tcPr>
          <w:p w14:paraId="6612B221" w14:textId="77777777" w:rsidR="00910E2E" w:rsidRPr="00155E2B" w:rsidRDefault="00910E2E" w:rsidP="006D18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155E2B">
              <w:rPr>
                <w:rFonts w:ascii="Arial" w:hAnsi="Arial" w:cs="Arial"/>
              </w:rPr>
              <w:t>.</w:t>
            </w:r>
          </w:p>
        </w:tc>
        <w:tc>
          <w:tcPr>
            <w:tcW w:w="4727" w:type="dxa"/>
          </w:tcPr>
          <w:p w14:paraId="76488A81" w14:textId="77777777" w:rsidR="00910E2E" w:rsidRPr="00155E2B" w:rsidRDefault="00910E2E" w:rsidP="006D18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R20,1m to R30m </w:t>
            </w:r>
          </w:p>
        </w:tc>
        <w:tc>
          <w:tcPr>
            <w:tcW w:w="3909" w:type="dxa"/>
          </w:tcPr>
          <w:p w14:paraId="57F673FE" w14:textId="77777777" w:rsidR="00910E2E" w:rsidRPr="00155E2B" w:rsidRDefault="00910E2E" w:rsidP="006D18D7">
            <w:pPr>
              <w:rPr>
                <w:rFonts w:ascii="Arial" w:hAnsi="Arial" w:cs="Arial"/>
              </w:rPr>
            </w:pPr>
          </w:p>
        </w:tc>
      </w:tr>
      <w:tr w:rsidR="00910E2E" w:rsidRPr="00155E2B" w14:paraId="7F67A350" w14:textId="77777777" w:rsidTr="006D18D7">
        <w:tc>
          <w:tcPr>
            <w:tcW w:w="715" w:type="dxa"/>
          </w:tcPr>
          <w:p w14:paraId="5DAD6072" w14:textId="77777777" w:rsidR="00910E2E" w:rsidRPr="00155E2B" w:rsidRDefault="00910E2E" w:rsidP="006D18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155E2B">
              <w:rPr>
                <w:rFonts w:ascii="Arial" w:hAnsi="Arial" w:cs="Arial"/>
              </w:rPr>
              <w:t>.</w:t>
            </w:r>
          </w:p>
        </w:tc>
        <w:tc>
          <w:tcPr>
            <w:tcW w:w="4727" w:type="dxa"/>
          </w:tcPr>
          <w:p w14:paraId="5F59D266" w14:textId="77777777" w:rsidR="00910E2E" w:rsidRPr="00155E2B" w:rsidRDefault="00910E2E" w:rsidP="006D18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More than R30</w:t>
            </w:r>
          </w:p>
        </w:tc>
        <w:tc>
          <w:tcPr>
            <w:tcW w:w="3909" w:type="dxa"/>
          </w:tcPr>
          <w:p w14:paraId="13E97CDB" w14:textId="77777777" w:rsidR="00910E2E" w:rsidRPr="00155E2B" w:rsidRDefault="00910E2E" w:rsidP="006D18D7">
            <w:pPr>
              <w:rPr>
                <w:rFonts w:ascii="Arial" w:hAnsi="Arial" w:cs="Arial"/>
              </w:rPr>
            </w:pPr>
          </w:p>
        </w:tc>
      </w:tr>
    </w:tbl>
    <w:p w14:paraId="579B6445" w14:textId="77777777" w:rsidR="00A00563" w:rsidRDefault="00A00563" w:rsidP="00A00563">
      <w:pPr>
        <w:rPr>
          <w:rFonts w:ascii="Arial" w:hAnsi="Arial" w:cs="Arial"/>
          <w:b/>
        </w:rPr>
      </w:pPr>
      <w:r w:rsidRPr="00155E2B">
        <w:rPr>
          <w:rFonts w:ascii="Arial" w:hAnsi="Arial" w:cs="Arial"/>
          <w:b/>
        </w:rPr>
        <w:t xml:space="preserve">NB: Please attach </w:t>
      </w:r>
      <w:r>
        <w:rPr>
          <w:rFonts w:ascii="Arial" w:hAnsi="Arial" w:cs="Arial"/>
          <w:b/>
        </w:rPr>
        <w:t xml:space="preserve">at least </w:t>
      </w:r>
      <w:r w:rsidRPr="00155E2B">
        <w:rPr>
          <w:rFonts w:ascii="Arial" w:hAnsi="Arial" w:cs="Arial"/>
          <w:b/>
        </w:rPr>
        <w:t>4 appointment letters &amp; completion certificates</w:t>
      </w:r>
    </w:p>
    <w:p w14:paraId="7F6290BE" w14:textId="77777777" w:rsidR="00A00563" w:rsidRPr="00155E2B" w:rsidRDefault="00A00563" w:rsidP="00A00563">
      <w:pPr>
        <w:rPr>
          <w:rFonts w:ascii="Arial" w:hAnsi="Arial" w:cs="Arial"/>
          <w:b/>
        </w:rPr>
      </w:pPr>
    </w:p>
    <w:p w14:paraId="0357B586" w14:textId="77777777" w:rsidR="00A00563" w:rsidRDefault="00A00563" w:rsidP="00A00563">
      <w:pPr>
        <w:rPr>
          <w:rFonts w:ascii="Arial" w:hAnsi="Arial" w:cs="Arial"/>
          <w:b/>
        </w:rPr>
      </w:pPr>
    </w:p>
    <w:p w14:paraId="56DB89C1" w14:textId="77777777" w:rsidR="00A00563" w:rsidRPr="00155E2B" w:rsidRDefault="00A00563" w:rsidP="00A00563">
      <w:pPr>
        <w:rPr>
          <w:rFonts w:ascii="Arial" w:hAnsi="Arial" w:cs="Arial"/>
          <w:b/>
        </w:rPr>
      </w:pPr>
      <w:r w:rsidRPr="00155E2B">
        <w:rPr>
          <w:rFonts w:ascii="Arial" w:hAnsi="Arial" w:cs="Arial"/>
          <w:b/>
        </w:rPr>
        <w:t>Table 2: Personnel knowledge &amp; experience: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4770"/>
        <w:gridCol w:w="3866"/>
      </w:tblGrid>
      <w:tr w:rsidR="00A00563" w:rsidRPr="00155E2B" w14:paraId="0BC51B4F" w14:textId="77777777" w:rsidTr="00232727">
        <w:tc>
          <w:tcPr>
            <w:tcW w:w="715" w:type="dxa"/>
          </w:tcPr>
          <w:p w14:paraId="3F40942B" w14:textId="77777777" w:rsidR="00A00563" w:rsidRPr="00155E2B" w:rsidRDefault="00A00563" w:rsidP="00232727">
            <w:pPr>
              <w:rPr>
                <w:rFonts w:ascii="Arial" w:hAnsi="Arial" w:cs="Arial"/>
              </w:rPr>
            </w:pPr>
            <w:r w:rsidRPr="00155E2B">
              <w:rPr>
                <w:rFonts w:ascii="Arial" w:hAnsi="Arial" w:cs="Arial"/>
              </w:rPr>
              <w:t xml:space="preserve">No. </w:t>
            </w:r>
          </w:p>
        </w:tc>
        <w:tc>
          <w:tcPr>
            <w:tcW w:w="4770" w:type="dxa"/>
          </w:tcPr>
          <w:p w14:paraId="2B811468" w14:textId="77777777" w:rsidR="00A00563" w:rsidRPr="00155E2B" w:rsidRDefault="00A00563" w:rsidP="00232727">
            <w:pPr>
              <w:rPr>
                <w:rFonts w:ascii="Arial" w:hAnsi="Arial" w:cs="Arial"/>
              </w:rPr>
            </w:pPr>
            <w:r w:rsidRPr="00155E2B">
              <w:rPr>
                <w:rFonts w:ascii="Arial" w:hAnsi="Arial" w:cs="Arial"/>
              </w:rPr>
              <w:t>Target goals</w:t>
            </w:r>
          </w:p>
        </w:tc>
        <w:tc>
          <w:tcPr>
            <w:tcW w:w="3866" w:type="dxa"/>
          </w:tcPr>
          <w:p w14:paraId="11F8AB02" w14:textId="6FB099D7" w:rsidR="00A00563" w:rsidRPr="00155E2B" w:rsidRDefault="00A00563" w:rsidP="002B59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Number of </w:t>
            </w:r>
            <w:r w:rsidR="002B5976">
              <w:rPr>
                <w:rFonts w:ascii="Arial" w:hAnsi="Arial" w:cs="Arial"/>
              </w:rPr>
              <w:t>personnel</w:t>
            </w:r>
          </w:p>
        </w:tc>
      </w:tr>
      <w:tr w:rsidR="00A00563" w:rsidRPr="00155E2B" w14:paraId="13A4F4F8" w14:textId="77777777" w:rsidTr="00232727">
        <w:tc>
          <w:tcPr>
            <w:tcW w:w="715" w:type="dxa"/>
          </w:tcPr>
          <w:p w14:paraId="23B5664A" w14:textId="77777777" w:rsidR="00A00563" w:rsidRPr="00155E2B" w:rsidRDefault="00A00563" w:rsidP="00232727">
            <w:pPr>
              <w:rPr>
                <w:rFonts w:ascii="Arial" w:hAnsi="Arial" w:cs="Arial"/>
              </w:rPr>
            </w:pPr>
            <w:r w:rsidRPr="00155E2B">
              <w:rPr>
                <w:rFonts w:ascii="Arial" w:hAnsi="Arial" w:cs="Arial"/>
              </w:rPr>
              <w:t>1.</w:t>
            </w:r>
          </w:p>
        </w:tc>
        <w:tc>
          <w:tcPr>
            <w:tcW w:w="4770" w:type="dxa"/>
          </w:tcPr>
          <w:p w14:paraId="0121EE64" w14:textId="77777777" w:rsidR="00A00563" w:rsidRPr="00155E2B" w:rsidRDefault="00A00563" w:rsidP="00232727">
            <w:pPr>
              <w:rPr>
                <w:rFonts w:ascii="Arial" w:hAnsi="Arial" w:cs="Arial"/>
              </w:rPr>
            </w:pPr>
            <w:r w:rsidRPr="00155E2B">
              <w:rPr>
                <w:rFonts w:ascii="Arial" w:hAnsi="Arial" w:cs="Arial"/>
              </w:rPr>
              <w:t>N6 Certificate in Civil engineering</w:t>
            </w:r>
          </w:p>
        </w:tc>
        <w:tc>
          <w:tcPr>
            <w:tcW w:w="3866" w:type="dxa"/>
          </w:tcPr>
          <w:p w14:paraId="0DC32D13" w14:textId="77777777" w:rsidR="00A00563" w:rsidRPr="00155E2B" w:rsidRDefault="00A00563" w:rsidP="00232727">
            <w:pPr>
              <w:rPr>
                <w:rFonts w:ascii="Arial" w:hAnsi="Arial" w:cs="Arial"/>
                <w:b/>
              </w:rPr>
            </w:pPr>
          </w:p>
        </w:tc>
      </w:tr>
      <w:tr w:rsidR="00A00563" w:rsidRPr="00155E2B" w14:paraId="13D01DB4" w14:textId="77777777" w:rsidTr="00232727">
        <w:tc>
          <w:tcPr>
            <w:tcW w:w="715" w:type="dxa"/>
          </w:tcPr>
          <w:p w14:paraId="3A567C83" w14:textId="77777777" w:rsidR="00A00563" w:rsidRPr="00155E2B" w:rsidRDefault="00A00563" w:rsidP="00232727">
            <w:pPr>
              <w:rPr>
                <w:rFonts w:ascii="Arial" w:hAnsi="Arial" w:cs="Arial"/>
              </w:rPr>
            </w:pPr>
            <w:r w:rsidRPr="00155E2B">
              <w:rPr>
                <w:rFonts w:ascii="Arial" w:hAnsi="Arial" w:cs="Arial"/>
              </w:rPr>
              <w:t>2.</w:t>
            </w:r>
          </w:p>
        </w:tc>
        <w:tc>
          <w:tcPr>
            <w:tcW w:w="4770" w:type="dxa"/>
          </w:tcPr>
          <w:p w14:paraId="22F38871" w14:textId="77777777" w:rsidR="00A00563" w:rsidRPr="00155E2B" w:rsidRDefault="00A00563" w:rsidP="00232727">
            <w:pPr>
              <w:rPr>
                <w:rFonts w:ascii="Arial" w:hAnsi="Arial" w:cs="Arial"/>
              </w:rPr>
            </w:pPr>
            <w:r w:rsidRPr="00155E2B">
              <w:rPr>
                <w:rFonts w:ascii="Arial" w:hAnsi="Arial" w:cs="Arial"/>
              </w:rPr>
              <w:t>National diploma: civil engineering + 1 to 5 yrs. experience in civil engineering roads works</w:t>
            </w:r>
            <w:r>
              <w:rPr>
                <w:rFonts w:ascii="Arial" w:hAnsi="Arial" w:cs="Arial"/>
              </w:rPr>
              <w:t>/structures</w:t>
            </w:r>
          </w:p>
        </w:tc>
        <w:tc>
          <w:tcPr>
            <w:tcW w:w="3866" w:type="dxa"/>
          </w:tcPr>
          <w:p w14:paraId="73C626EC" w14:textId="77777777" w:rsidR="00A00563" w:rsidRPr="00155E2B" w:rsidRDefault="00A00563" w:rsidP="00232727">
            <w:pPr>
              <w:rPr>
                <w:rFonts w:ascii="Arial" w:hAnsi="Arial" w:cs="Arial"/>
                <w:b/>
              </w:rPr>
            </w:pPr>
          </w:p>
        </w:tc>
      </w:tr>
      <w:tr w:rsidR="00A00563" w:rsidRPr="00155E2B" w14:paraId="1CE235BB" w14:textId="77777777" w:rsidTr="00232727">
        <w:tc>
          <w:tcPr>
            <w:tcW w:w="715" w:type="dxa"/>
          </w:tcPr>
          <w:p w14:paraId="32104082" w14:textId="77777777" w:rsidR="00A00563" w:rsidRPr="00155E2B" w:rsidRDefault="00A00563" w:rsidP="00232727">
            <w:pPr>
              <w:rPr>
                <w:rFonts w:ascii="Arial" w:hAnsi="Arial" w:cs="Arial"/>
              </w:rPr>
            </w:pPr>
            <w:r w:rsidRPr="00155E2B">
              <w:rPr>
                <w:rFonts w:ascii="Arial" w:hAnsi="Arial" w:cs="Arial"/>
              </w:rPr>
              <w:t>3.</w:t>
            </w:r>
          </w:p>
        </w:tc>
        <w:tc>
          <w:tcPr>
            <w:tcW w:w="4770" w:type="dxa"/>
          </w:tcPr>
          <w:p w14:paraId="348784F5" w14:textId="77777777" w:rsidR="00A00563" w:rsidRPr="00155E2B" w:rsidRDefault="00A00563" w:rsidP="00232727">
            <w:pPr>
              <w:rPr>
                <w:rFonts w:ascii="Arial" w:hAnsi="Arial" w:cs="Arial"/>
              </w:rPr>
            </w:pPr>
            <w:r w:rsidRPr="00155E2B">
              <w:rPr>
                <w:rFonts w:ascii="Arial" w:hAnsi="Arial" w:cs="Arial"/>
              </w:rPr>
              <w:t>National diploma: civil engineering with more than 5 yrs. experience in civil engineering roads works</w:t>
            </w:r>
          </w:p>
        </w:tc>
        <w:tc>
          <w:tcPr>
            <w:tcW w:w="3866" w:type="dxa"/>
          </w:tcPr>
          <w:p w14:paraId="4E047AA7" w14:textId="77777777" w:rsidR="00A00563" w:rsidRPr="00155E2B" w:rsidRDefault="00A00563" w:rsidP="00232727">
            <w:pPr>
              <w:rPr>
                <w:rFonts w:ascii="Arial" w:hAnsi="Arial" w:cs="Arial"/>
                <w:b/>
              </w:rPr>
            </w:pPr>
          </w:p>
        </w:tc>
      </w:tr>
      <w:tr w:rsidR="00A00563" w:rsidRPr="00155E2B" w14:paraId="159605B3" w14:textId="77777777" w:rsidTr="00232727">
        <w:tc>
          <w:tcPr>
            <w:tcW w:w="715" w:type="dxa"/>
          </w:tcPr>
          <w:p w14:paraId="2D341157" w14:textId="77777777" w:rsidR="00A00563" w:rsidRPr="00155E2B" w:rsidRDefault="00A00563" w:rsidP="00232727">
            <w:pPr>
              <w:rPr>
                <w:rFonts w:ascii="Arial" w:hAnsi="Arial" w:cs="Arial"/>
              </w:rPr>
            </w:pPr>
            <w:r w:rsidRPr="00155E2B">
              <w:rPr>
                <w:rFonts w:ascii="Arial" w:hAnsi="Arial" w:cs="Arial"/>
              </w:rPr>
              <w:t>4.</w:t>
            </w:r>
          </w:p>
        </w:tc>
        <w:tc>
          <w:tcPr>
            <w:tcW w:w="4770" w:type="dxa"/>
          </w:tcPr>
          <w:p w14:paraId="4189F83E" w14:textId="77777777" w:rsidR="00A00563" w:rsidRPr="00155E2B" w:rsidRDefault="00A00563" w:rsidP="00232727">
            <w:pPr>
              <w:rPr>
                <w:rFonts w:ascii="Arial" w:hAnsi="Arial" w:cs="Arial"/>
              </w:rPr>
            </w:pPr>
            <w:r w:rsidRPr="00155E2B">
              <w:rPr>
                <w:rFonts w:ascii="Arial" w:hAnsi="Arial" w:cs="Arial"/>
              </w:rPr>
              <w:t>Register with ECSA as a: Professional technician</w:t>
            </w:r>
            <w:r>
              <w:rPr>
                <w:rFonts w:ascii="Arial" w:hAnsi="Arial" w:cs="Arial"/>
              </w:rPr>
              <w:t>/Technologist/Engineer</w:t>
            </w:r>
          </w:p>
        </w:tc>
        <w:tc>
          <w:tcPr>
            <w:tcW w:w="3866" w:type="dxa"/>
          </w:tcPr>
          <w:p w14:paraId="650540DB" w14:textId="77777777" w:rsidR="00A00563" w:rsidRPr="00155E2B" w:rsidRDefault="00A00563" w:rsidP="00232727">
            <w:pPr>
              <w:rPr>
                <w:rFonts w:ascii="Arial" w:hAnsi="Arial" w:cs="Arial"/>
                <w:b/>
              </w:rPr>
            </w:pPr>
          </w:p>
        </w:tc>
      </w:tr>
    </w:tbl>
    <w:p w14:paraId="37656C56" w14:textId="77777777" w:rsidR="00A00563" w:rsidRPr="00155E2B" w:rsidRDefault="00A00563" w:rsidP="00A00563">
      <w:pPr>
        <w:rPr>
          <w:rFonts w:ascii="Arial" w:hAnsi="Arial" w:cs="Arial"/>
          <w:b/>
        </w:rPr>
      </w:pPr>
      <w:r w:rsidRPr="00155E2B">
        <w:rPr>
          <w:rFonts w:ascii="Arial" w:hAnsi="Arial" w:cs="Arial"/>
          <w:b/>
        </w:rPr>
        <w:t>NB: Please attach the employment structure with CV’s &amp; copies of qualifications</w:t>
      </w:r>
    </w:p>
    <w:p w14:paraId="48F9DD95" w14:textId="77777777" w:rsidR="00A00563" w:rsidRDefault="00A00563" w:rsidP="00A00563">
      <w:pPr>
        <w:rPr>
          <w:rFonts w:ascii="Arial" w:hAnsi="Arial" w:cs="Arial"/>
          <w:b/>
        </w:rPr>
      </w:pPr>
    </w:p>
    <w:p w14:paraId="34B67BC4" w14:textId="77777777" w:rsidR="00A00563" w:rsidRPr="00155E2B" w:rsidRDefault="00A00563" w:rsidP="00A00563">
      <w:pPr>
        <w:rPr>
          <w:rFonts w:ascii="Arial" w:hAnsi="Arial" w:cs="Arial"/>
          <w:b/>
        </w:rPr>
      </w:pPr>
    </w:p>
    <w:p w14:paraId="57B6D17D" w14:textId="77777777" w:rsidR="00A00563" w:rsidRPr="00155E2B" w:rsidRDefault="00A00563" w:rsidP="00A00563">
      <w:pPr>
        <w:rPr>
          <w:rFonts w:ascii="Arial" w:hAnsi="Arial" w:cs="Arial"/>
          <w:b/>
        </w:rPr>
      </w:pPr>
      <w:r w:rsidRPr="00155E2B">
        <w:rPr>
          <w:rFonts w:ascii="Arial" w:hAnsi="Arial" w:cs="Arial"/>
          <w:b/>
        </w:rPr>
        <w:t>Table 3: Financial status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967"/>
      </w:tblGrid>
      <w:tr w:rsidR="00910E2E" w:rsidRPr="00155E2B" w14:paraId="47167E57" w14:textId="77777777" w:rsidTr="006D18D7">
        <w:tc>
          <w:tcPr>
            <w:tcW w:w="3116" w:type="dxa"/>
          </w:tcPr>
          <w:p w14:paraId="67B8B40F" w14:textId="77777777" w:rsidR="00910E2E" w:rsidRPr="00155E2B" w:rsidRDefault="00910E2E" w:rsidP="006D18D7">
            <w:pPr>
              <w:rPr>
                <w:rFonts w:ascii="Arial" w:hAnsi="Arial" w:cs="Arial"/>
                <w:b/>
              </w:rPr>
            </w:pPr>
          </w:p>
        </w:tc>
        <w:tc>
          <w:tcPr>
            <w:tcW w:w="3967" w:type="dxa"/>
          </w:tcPr>
          <w:p w14:paraId="33E08336" w14:textId="77777777" w:rsidR="00910E2E" w:rsidRPr="00155E2B" w:rsidRDefault="00910E2E" w:rsidP="006D18D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Rating</w:t>
            </w:r>
          </w:p>
        </w:tc>
      </w:tr>
      <w:tr w:rsidR="00910E2E" w:rsidRPr="00155E2B" w14:paraId="0B6A0284" w14:textId="77777777" w:rsidTr="006D18D7">
        <w:tc>
          <w:tcPr>
            <w:tcW w:w="3116" w:type="dxa"/>
          </w:tcPr>
          <w:p w14:paraId="44F9B3A2" w14:textId="77777777" w:rsidR="00910E2E" w:rsidRPr="00155E2B" w:rsidRDefault="00910E2E" w:rsidP="006D18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Bank rating C or higher </w:t>
            </w:r>
          </w:p>
        </w:tc>
        <w:tc>
          <w:tcPr>
            <w:tcW w:w="3967" w:type="dxa"/>
          </w:tcPr>
          <w:p w14:paraId="3A6D3A80" w14:textId="77777777" w:rsidR="00910E2E" w:rsidRPr="00155E2B" w:rsidRDefault="00910E2E" w:rsidP="006D18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Attach proof</w:t>
            </w:r>
          </w:p>
        </w:tc>
      </w:tr>
    </w:tbl>
    <w:p w14:paraId="7C2801A7" w14:textId="77777777" w:rsidR="00A00563" w:rsidRDefault="00A00563" w:rsidP="00A0056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NB:</w:t>
      </w:r>
      <w:r w:rsidRPr="008473C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attach Bank letter to confirm bank rating</w:t>
      </w:r>
    </w:p>
    <w:p w14:paraId="25D44E5E" w14:textId="77777777" w:rsidR="00A00563" w:rsidRDefault="00A00563" w:rsidP="00A0056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5CCF38CC" w14:textId="77777777" w:rsidR="00A00563" w:rsidRPr="00155E2B" w:rsidRDefault="00A00563" w:rsidP="00A00563">
      <w:pPr>
        <w:rPr>
          <w:rFonts w:ascii="Arial" w:hAnsi="Arial" w:cs="Arial"/>
          <w:b/>
        </w:rPr>
      </w:pPr>
    </w:p>
    <w:p w14:paraId="43E930A5" w14:textId="77777777" w:rsidR="00106F3E" w:rsidRDefault="00106F3E" w:rsidP="00106F3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Provide list of P</w:t>
      </w:r>
      <w:r w:rsidRPr="00155E2B">
        <w:rPr>
          <w:rFonts w:ascii="Arial" w:hAnsi="Arial" w:cs="Arial"/>
          <w:b/>
        </w:rPr>
        <w:t>lant &amp; Equipment</w:t>
      </w:r>
      <w:r>
        <w:rPr>
          <w:rFonts w:ascii="Arial" w:hAnsi="Arial" w:cs="Arial"/>
          <w:b/>
        </w:rPr>
        <w:t>’s which you own.</w:t>
      </w:r>
    </w:p>
    <w:p w14:paraId="63FC00B5" w14:textId="77777777" w:rsidR="00106F3E" w:rsidRDefault="00106F3E" w:rsidP="00106F3E">
      <w:pPr>
        <w:rPr>
          <w:rFonts w:ascii="Arial" w:hAnsi="Arial" w:cs="Arial"/>
          <w:b/>
        </w:rPr>
      </w:pPr>
    </w:p>
    <w:p w14:paraId="77BF0CB6" w14:textId="0B1BC028" w:rsidR="00A00563" w:rsidRDefault="00A00563" w:rsidP="00106F3E">
      <w:pPr>
        <w:rPr>
          <w:rFonts w:ascii="Arial" w:hAnsi="Arial" w:cs="Arial"/>
        </w:rPr>
      </w:pPr>
      <w:r w:rsidRPr="00155E2B">
        <w:rPr>
          <w:rFonts w:ascii="Arial" w:hAnsi="Arial" w:cs="Arial"/>
          <w:b/>
        </w:rPr>
        <w:t>NB: Proof of ownership of plant</w:t>
      </w:r>
      <w:r>
        <w:rPr>
          <w:rFonts w:ascii="Arial" w:hAnsi="Arial" w:cs="Arial"/>
          <w:b/>
        </w:rPr>
        <w:t>s</w:t>
      </w:r>
      <w:r w:rsidRPr="00155E2B">
        <w:rPr>
          <w:rFonts w:ascii="Arial" w:hAnsi="Arial" w:cs="Arial"/>
          <w:b/>
        </w:rPr>
        <w:t xml:space="preserve"> must be submitted with tender</w:t>
      </w:r>
    </w:p>
    <w:p w14:paraId="0ED5EA83" w14:textId="77777777" w:rsidR="00BD4B8F" w:rsidRDefault="00BD4B8F" w:rsidP="00A00563">
      <w:pPr>
        <w:spacing w:after="200" w:line="276" w:lineRule="auto"/>
        <w:jc w:val="both"/>
        <w:rPr>
          <w:rFonts w:ascii="Arial" w:eastAsia="Calibri" w:hAnsi="Arial" w:cs="Arial"/>
          <w:lang w:val="en-ZA"/>
        </w:rPr>
      </w:pPr>
    </w:p>
    <w:p w14:paraId="55B406A1" w14:textId="77777777" w:rsidR="00106F3E" w:rsidRDefault="00106F3E" w:rsidP="00A00563">
      <w:pPr>
        <w:spacing w:after="200" w:line="276" w:lineRule="auto"/>
        <w:jc w:val="both"/>
        <w:rPr>
          <w:rFonts w:ascii="Arial" w:eastAsia="Calibri" w:hAnsi="Arial" w:cs="Arial"/>
          <w:lang w:val="en-ZA"/>
        </w:rPr>
      </w:pPr>
    </w:p>
    <w:p w14:paraId="766F3763" w14:textId="77777777" w:rsidR="00106F3E" w:rsidRDefault="00106F3E" w:rsidP="00A00563">
      <w:pPr>
        <w:spacing w:after="200" w:line="276" w:lineRule="auto"/>
        <w:jc w:val="both"/>
        <w:rPr>
          <w:rFonts w:ascii="Arial" w:eastAsia="Calibri" w:hAnsi="Arial" w:cs="Arial"/>
          <w:lang w:val="en-ZA"/>
        </w:rPr>
      </w:pPr>
    </w:p>
    <w:p w14:paraId="6A5C72FE" w14:textId="77777777" w:rsidR="00F21618" w:rsidRPr="003A79D4" w:rsidRDefault="00F21618" w:rsidP="00A00563">
      <w:pPr>
        <w:spacing w:after="200" w:line="276" w:lineRule="auto"/>
        <w:jc w:val="both"/>
        <w:rPr>
          <w:rFonts w:ascii="Arial" w:eastAsia="Calibri" w:hAnsi="Arial" w:cs="Arial"/>
          <w:lang w:val="en-ZA"/>
        </w:rPr>
      </w:pPr>
    </w:p>
    <w:p w14:paraId="27BEA87F" w14:textId="77777777" w:rsidR="00BD4B8F" w:rsidRPr="00155E2B" w:rsidRDefault="00BD4B8F" w:rsidP="00BD4B8F">
      <w:pPr>
        <w:tabs>
          <w:tab w:val="left" w:pos="567"/>
        </w:tabs>
        <w:spacing w:after="240" w:line="276" w:lineRule="auto"/>
        <w:jc w:val="both"/>
        <w:rPr>
          <w:rFonts w:ascii="Arial" w:hAnsi="Arial" w:cs="Arial"/>
          <w:b/>
        </w:rPr>
      </w:pPr>
      <w:r w:rsidRPr="00155E2B">
        <w:rPr>
          <w:rFonts w:ascii="Arial" w:hAnsi="Arial" w:cs="Arial"/>
          <w:b/>
        </w:rPr>
        <w:lastRenderedPageBreak/>
        <w:t>Evaluation of bids</w:t>
      </w:r>
    </w:p>
    <w:p w14:paraId="5852CC3A" w14:textId="77777777" w:rsidR="00BD4B8F" w:rsidRDefault="00BD4B8F" w:rsidP="00BD4B8F">
      <w:pPr>
        <w:rPr>
          <w:rFonts w:ascii="Arial" w:hAnsi="Arial" w:cs="Arial"/>
          <w:b/>
        </w:rPr>
      </w:pPr>
      <w:r w:rsidRPr="00155E2B">
        <w:rPr>
          <w:rFonts w:ascii="Arial" w:hAnsi="Arial" w:cs="Arial"/>
          <w:b/>
        </w:rPr>
        <w:t>1</w:t>
      </w:r>
      <w:r w:rsidRPr="00155E2B">
        <w:rPr>
          <w:rFonts w:ascii="Arial" w:hAnsi="Arial" w:cs="Arial"/>
          <w:b/>
          <w:vertAlign w:val="superscript"/>
        </w:rPr>
        <w:t>st</w:t>
      </w:r>
      <w:r w:rsidRPr="00155E2B">
        <w:rPr>
          <w:rFonts w:ascii="Arial" w:hAnsi="Arial" w:cs="Arial"/>
          <w:b/>
        </w:rPr>
        <w:t xml:space="preserve"> stage: ADMINISTRATIVE COMPLIANCE</w:t>
      </w:r>
    </w:p>
    <w:p w14:paraId="7B71C0D5" w14:textId="77777777" w:rsidR="00BD4B8F" w:rsidRPr="00155E2B" w:rsidRDefault="00BD4B8F" w:rsidP="00BD4B8F">
      <w:pPr>
        <w:rPr>
          <w:rFonts w:ascii="Arial" w:hAnsi="Arial" w:cs="Arial"/>
          <w:b/>
        </w:rPr>
      </w:pPr>
    </w:p>
    <w:p w14:paraId="55FF9D92" w14:textId="77777777" w:rsidR="00BD4B8F" w:rsidRPr="00155E2B" w:rsidRDefault="00BD4B8F" w:rsidP="00BD4B8F">
      <w:pPr>
        <w:rPr>
          <w:rFonts w:ascii="Arial" w:hAnsi="Arial" w:cs="Arial"/>
        </w:rPr>
      </w:pPr>
      <w:r w:rsidRPr="00155E2B">
        <w:rPr>
          <w:rFonts w:ascii="Arial" w:hAnsi="Arial" w:cs="Arial"/>
        </w:rPr>
        <w:t xml:space="preserve">Check whether the bidder has submitted all documents </w:t>
      </w:r>
    </w:p>
    <w:tbl>
      <w:tblPr>
        <w:tblW w:w="8568" w:type="dxa"/>
        <w:tblInd w:w="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68"/>
      </w:tblGrid>
      <w:tr w:rsidR="00BD4B8F" w:rsidRPr="00155E2B" w14:paraId="7CFAEC4E" w14:textId="77777777" w:rsidTr="00447857">
        <w:tc>
          <w:tcPr>
            <w:tcW w:w="8568" w:type="dxa"/>
          </w:tcPr>
          <w:p w14:paraId="4A4CBCFC" w14:textId="0D178B11" w:rsidR="00BD4B8F" w:rsidRPr="00155E2B" w:rsidRDefault="00EA2ADD" w:rsidP="00447857">
            <w:pPr>
              <w:jc w:val="center"/>
              <w:rPr>
                <w:rFonts w:ascii="Arial" w:hAnsi="Arial" w:cs="Arial"/>
                <w:b/>
              </w:rPr>
            </w:pPr>
            <w:r w:rsidRPr="00EA2ADD">
              <w:rPr>
                <w:rFonts w:ascii="Arial" w:hAnsi="Arial" w:cs="Arial"/>
                <w:b/>
              </w:rPr>
              <w:t>Tax Compliant Status Pin Issued</w:t>
            </w:r>
          </w:p>
        </w:tc>
      </w:tr>
      <w:tr w:rsidR="00BD4B8F" w:rsidRPr="00155E2B" w14:paraId="11BB046B" w14:textId="77777777" w:rsidTr="00447857">
        <w:tc>
          <w:tcPr>
            <w:tcW w:w="8568" w:type="dxa"/>
          </w:tcPr>
          <w:p w14:paraId="41486798" w14:textId="77777777" w:rsidR="00BD4B8F" w:rsidRPr="00155E2B" w:rsidRDefault="00BD4B8F" w:rsidP="00447857">
            <w:pPr>
              <w:jc w:val="center"/>
              <w:rPr>
                <w:rFonts w:ascii="Arial" w:hAnsi="Arial" w:cs="Arial"/>
                <w:b/>
              </w:rPr>
            </w:pPr>
            <w:r w:rsidRPr="00155E2B">
              <w:rPr>
                <w:rFonts w:ascii="Arial" w:hAnsi="Arial" w:cs="Arial"/>
                <w:b/>
              </w:rPr>
              <w:t>Confirmation of VAT Registration</w:t>
            </w:r>
          </w:p>
        </w:tc>
      </w:tr>
      <w:tr w:rsidR="00BD4B8F" w:rsidRPr="00155E2B" w14:paraId="292D604F" w14:textId="77777777" w:rsidTr="00447857">
        <w:tc>
          <w:tcPr>
            <w:tcW w:w="8568" w:type="dxa"/>
          </w:tcPr>
          <w:p w14:paraId="24353B37" w14:textId="4D81E4FC" w:rsidR="00BD4B8F" w:rsidRPr="00155E2B" w:rsidRDefault="00EA2ADD" w:rsidP="00447857">
            <w:pPr>
              <w:jc w:val="center"/>
              <w:rPr>
                <w:rFonts w:ascii="Arial" w:hAnsi="Arial" w:cs="Arial"/>
                <w:b/>
              </w:rPr>
            </w:pPr>
            <w:bookmarkStart w:id="1" w:name="_GoBack"/>
            <w:bookmarkEnd w:id="1"/>
            <w:r w:rsidRPr="00EA2ADD">
              <w:rPr>
                <w:rFonts w:ascii="Arial" w:hAnsi="Arial" w:cs="Arial"/>
                <w:b/>
                <w:bCs/>
              </w:rPr>
              <w:t>Copy of municipal rates and taxes statement of account not older than three months for all directors and for the company</w:t>
            </w:r>
          </w:p>
        </w:tc>
      </w:tr>
      <w:tr w:rsidR="00BD4B8F" w:rsidRPr="00155E2B" w14:paraId="0E69D5F6" w14:textId="77777777" w:rsidTr="00447857">
        <w:tc>
          <w:tcPr>
            <w:tcW w:w="8568" w:type="dxa"/>
          </w:tcPr>
          <w:p w14:paraId="4CD47A6F" w14:textId="77777777" w:rsidR="00BD4B8F" w:rsidRDefault="00BD4B8F" w:rsidP="0044785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CIDB Grading of 6CE or higher</w:t>
            </w:r>
          </w:p>
        </w:tc>
      </w:tr>
      <w:tr w:rsidR="00BD4B8F" w:rsidRPr="00155E2B" w14:paraId="340D727B" w14:textId="77777777" w:rsidTr="00447857">
        <w:tc>
          <w:tcPr>
            <w:tcW w:w="8568" w:type="dxa"/>
          </w:tcPr>
          <w:p w14:paraId="0D41E57C" w14:textId="77777777" w:rsidR="00BD4B8F" w:rsidRDefault="00BD4B8F" w:rsidP="0044785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Attach CSD Report</w:t>
            </w:r>
          </w:p>
        </w:tc>
      </w:tr>
      <w:tr w:rsidR="00BD4B8F" w:rsidRPr="00155E2B" w14:paraId="7240035C" w14:textId="77777777" w:rsidTr="00447857">
        <w:tc>
          <w:tcPr>
            <w:tcW w:w="8568" w:type="dxa"/>
          </w:tcPr>
          <w:p w14:paraId="02EDA783" w14:textId="77777777" w:rsidR="00BD4B8F" w:rsidRPr="00155E2B" w:rsidRDefault="00BD4B8F" w:rsidP="00447857">
            <w:pPr>
              <w:jc w:val="center"/>
              <w:rPr>
                <w:rFonts w:ascii="Arial" w:hAnsi="Arial" w:cs="Arial"/>
                <w:b/>
              </w:rPr>
            </w:pPr>
            <w:r w:rsidRPr="00155E2B">
              <w:rPr>
                <w:rFonts w:ascii="Arial" w:hAnsi="Arial" w:cs="Arial"/>
                <w:b/>
              </w:rPr>
              <w:t>Letter of Good standing from Workman’s Compensation</w:t>
            </w:r>
          </w:p>
        </w:tc>
      </w:tr>
      <w:tr w:rsidR="00BD4B8F" w:rsidRPr="00155E2B" w14:paraId="1FEA717E" w14:textId="77777777" w:rsidTr="00447857">
        <w:tc>
          <w:tcPr>
            <w:tcW w:w="8568" w:type="dxa"/>
          </w:tcPr>
          <w:p w14:paraId="1CCDD829" w14:textId="77777777" w:rsidR="00BD4B8F" w:rsidRPr="00155E2B" w:rsidRDefault="00BD4B8F" w:rsidP="00447857">
            <w:pPr>
              <w:jc w:val="center"/>
              <w:rPr>
                <w:rFonts w:ascii="Arial" w:hAnsi="Arial" w:cs="Arial"/>
                <w:b/>
              </w:rPr>
            </w:pPr>
            <w:r w:rsidRPr="00155E2B">
              <w:rPr>
                <w:rFonts w:ascii="Arial" w:hAnsi="Arial" w:cs="Arial"/>
                <w:b/>
              </w:rPr>
              <w:t>Letter of Good standing from UIF</w:t>
            </w:r>
          </w:p>
        </w:tc>
      </w:tr>
      <w:tr w:rsidR="00BD4B8F" w:rsidRPr="00155E2B" w14:paraId="19979E24" w14:textId="77777777" w:rsidTr="00447857">
        <w:tc>
          <w:tcPr>
            <w:tcW w:w="8568" w:type="dxa"/>
          </w:tcPr>
          <w:p w14:paraId="0010A507" w14:textId="77777777" w:rsidR="00BD4B8F" w:rsidRPr="00155E2B" w:rsidRDefault="00BD4B8F" w:rsidP="00447857">
            <w:pPr>
              <w:jc w:val="center"/>
              <w:rPr>
                <w:rFonts w:ascii="Arial" w:hAnsi="Arial" w:cs="Arial"/>
                <w:b/>
              </w:rPr>
            </w:pPr>
            <w:r w:rsidRPr="00155E2B">
              <w:rPr>
                <w:rFonts w:ascii="Arial" w:hAnsi="Arial" w:cs="Arial"/>
                <w:b/>
              </w:rPr>
              <w:t>Certified ID copies of all members / owners / shareholders / Trustees</w:t>
            </w:r>
          </w:p>
        </w:tc>
      </w:tr>
      <w:tr w:rsidR="00BD4B8F" w:rsidRPr="00155E2B" w14:paraId="0A0A0C03" w14:textId="77777777" w:rsidTr="00447857">
        <w:tc>
          <w:tcPr>
            <w:tcW w:w="8568" w:type="dxa"/>
          </w:tcPr>
          <w:p w14:paraId="689A7F14" w14:textId="77777777" w:rsidR="00BD4B8F" w:rsidRPr="00155E2B" w:rsidRDefault="00BD4B8F" w:rsidP="00447857">
            <w:pPr>
              <w:jc w:val="center"/>
              <w:rPr>
                <w:rFonts w:ascii="Arial" w:hAnsi="Arial" w:cs="Arial"/>
                <w:b/>
              </w:rPr>
            </w:pPr>
            <w:r w:rsidRPr="00155E2B">
              <w:rPr>
                <w:rFonts w:ascii="Arial" w:hAnsi="Arial" w:cs="Arial"/>
                <w:b/>
              </w:rPr>
              <w:t>Certified copies of CC or Company registration Certificate</w:t>
            </w:r>
          </w:p>
        </w:tc>
      </w:tr>
      <w:tr w:rsidR="00BD4B8F" w:rsidRPr="00155E2B" w14:paraId="23D10067" w14:textId="77777777" w:rsidTr="00447857">
        <w:tc>
          <w:tcPr>
            <w:tcW w:w="8568" w:type="dxa"/>
          </w:tcPr>
          <w:p w14:paraId="3E7B8603" w14:textId="77777777" w:rsidR="00BD4B8F" w:rsidRPr="00155E2B" w:rsidRDefault="00BD4B8F" w:rsidP="00447857">
            <w:pPr>
              <w:jc w:val="center"/>
              <w:rPr>
                <w:rFonts w:ascii="Arial" w:hAnsi="Arial" w:cs="Arial"/>
                <w:b/>
              </w:rPr>
            </w:pPr>
            <w:r w:rsidRPr="00155E2B">
              <w:rPr>
                <w:rFonts w:ascii="Arial" w:hAnsi="Arial" w:cs="Arial"/>
                <w:b/>
              </w:rPr>
              <w:t xml:space="preserve">Certified copy of </w:t>
            </w:r>
            <w:r>
              <w:rPr>
                <w:rFonts w:ascii="Arial" w:hAnsi="Arial" w:cs="Arial"/>
                <w:b/>
              </w:rPr>
              <w:t>3yrs Audited</w:t>
            </w:r>
            <w:r w:rsidRPr="00155E2B">
              <w:rPr>
                <w:rFonts w:ascii="Arial" w:hAnsi="Arial" w:cs="Arial"/>
                <w:b/>
              </w:rPr>
              <w:t xml:space="preserve"> Financial Statements of company</w:t>
            </w:r>
          </w:p>
        </w:tc>
      </w:tr>
      <w:tr w:rsidR="00BD4B8F" w:rsidRPr="00155E2B" w14:paraId="0DD179C3" w14:textId="77777777" w:rsidTr="00447857">
        <w:tc>
          <w:tcPr>
            <w:tcW w:w="8568" w:type="dxa"/>
          </w:tcPr>
          <w:p w14:paraId="240924B2" w14:textId="77777777" w:rsidR="00BD4B8F" w:rsidRPr="00155E2B" w:rsidRDefault="00BD4B8F" w:rsidP="00447857">
            <w:pPr>
              <w:jc w:val="center"/>
              <w:rPr>
                <w:rFonts w:ascii="Arial" w:hAnsi="Arial" w:cs="Arial"/>
                <w:b/>
              </w:rPr>
            </w:pPr>
            <w:r w:rsidRPr="00155E2B">
              <w:rPr>
                <w:rFonts w:ascii="Arial" w:hAnsi="Arial" w:cs="Arial"/>
                <w:b/>
              </w:rPr>
              <w:t>All other documents as indicated in the General Conditions Document</w:t>
            </w:r>
          </w:p>
        </w:tc>
      </w:tr>
      <w:tr w:rsidR="00BD4B8F" w:rsidRPr="00155E2B" w14:paraId="7B8456F0" w14:textId="77777777" w:rsidTr="00447857">
        <w:tc>
          <w:tcPr>
            <w:tcW w:w="8568" w:type="dxa"/>
          </w:tcPr>
          <w:p w14:paraId="3838F10D" w14:textId="77777777" w:rsidR="00BD4B8F" w:rsidRPr="00155E2B" w:rsidRDefault="00BD4B8F" w:rsidP="0044785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All pages must be initialed including drawings</w:t>
            </w:r>
          </w:p>
        </w:tc>
      </w:tr>
      <w:tr w:rsidR="00BD4B8F" w:rsidRPr="00155E2B" w14:paraId="15ADB4D7" w14:textId="77777777" w:rsidTr="00447857">
        <w:tc>
          <w:tcPr>
            <w:tcW w:w="8568" w:type="dxa"/>
          </w:tcPr>
          <w:p w14:paraId="1F081F83" w14:textId="77777777" w:rsidR="00BD4B8F" w:rsidRPr="00155E2B" w:rsidRDefault="00BD4B8F" w:rsidP="00447857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3FF6430" w14:textId="77777777" w:rsidR="00BD4B8F" w:rsidRPr="00155E2B" w:rsidRDefault="00BD4B8F" w:rsidP="00BD4B8F">
      <w:pPr>
        <w:rPr>
          <w:rFonts w:ascii="Arial" w:hAnsi="Arial" w:cs="Arial"/>
          <w:b/>
        </w:rPr>
      </w:pPr>
    </w:p>
    <w:p w14:paraId="37B3553D" w14:textId="77777777" w:rsidR="00BD4B8F" w:rsidRDefault="00BD4B8F" w:rsidP="00BD4B8F">
      <w:pPr>
        <w:rPr>
          <w:rFonts w:ascii="Arial" w:hAnsi="Arial" w:cs="Arial"/>
          <w:b/>
        </w:rPr>
      </w:pPr>
    </w:p>
    <w:p w14:paraId="75D9C9CB" w14:textId="77777777" w:rsidR="00BD4B8F" w:rsidRDefault="00BD4B8F" w:rsidP="00BD4B8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Pr="00155E2B">
        <w:rPr>
          <w:rFonts w:ascii="Arial" w:hAnsi="Arial" w:cs="Arial"/>
          <w:b/>
          <w:vertAlign w:val="superscript"/>
        </w:rPr>
        <w:t>rd</w:t>
      </w:r>
      <w:r w:rsidRPr="00155E2B">
        <w:rPr>
          <w:rFonts w:ascii="Arial" w:hAnsi="Arial" w:cs="Arial"/>
          <w:b/>
        </w:rPr>
        <w:t xml:space="preserve"> stage:  P</w:t>
      </w:r>
      <w:r>
        <w:rPr>
          <w:rFonts w:ascii="Arial" w:hAnsi="Arial" w:cs="Arial"/>
          <w:b/>
        </w:rPr>
        <w:t>RICING &amp; SPECIFIC GOALS</w:t>
      </w:r>
    </w:p>
    <w:p w14:paraId="3F1F5945" w14:textId="77777777" w:rsidR="00BD4B8F" w:rsidRPr="00155E2B" w:rsidRDefault="00BD4B8F" w:rsidP="00BD4B8F">
      <w:pPr>
        <w:rPr>
          <w:rFonts w:ascii="Arial" w:hAnsi="Arial" w:cs="Arial"/>
          <w:b/>
        </w:rPr>
      </w:pPr>
    </w:p>
    <w:p w14:paraId="30B094E4" w14:textId="77777777" w:rsidR="00BD4B8F" w:rsidRPr="00155E2B" w:rsidRDefault="00BD4B8F" w:rsidP="00BD4B8F">
      <w:pPr>
        <w:rPr>
          <w:rFonts w:ascii="Arial" w:hAnsi="Arial" w:cs="Arial"/>
        </w:rPr>
      </w:pPr>
      <w:r>
        <w:rPr>
          <w:rFonts w:ascii="Arial" w:hAnsi="Arial" w:cs="Arial"/>
        </w:rPr>
        <w:t>The 80/2</w:t>
      </w:r>
      <w:r w:rsidRPr="00155E2B">
        <w:rPr>
          <w:rFonts w:ascii="Arial" w:hAnsi="Arial" w:cs="Arial"/>
        </w:rPr>
        <w:t>0 points will be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D4B8F" w:rsidRPr="00155E2B" w14:paraId="0413C1B1" w14:textId="77777777" w:rsidTr="00447857">
        <w:tc>
          <w:tcPr>
            <w:tcW w:w="4675" w:type="dxa"/>
          </w:tcPr>
          <w:p w14:paraId="014CCD18" w14:textId="77777777" w:rsidR="00BD4B8F" w:rsidRPr="00155E2B" w:rsidRDefault="00BD4B8F" w:rsidP="00447857">
            <w:pPr>
              <w:rPr>
                <w:rFonts w:ascii="Arial" w:hAnsi="Arial" w:cs="Arial"/>
                <w:b/>
              </w:rPr>
            </w:pPr>
            <w:r w:rsidRPr="00155E2B">
              <w:rPr>
                <w:rFonts w:ascii="Arial" w:hAnsi="Arial" w:cs="Arial"/>
                <w:b/>
              </w:rPr>
              <w:t>Price Assessment</w:t>
            </w:r>
          </w:p>
        </w:tc>
        <w:tc>
          <w:tcPr>
            <w:tcW w:w="4675" w:type="dxa"/>
          </w:tcPr>
          <w:p w14:paraId="7A64B229" w14:textId="77777777" w:rsidR="00BD4B8F" w:rsidRPr="00155E2B" w:rsidRDefault="00BD4B8F" w:rsidP="0044785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  <w:r w:rsidRPr="00155E2B">
              <w:rPr>
                <w:rFonts w:ascii="Arial" w:hAnsi="Arial" w:cs="Arial"/>
                <w:b/>
              </w:rPr>
              <w:t>0 Points</w:t>
            </w:r>
          </w:p>
        </w:tc>
      </w:tr>
      <w:tr w:rsidR="00BD4B8F" w:rsidRPr="00155E2B" w14:paraId="49F66DF4" w14:textId="77777777" w:rsidTr="00447857">
        <w:tc>
          <w:tcPr>
            <w:tcW w:w="4675" w:type="dxa"/>
          </w:tcPr>
          <w:p w14:paraId="04FA4672" w14:textId="77777777" w:rsidR="00BD4B8F" w:rsidRPr="00155E2B" w:rsidRDefault="00BD4B8F" w:rsidP="00447857">
            <w:pPr>
              <w:rPr>
                <w:rFonts w:ascii="Arial" w:hAnsi="Arial" w:cs="Arial"/>
              </w:rPr>
            </w:pPr>
            <w:r w:rsidRPr="00155E2B">
              <w:rPr>
                <w:rFonts w:ascii="Arial" w:hAnsi="Arial" w:cs="Arial"/>
              </w:rPr>
              <w:t>TOTAL</w:t>
            </w:r>
            <w:r>
              <w:rPr>
                <w:rFonts w:ascii="Arial" w:hAnsi="Arial" w:cs="Arial"/>
              </w:rPr>
              <w:t xml:space="preserve"> A</w:t>
            </w:r>
          </w:p>
        </w:tc>
        <w:tc>
          <w:tcPr>
            <w:tcW w:w="4675" w:type="dxa"/>
          </w:tcPr>
          <w:p w14:paraId="106D3E29" w14:textId="77777777" w:rsidR="00BD4B8F" w:rsidRPr="00155E2B" w:rsidRDefault="00BD4B8F" w:rsidP="0044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Pr="00155E2B">
              <w:rPr>
                <w:rFonts w:ascii="Arial" w:hAnsi="Arial" w:cs="Arial"/>
              </w:rPr>
              <w:t>0</w:t>
            </w:r>
          </w:p>
        </w:tc>
      </w:tr>
    </w:tbl>
    <w:p w14:paraId="0DE5194A" w14:textId="77777777" w:rsidR="00BD4B8F" w:rsidRPr="00155E2B" w:rsidRDefault="00BD4B8F" w:rsidP="00BD4B8F">
      <w:pPr>
        <w:rPr>
          <w:rFonts w:ascii="Arial" w:hAnsi="Arial" w:cs="Arial"/>
        </w:rPr>
      </w:pPr>
    </w:p>
    <w:p w14:paraId="2907D1B9" w14:textId="77777777" w:rsidR="00BD4B8F" w:rsidRPr="00155E2B" w:rsidRDefault="00BD4B8F" w:rsidP="00BD4B8F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07"/>
        <w:gridCol w:w="3543"/>
      </w:tblGrid>
      <w:tr w:rsidR="00BD4B8F" w:rsidRPr="00155E2B" w14:paraId="5A67737E" w14:textId="77777777" w:rsidTr="00447857">
        <w:tc>
          <w:tcPr>
            <w:tcW w:w="5807" w:type="dxa"/>
          </w:tcPr>
          <w:p w14:paraId="2C0575A2" w14:textId="77777777" w:rsidR="00BD4B8F" w:rsidRPr="00155E2B" w:rsidRDefault="00BD4B8F" w:rsidP="0044785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Designated groups</w:t>
            </w:r>
          </w:p>
        </w:tc>
        <w:tc>
          <w:tcPr>
            <w:tcW w:w="3543" w:type="dxa"/>
          </w:tcPr>
          <w:p w14:paraId="687E9001" w14:textId="77777777" w:rsidR="00BD4B8F" w:rsidRPr="00B92B42" w:rsidRDefault="00BD4B8F" w:rsidP="00447857">
            <w:pPr>
              <w:rPr>
                <w:rFonts w:ascii="Arial" w:hAnsi="Arial" w:cs="Arial"/>
                <w:b/>
              </w:rPr>
            </w:pPr>
            <w:r w:rsidRPr="00B92B42">
              <w:rPr>
                <w:rFonts w:ascii="Arial" w:hAnsi="Arial" w:cs="Arial"/>
                <w:b/>
              </w:rPr>
              <w:t>Number of points (80/20)</w:t>
            </w:r>
          </w:p>
        </w:tc>
      </w:tr>
      <w:tr w:rsidR="00BD4B8F" w:rsidRPr="00155E2B" w14:paraId="6D1DFC1E" w14:textId="77777777" w:rsidTr="00447857">
        <w:tc>
          <w:tcPr>
            <w:tcW w:w="5807" w:type="dxa"/>
          </w:tcPr>
          <w:p w14:paraId="4DC68FA6" w14:textId="77777777" w:rsidR="00BD4B8F" w:rsidRPr="00155E2B" w:rsidRDefault="00BD4B8F" w:rsidP="0044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Points for HDI status ( At least 51% Black owned)</w:t>
            </w:r>
          </w:p>
        </w:tc>
        <w:tc>
          <w:tcPr>
            <w:tcW w:w="3543" w:type="dxa"/>
          </w:tcPr>
          <w:p w14:paraId="5581BC34" w14:textId="77777777" w:rsidR="00BD4B8F" w:rsidRPr="00155E2B" w:rsidRDefault="00BD4B8F" w:rsidP="0044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10</w:t>
            </w:r>
          </w:p>
        </w:tc>
      </w:tr>
      <w:tr w:rsidR="00BD4B8F" w:rsidRPr="00155E2B" w14:paraId="7F4B65D0" w14:textId="77777777" w:rsidTr="00447857">
        <w:tc>
          <w:tcPr>
            <w:tcW w:w="5807" w:type="dxa"/>
          </w:tcPr>
          <w:p w14:paraId="325DF3F3" w14:textId="6E58B43B" w:rsidR="00BD4B8F" w:rsidRPr="00155E2B" w:rsidRDefault="00BD4B8F" w:rsidP="0044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Points for 5</w:t>
            </w:r>
            <w:r w:rsidR="00EA2ADD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% Women’s Equity</w:t>
            </w:r>
          </w:p>
        </w:tc>
        <w:tc>
          <w:tcPr>
            <w:tcW w:w="3543" w:type="dxa"/>
          </w:tcPr>
          <w:p w14:paraId="59647E3A" w14:textId="77777777" w:rsidR="00BD4B8F" w:rsidRPr="00155E2B" w:rsidRDefault="00BD4B8F" w:rsidP="004478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BD4B8F" w:rsidRPr="00155E2B" w14:paraId="5E152098" w14:textId="77777777" w:rsidTr="00447857">
        <w:tc>
          <w:tcPr>
            <w:tcW w:w="5807" w:type="dxa"/>
          </w:tcPr>
          <w:p w14:paraId="0A8DC83D" w14:textId="77777777" w:rsidR="00BD4B8F" w:rsidRPr="00155E2B" w:rsidRDefault="00BD4B8F" w:rsidP="0044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Points for black person with Disability</w:t>
            </w:r>
          </w:p>
        </w:tc>
        <w:tc>
          <w:tcPr>
            <w:tcW w:w="3543" w:type="dxa"/>
          </w:tcPr>
          <w:p w14:paraId="7C478062" w14:textId="77777777" w:rsidR="00BD4B8F" w:rsidRPr="00155E2B" w:rsidRDefault="00BD4B8F" w:rsidP="004478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BD4B8F" w:rsidRPr="00155E2B" w14:paraId="2B36819D" w14:textId="77777777" w:rsidTr="00447857">
        <w:tc>
          <w:tcPr>
            <w:tcW w:w="5807" w:type="dxa"/>
          </w:tcPr>
          <w:p w14:paraId="6B903DC2" w14:textId="77777777" w:rsidR="00BD4B8F" w:rsidRPr="00155E2B" w:rsidRDefault="00BD4B8F" w:rsidP="0044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Points for 51% owned Youth firm</w:t>
            </w:r>
          </w:p>
        </w:tc>
        <w:tc>
          <w:tcPr>
            <w:tcW w:w="3543" w:type="dxa"/>
          </w:tcPr>
          <w:p w14:paraId="179E33D0" w14:textId="77777777" w:rsidR="00BD4B8F" w:rsidRPr="00155E2B" w:rsidRDefault="00BD4B8F" w:rsidP="004478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BD4B8F" w:rsidRPr="00155E2B" w14:paraId="7DE65469" w14:textId="77777777" w:rsidTr="00447857">
        <w:tc>
          <w:tcPr>
            <w:tcW w:w="5807" w:type="dxa"/>
          </w:tcPr>
          <w:p w14:paraId="65172FB6" w14:textId="77777777" w:rsidR="00BD4B8F" w:rsidRPr="00155E2B" w:rsidRDefault="00BD4B8F" w:rsidP="0044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 not completed or submitted</w:t>
            </w:r>
          </w:p>
        </w:tc>
        <w:tc>
          <w:tcPr>
            <w:tcW w:w="3543" w:type="dxa"/>
          </w:tcPr>
          <w:p w14:paraId="458E447D" w14:textId="77777777" w:rsidR="00BD4B8F" w:rsidRPr="00155E2B" w:rsidRDefault="00BD4B8F" w:rsidP="004478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D4B8F" w:rsidRPr="00155E2B" w14:paraId="001437F0" w14:textId="77777777" w:rsidTr="00447857">
        <w:tc>
          <w:tcPr>
            <w:tcW w:w="5807" w:type="dxa"/>
          </w:tcPr>
          <w:p w14:paraId="08413AA8" w14:textId="77777777" w:rsidR="00BD4B8F" w:rsidRDefault="00BD4B8F" w:rsidP="0044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B</w:t>
            </w:r>
          </w:p>
        </w:tc>
        <w:tc>
          <w:tcPr>
            <w:tcW w:w="3543" w:type="dxa"/>
          </w:tcPr>
          <w:p w14:paraId="4973F1E8" w14:textId="77777777" w:rsidR="00BD4B8F" w:rsidRDefault="00BD4B8F" w:rsidP="004478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</w:tr>
    </w:tbl>
    <w:p w14:paraId="22B29FD2" w14:textId="77777777" w:rsidR="00BD4B8F" w:rsidRDefault="00BD4B8F" w:rsidP="00BD4B8F">
      <w:pPr>
        <w:rPr>
          <w:rFonts w:ascii="Arial" w:hAnsi="Arial" w:cs="Arial"/>
          <w:b/>
        </w:rPr>
      </w:pPr>
    </w:p>
    <w:p w14:paraId="7CA41B51" w14:textId="4617DA26" w:rsidR="00BD4B8F" w:rsidRDefault="00BD4B8F" w:rsidP="00BD4B8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TOTAL A + B = 100</w:t>
      </w:r>
    </w:p>
    <w:p w14:paraId="5818CA1C" w14:textId="77777777" w:rsidR="00CF41EB" w:rsidRDefault="00CF41EB" w:rsidP="00BD4B8F">
      <w:pPr>
        <w:rPr>
          <w:rFonts w:ascii="Arial" w:hAnsi="Arial" w:cs="Arial"/>
          <w:b/>
        </w:rPr>
      </w:pPr>
    </w:p>
    <w:p w14:paraId="490748E9" w14:textId="77777777" w:rsidR="001768AF" w:rsidRPr="00EA2ADD" w:rsidRDefault="001768AF" w:rsidP="00EA2ADD">
      <w:pPr>
        <w:spacing w:line="276" w:lineRule="auto"/>
        <w:contextualSpacing/>
        <w:jc w:val="both"/>
        <w:rPr>
          <w:rFonts w:ascii="Arial" w:hAnsi="Arial" w:cs="Arial"/>
          <w:b/>
        </w:rPr>
      </w:pPr>
      <w:r w:rsidRPr="00EA2ADD">
        <w:rPr>
          <w:rFonts w:ascii="Arial" w:hAnsi="Arial" w:cs="Arial"/>
          <w:b/>
        </w:rPr>
        <w:t>LEGAL IMPLICATIONS</w:t>
      </w:r>
    </w:p>
    <w:p w14:paraId="3784DF86" w14:textId="77777777" w:rsidR="00A30AE9" w:rsidRPr="00155E2B" w:rsidRDefault="00A30AE9" w:rsidP="00A30AE9">
      <w:pPr>
        <w:pStyle w:val="ListParagraph"/>
        <w:spacing w:line="276" w:lineRule="auto"/>
        <w:contextualSpacing/>
        <w:jc w:val="both"/>
        <w:rPr>
          <w:rFonts w:ascii="Arial" w:hAnsi="Arial" w:cs="Arial"/>
          <w:b/>
        </w:rPr>
      </w:pPr>
    </w:p>
    <w:p w14:paraId="7F7FD917" w14:textId="77777777" w:rsidR="001768AF" w:rsidRPr="00EA2ADD" w:rsidRDefault="001768AF" w:rsidP="00EA2ADD">
      <w:pPr>
        <w:jc w:val="both"/>
        <w:rPr>
          <w:rFonts w:ascii="Arial" w:hAnsi="Arial" w:cs="Arial"/>
        </w:rPr>
      </w:pPr>
      <w:r w:rsidRPr="00EA2ADD">
        <w:rPr>
          <w:rFonts w:ascii="Arial" w:hAnsi="Arial" w:cs="Arial"/>
        </w:rPr>
        <w:t>The supply chain management processes to be followed.</w:t>
      </w:r>
    </w:p>
    <w:p w14:paraId="66B83725" w14:textId="77777777" w:rsidR="00B55AEB" w:rsidRDefault="00B55AEB" w:rsidP="001768AF">
      <w:pPr>
        <w:pStyle w:val="ListParagraph"/>
        <w:jc w:val="both"/>
        <w:rPr>
          <w:rFonts w:ascii="Arial" w:hAnsi="Arial" w:cs="Arial"/>
        </w:rPr>
      </w:pPr>
    </w:p>
    <w:p w14:paraId="442886F2" w14:textId="77777777" w:rsidR="00B55AEB" w:rsidRPr="00EA2ADD" w:rsidRDefault="00B55AEB" w:rsidP="00EA2ADD">
      <w:pPr>
        <w:jc w:val="both"/>
        <w:rPr>
          <w:rFonts w:ascii="Arial" w:hAnsi="Arial" w:cs="Arial"/>
          <w:b/>
        </w:rPr>
      </w:pPr>
      <w:r w:rsidRPr="00EA2ADD">
        <w:rPr>
          <w:rFonts w:ascii="Arial" w:hAnsi="Arial" w:cs="Arial"/>
          <w:b/>
        </w:rPr>
        <w:t>BRIEFING</w:t>
      </w:r>
    </w:p>
    <w:p w14:paraId="61CDB918" w14:textId="77777777" w:rsidR="00B55AEB" w:rsidRDefault="00B55AEB" w:rsidP="001768AF">
      <w:pPr>
        <w:pStyle w:val="ListParagraph"/>
        <w:jc w:val="both"/>
        <w:rPr>
          <w:rFonts w:ascii="Arial" w:hAnsi="Arial" w:cs="Arial"/>
          <w:b/>
        </w:rPr>
      </w:pPr>
    </w:p>
    <w:p w14:paraId="2C42BCFD" w14:textId="421806B6" w:rsidR="00B55AEB" w:rsidRPr="00EA2ADD" w:rsidRDefault="00B55AEB" w:rsidP="00EA2ADD">
      <w:pPr>
        <w:jc w:val="both"/>
        <w:rPr>
          <w:rFonts w:ascii="Arial" w:hAnsi="Arial" w:cs="Arial"/>
        </w:rPr>
      </w:pPr>
      <w:r w:rsidRPr="00EA2ADD">
        <w:rPr>
          <w:rFonts w:ascii="Arial" w:hAnsi="Arial" w:cs="Arial"/>
        </w:rPr>
        <w:t>Compulsory briefing cession will</w:t>
      </w:r>
      <w:r w:rsidR="00934342" w:rsidRPr="00EA2ADD">
        <w:rPr>
          <w:rFonts w:ascii="Arial" w:hAnsi="Arial" w:cs="Arial"/>
        </w:rPr>
        <w:t xml:space="preserve"> not</w:t>
      </w:r>
      <w:r w:rsidRPr="00EA2ADD">
        <w:rPr>
          <w:rFonts w:ascii="Arial" w:hAnsi="Arial" w:cs="Arial"/>
        </w:rPr>
        <w:t xml:space="preserve"> be conducted.</w:t>
      </w:r>
    </w:p>
    <w:p w14:paraId="3F5A87F4" w14:textId="0F1E73E9" w:rsidR="00D72FFE" w:rsidRDefault="00D72FFE" w:rsidP="001768AF">
      <w:pPr>
        <w:pStyle w:val="ListParagraph"/>
        <w:jc w:val="both"/>
        <w:rPr>
          <w:rFonts w:ascii="Arial" w:hAnsi="Arial" w:cs="Arial"/>
        </w:rPr>
      </w:pPr>
    </w:p>
    <w:p w14:paraId="4974B6DB" w14:textId="62866631" w:rsidR="003A79D4" w:rsidRPr="00EA2ADD" w:rsidRDefault="003A79D4" w:rsidP="00EA2ADD">
      <w:pPr>
        <w:jc w:val="both"/>
        <w:rPr>
          <w:rFonts w:ascii="Arial" w:hAnsi="Arial" w:cs="Arial"/>
        </w:rPr>
      </w:pPr>
      <w:r w:rsidRPr="00EA2ADD">
        <w:rPr>
          <w:rFonts w:ascii="Arial" w:hAnsi="Arial" w:cs="Arial"/>
          <w:b/>
        </w:rPr>
        <w:t>Inquiry should be directed to:</w:t>
      </w:r>
      <w:r w:rsidRPr="00EA2ADD">
        <w:rPr>
          <w:rFonts w:ascii="Arial" w:hAnsi="Arial" w:cs="Arial"/>
          <w:b/>
        </w:rPr>
        <w:tab/>
        <w:t xml:space="preserve">SCM: </w:t>
      </w:r>
      <w:hyperlink r:id="rId9" w:history="1">
        <w:r w:rsidRPr="00EA2ADD">
          <w:rPr>
            <w:rStyle w:val="Hyperlink"/>
            <w:rFonts w:ascii="Arial" w:hAnsi="Arial" w:cs="Arial"/>
          </w:rPr>
          <w:t>marrys@musina.gov.za</w:t>
        </w:r>
      </w:hyperlink>
      <w:r w:rsidRPr="00EA2ADD">
        <w:rPr>
          <w:rFonts w:ascii="Arial" w:hAnsi="Arial" w:cs="Arial"/>
        </w:rPr>
        <w:t xml:space="preserve"> </w:t>
      </w:r>
    </w:p>
    <w:p w14:paraId="1E516413" w14:textId="3E34C782" w:rsidR="00D72FFE" w:rsidRPr="00EA2ADD" w:rsidRDefault="003A79D4" w:rsidP="00EA2ADD">
      <w:pPr>
        <w:jc w:val="both"/>
        <w:rPr>
          <w:rFonts w:ascii="Arial" w:hAnsi="Arial" w:cs="Arial"/>
        </w:rPr>
      </w:pPr>
      <w:r w:rsidRPr="00EA2ADD">
        <w:rPr>
          <w:rFonts w:ascii="Arial" w:hAnsi="Arial" w:cs="Arial"/>
          <w:b/>
        </w:rPr>
        <w:t>Technical:</w:t>
      </w:r>
      <w:r w:rsidRPr="00EA2ADD">
        <w:rPr>
          <w:rFonts w:ascii="Arial" w:hAnsi="Arial" w:cs="Arial"/>
        </w:rPr>
        <w:t xml:space="preserve"> </w:t>
      </w:r>
      <w:r w:rsidR="00EC3EBA" w:rsidRPr="00EA2ADD">
        <w:rPr>
          <w:rFonts w:ascii="Arial" w:hAnsi="Arial" w:cs="Arial"/>
        </w:rPr>
        <w:t>mukondelelin@musina.gov.za</w:t>
      </w:r>
    </w:p>
    <w:sectPr w:rsidR="00D72FFE" w:rsidRPr="00EA2ADD" w:rsidSect="00AC4A25">
      <w:footerReference w:type="even" r:id="rId10"/>
      <w:footerReference w:type="default" r:id="rId11"/>
      <w:pgSz w:w="11907" w:h="16840" w:code="9"/>
      <w:pgMar w:top="1276" w:right="1134" w:bottom="1276" w:left="12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B7010B" w14:textId="77777777" w:rsidR="00837683" w:rsidRDefault="00837683">
      <w:r>
        <w:separator/>
      </w:r>
    </w:p>
  </w:endnote>
  <w:endnote w:type="continuationSeparator" w:id="0">
    <w:p w14:paraId="435BD38D" w14:textId="77777777" w:rsidR="00837683" w:rsidRDefault="00837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B615EC" w14:textId="77777777" w:rsidR="002960CC" w:rsidRDefault="002960C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11</w:t>
    </w:r>
    <w:r>
      <w:rPr>
        <w:rStyle w:val="PageNumber"/>
      </w:rPr>
      <w:fldChar w:fldCharType="end"/>
    </w:r>
  </w:p>
  <w:p w14:paraId="4E73E7A2" w14:textId="77777777" w:rsidR="002960CC" w:rsidRDefault="002960C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A44350" w14:textId="77777777" w:rsidR="002960CC" w:rsidRPr="00DD4EAE" w:rsidRDefault="002960CC" w:rsidP="00DD4EAE">
    <w:pPr>
      <w:pStyle w:val="Footer"/>
      <w:framePr w:wrap="around" w:vAnchor="text" w:hAnchor="page" w:x="6019" w:y="-3"/>
      <w:rPr>
        <w:rStyle w:val="PageNumber"/>
        <w:rFonts w:ascii="Arial Narrow" w:hAnsi="Arial Narrow"/>
        <w:sz w:val="22"/>
        <w:szCs w:val="22"/>
      </w:rPr>
    </w:pPr>
    <w:r w:rsidRPr="00DD4EAE">
      <w:rPr>
        <w:rStyle w:val="PageNumber"/>
        <w:rFonts w:ascii="Arial Narrow" w:hAnsi="Arial Narrow"/>
        <w:sz w:val="22"/>
        <w:szCs w:val="22"/>
      </w:rPr>
      <w:fldChar w:fldCharType="begin"/>
    </w:r>
    <w:r w:rsidRPr="00DD4EAE">
      <w:rPr>
        <w:rStyle w:val="PageNumber"/>
        <w:rFonts w:ascii="Arial Narrow" w:hAnsi="Arial Narrow"/>
        <w:sz w:val="22"/>
        <w:szCs w:val="22"/>
      </w:rPr>
      <w:instrText xml:space="preserve">PAGE  </w:instrText>
    </w:r>
    <w:r w:rsidRPr="00DD4EAE">
      <w:rPr>
        <w:rStyle w:val="PageNumber"/>
        <w:rFonts w:ascii="Arial Narrow" w:hAnsi="Arial Narrow"/>
        <w:sz w:val="22"/>
        <w:szCs w:val="22"/>
      </w:rPr>
      <w:fldChar w:fldCharType="separate"/>
    </w:r>
    <w:r w:rsidR="00834558">
      <w:rPr>
        <w:rStyle w:val="PageNumber"/>
        <w:rFonts w:ascii="Arial Narrow" w:hAnsi="Arial Narrow"/>
        <w:noProof/>
        <w:sz w:val="22"/>
        <w:szCs w:val="22"/>
      </w:rPr>
      <w:t>6</w:t>
    </w:r>
    <w:r w:rsidRPr="00DD4EAE">
      <w:rPr>
        <w:rStyle w:val="PageNumber"/>
        <w:rFonts w:ascii="Arial Narrow" w:hAnsi="Arial Narrow"/>
        <w:sz w:val="22"/>
        <w:szCs w:val="22"/>
      </w:rPr>
      <w:fldChar w:fldCharType="end"/>
    </w:r>
  </w:p>
  <w:p w14:paraId="5BB7473A" w14:textId="77777777" w:rsidR="002960CC" w:rsidRDefault="002960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267549" w14:textId="77777777" w:rsidR="00837683" w:rsidRDefault="00837683">
      <w:r>
        <w:separator/>
      </w:r>
    </w:p>
  </w:footnote>
  <w:footnote w:type="continuationSeparator" w:id="0">
    <w:p w14:paraId="1B8C6936" w14:textId="77777777" w:rsidR="00837683" w:rsidRDefault="008376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F1A4F"/>
    <w:multiLevelType w:val="hybridMultilevel"/>
    <w:tmpl w:val="E6E21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202C4"/>
    <w:multiLevelType w:val="hybridMultilevel"/>
    <w:tmpl w:val="8B3AA080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3C0AE41"/>
    <w:multiLevelType w:val="singleLevel"/>
    <w:tmpl w:val="4E5D0DE6"/>
    <w:lvl w:ilvl="0">
      <w:start w:val="1"/>
      <w:numFmt w:val="lowerLetter"/>
      <w:lvlText w:val="(%1)"/>
      <w:lvlJc w:val="left"/>
      <w:pPr>
        <w:tabs>
          <w:tab w:val="num" w:pos="1368"/>
        </w:tabs>
        <w:ind w:left="1368" w:hanging="432"/>
      </w:pPr>
      <w:rPr>
        <w:rFonts w:ascii="Arial" w:hAnsi="Arial" w:cs="Arial"/>
        <w:sz w:val="22"/>
        <w:szCs w:val="22"/>
      </w:rPr>
    </w:lvl>
  </w:abstractNum>
  <w:abstractNum w:abstractNumId="3">
    <w:nsid w:val="08F70EAB"/>
    <w:multiLevelType w:val="hybridMultilevel"/>
    <w:tmpl w:val="B0AC601C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AE05690"/>
    <w:multiLevelType w:val="hybridMultilevel"/>
    <w:tmpl w:val="3C70E126"/>
    <w:lvl w:ilvl="0" w:tplc="1C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163829BD"/>
    <w:multiLevelType w:val="hybridMultilevel"/>
    <w:tmpl w:val="1938E0A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AD446F"/>
    <w:multiLevelType w:val="hybridMultilevel"/>
    <w:tmpl w:val="A25AD2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0F67EB"/>
    <w:multiLevelType w:val="multilevel"/>
    <w:tmpl w:val="4D507EAA"/>
    <w:lvl w:ilvl="0">
      <w:start w:val="14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316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1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9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20" w:hanging="1800"/>
      </w:pPr>
      <w:rPr>
        <w:rFonts w:hint="default"/>
      </w:rPr>
    </w:lvl>
  </w:abstractNum>
  <w:abstractNum w:abstractNumId="8">
    <w:nsid w:val="1FED0FB4"/>
    <w:multiLevelType w:val="hybridMultilevel"/>
    <w:tmpl w:val="192C18B6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8EC15CD"/>
    <w:multiLevelType w:val="hybridMultilevel"/>
    <w:tmpl w:val="99C0F6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A10D6E"/>
    <w:multiLevelType w:val="hybridMultilevel"/>
    <w:tmpl w:val="EB106C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09523C"/>
    <w:multiLevelType w:val="hybridMultilevel"/>
    <w:tmpl w:val="122EEE4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314738B6"/>
    <w:multiLevelType w:val="multilevel"/>
    <w:tmpl w:val="207C77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>
    <w:nsid w:val="316D4E64"/>
    <w:multiLevelType w:val="hybridMultilevel"/>
    <w:tmpl w:val="41E4151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29D6CAD"/>
    <w:multiLevelType w:val="hybridMultilevel"/>
    <w:tmpl w:val="14B0F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8D1081"/>
    <w:multiLevelType w:val="hybridMultilevel"/>
    <w:tmpl w:val="DD14E08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906775"/>
    <w:multiLevelType w:val="hybridMultilevel"/>
    <w:tmpl w:val="9C8884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C5E2639"/>
    <w:multiLevelType w:val="hybridMultilevel"/>
    <w:tmpl w:val="25940020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D3D208B"/>
    <w:multiLevelType w:val="hybridMultilevel"/>
    <w:tmpl w:val="2A66001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485CA0"/>
    <w:multiLevelType w:val="hybridMultilevel"/>
    <w:tmpl w:val="EDA45B0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83394B"/>
    <w:multiLevelType w:val="hybridMultilevel"/>
    <w:tmpl w:val="2DF0A2C8"/>
    <w:lvl w:ilvl="0" w:tplc="1C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>
    <w:nsid w:val="479D1DAA"/>
    <w:multiLevelType w:val="hybridMultilevel"/>
    <w:tmpl w:val="881AD3C2"/>
    <w:lvl w:ilvl="0" w:tplc="5044D82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7C1227"/>
    <w:multiLevelType w:val="hybridMultilevel"/>
    <w:tmpl w:val="DAD25E56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8D273E4"/>
    <w:multiLevelType w:val="hybridMultilevel"/>
    <w:tmpl w:val="800242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D7136D"/>
    <w:multiLevelType w:val="hybridMultilevel"/>
    <w:tmpl w:val="C9B855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1130774"/>
    <w:multiLevelType w:val="hybridMultilevel"/>
    <w:tmpl w:val="3966666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F080B73"/>
    <w:multiLevelType w:val="hybridMultilevel"/>
    <w:tmpl w:val="B6DCBAC4"/>
    <w:lvl w:ilvl="0" w:tplc="4B9E7074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521137"/>
    <w:multiLevelType w:val="hybridMultilevel"/>
    <w:tmpl w:val="2B00F5A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8682BD7"/>
    <w:multiLevelType w:val="hybridMultilevel"/>
    <w:tmpl w:val="EED27B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EB242E"/>
    <w:multiLevelType w:val="hybridMultilevel"/>
    <w:tmpl w:val="A00EDF1A"/>
    <w:lvl w:ilvl="0" w:tplc="8060475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72003E84"/>
    <w:multiLevelType w:val="hybridMultilevel"/>
    <w:tmpl w:val="E6C0D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F8776C"/>
    <w:multiLevelType w:val="hybridMultilevel"/>
    <w:tmpl w:val="5DDE7F12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30307B1"/>
    <w:multiLevelType w:val="hybridMultilevel"/>
    <w:tmpl w:val="7D50ED6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D587D34"/>
    <w:multiLevelType w:val="hybridMultilevel"/>
    <w:tmpl w:val="34E223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6"/>
  </w:num>
  <w:num w:numId="3">
    <w:abstractNumId w:val="10"/>
  </w:num>
  <w:num w:numId="4">
    <w:abstractNumId w:val="15"/>
  </w:num>
  <w:num w:numId="5">
    <w:abstractNumId w:val="25"/>
  </w:num>
  <w:num w:numId="6">
    <w:abstractNumId w:val="33"/>
  </w:num>
  <w:num w:numId="7">
    <w:abstractNumId w:val="26"/>
  </w:num>
  <w:num w:numId="8">
    <w:abstractNumId w:val="5"/>
  </w:num>
  <w:num w:numId="9">
    <w:abstractNumId w:val="11"/>
  </w:num>
  <w:num w:numId="10">
    <w:abstractNumId w:val="27"/>
  </w:num>
  <w:num w:numId="11">
    <w:abstractNumId w:val="0"/>
  </w:num>
  <w:num w:numId="12">
    <w:abstractNumId w:val="13"/>
  </w:num>
  <w:num w:numId="13">
    <w:abstractNumId w:val="23"/>
  </w:num>
  <w:num w:numId="14">
    <w:abstractNumId w:val="24"/>
  </w:num>
  <w:num w:numId="15">
    <w:abstractNumId w:val="2"/>
    <w:lvlOverride w:ilvl="0">
      <w:startOverride w:val="1"/>
    </w:lvlOverride>
  </w:num>
  <w:num w:numId="16">
    <w:abstractNumId w:val="18"/>
  </w:num>
  <w:num w:numId="17">
    <w:abstractNumId w:val="29"/>
  </w:num>
  <w:num w:numId="18">
    <w:abstractNumId w:val="16"/>
  </w:num>
  <w:num w:numId="19">
    <w:abstractNumId w:val="7"/>
  </w:num>
  <w:num w:numId="20">
    <w:abstractNumId w:val="9"/>
  </w:num>
  <w:num w:numId="21">
    <w:abstractNumId w:val="19"/>
  </w:num>
  <w:num w:numId="22">
    <w:abstractNumId w:val="20"/>
  </w:num>
  <w:num w:numId="23">
    <w:abstractNumId w:val="28"/>
  </w:num>
  <w:num w:numId="24">
    <w:abstractNumId w:val="30"/>
  </w:num>
  <w:num w:numId="25">
    <w:abstractNumId w:val="21"/>
  </w:num>
  <w:num w:numId="26">
    <w:abstractNumId w:val="14"/>
  </w:num>
  <w:num w:numId="27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8"/>
  </w:num>
  <w:num w:numId="35">
    <w:abstractNumId w:val="17"/>
  </w:num>
  <w:num w:numId="36">
    <w:abstractNumId w:val="4"/>
  </w:num>
  <w:num w:numId="37">
    <w:abstractNumId w:val="12"/>
  </w:num>
  <w:num w:numId="38">
    <w:abstractNumId w:val="3"/>
  </w:num>
  <w:num w:numId="39">
    <w:abstractNumId w:val="22"/>
  </w:num>
  <w:num w:numId="40">
    <w:abstractNumId w:val="3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CzNDEyMDM2MTA2MzFU0lEKTi0uzszPAykwqgUARlqW+iwAAAA="/>
  </w:docVars>
  <w:rsids>
    <w:rsidRoot w:val="00AF47BB"/>
    <w:rsid w:val="00001810"/>
    <w:rsid w:val="00003712"/>
    <w:rsid w:val="00007723"/>
    <w:rsid w:val="000116E8"/>
    <w:rsid w:val="00014405"/>
    <w:rsid w:val="00017417"/>
    <w:rsid w:val="00017929"/>
    <w:rsid w:val="000179AE"/>
    <w:rsid w:val="00017C84"/>
    <w:rsid w:val="0003177A"/>
    <w:rsid w:val="00034460"/>
    <w:rsid w:val="00034FB3"/>
    <w:rsid w:val="000372C2"/>
    <w:rsid w:val="0004035F"/>
    <w:rsid w:val="000425CC"/>
    <w:rsid w:val="00044143"/>
    <w:rsid w:val="00045A95"/>
    <w:rsid w:val="00046277"/>
    <w:rsid w:val="00047023"/>
    <w:rsid w:val="00050FA2"/>
    <w:rsid w:val="000510C0"/>
    <w:rsid w:val="00057A4E"/>
    <w:rsid w:val="0006051F"/>
    <w:rsid w:val="00060A9F"/>
    <w:rsid w:val="00065CAB"/>
    <w:rsid w:val="00071A52"/>
    <w:rsid w:val="00075247"/>
    <w:rsid w:val="00076742"/>
    <w:rsid w:val="00081F35"/>
    <w:rsid w:val="0008396F"/>
    <w:rsid w:val="00085669"/>
    <w:rsid w:val="00086CB1"/>
    <w:rsid w:val="00092446"/>
    <w:rsid w:val="00097220"/>
    <w:rsid w:val="000A0F5D"/>
    <w:rsid w:val="000A33F9"/>
    <w:rsid w:val="000A4CC0"/>
    <w:rsid w:val="000A7479"/>
    <w:rsid w:val="000B1140"/>
    <w:rsid w:val="000B2DB7"/>
    <w:rsid w:val="000B4E09"/>
    <w:rsid w:val="000B5867"/>
    <w:rsid w:val="000C50B9"/>
    <w:rsid w:val="000C56F9"/>
    <w:rsid w:val="000C58E6"/>
    <w:rsid w:val="000D0150"/>
    <w:rsid w:val="000D3165"/>
    <w:rsid w:val="000D4E31"/>
    <w:rsid w:val="000D5371"/>
    <w:rsid w:val="000D7F18"/>
    <w:rsid w:val="000E11B9"/>
    <w:rsid w:val="000E174F"/>
    <w:rsid w:val="000E2AD9"/>
    <w:rsid w:val="000E42C9"/>
    <w:rsid w:val="000E472B"/>
    <w:rsid w:val="000E513F"/>
    <w:rsid w:val="000E7C6F"/>
    <w:rsid w:val="000F0628"/>
    <w:rsid w:val="000F2F67"/>
    <w:rsid w:val="000F4454"/>
    <w:rsid w:val="000F4646"/>
    <w:rsid w:val="00102882"/>
    <w:rsid w:val="0010435A"/>
    <w:rsid w:val="0010686C"/>
    <w:rsid w:val="00106F3E"/>
    <w:rsid w:val="001122E4"/>
    <w:rsid w:val="001139DF"/>
    <w:rsid w:val="00114C03"/>
    <w:rsid w:val="00122929"/>
    <w:rsid w:val="0012635B"/>
    <w:rsid w:val="00126708"/>
    <w:rsid w:val="0013120B"/>
    <w:rsid w:val="00132E67"/>
    <w:rsid w:val="00133FBF"/>
    <w:rsid w:val="00140CC6"/>
    <w:rsid w:val="001410D1"/>
    <w:rsid w:val="00142169"/>
    <w:rsid w:val="00144E9E"/>
    <w:rsid w:val="00146AB9"/>
    <w:rsid w:val="00146B5D"/>
    <w:rsid w:val="00147043"/>
    <w:rsid w:val="001473AB"/>
    <w:rsid w:val="00151F65"/>
    <w:rsid w:val="001522A7"/>
    <w:rsid w:val="00154848"/>
    <w:rsid w:val="00154B86"/>
    <w:rsid w:val="00154D95"/>
    <w:rsid w:val="00155E2B"/>
    <w:rsid w:val="001638B2"/>
    <w:rsid w:val="00164440"/>
    <w:rsid w:val="00167A0E"/>
    <w:rsid w:val="00172FDD"/>
    <w:rsid w:val="001760D9"/>
    <w:rsid w:val="001768AF"/>
    <w:rsid w:val="00176BDC"/>
    <w:rsid w:val="00177BF0"/>
    <w:rsid w:val="00180BA4"/>
    <w:rsid w:val="00184B17"/>
    <w:rsid w:val="00185081"/>
    <w:rsid w:val="00186EF9"/>
    <w:rsid w:val="001A2B1F"/>
    <w:rsid w:val="001A65B6"/>
    <w:rsid w:val="001C16D3"/>
    <w:rsid w:val="001C1787"/>
    <w:rsid w:val="001C3C23"/>
    <w:rsid w:val="001C5CB9"/>
    <w:rsid w:val="001C5E3E"/>
    <w:rsid w:val="001D7172"/>
    <w:rsid w:val="001D73C4"/>
    <w:rsid w:val="001E064B"/>
    <w:rsid w:val="001E07E0"/>
    <w:rsid w:val="001F2CCE"/>
    <w:rsid w:val="001F5A5B"/>
    <w:rsid w:val="001F6B91"/>
    <w:rsid w:val="001F6E37"/>
    <w:rsid w:val="00201991"/>
    <w:rsid w:val="00201A21"/>
    <w:rsid w:val="002031C5"/>
    <w:rsid w:val="00204AFF"/>
    <w:rsid w:val="00204CF9"/>
    <w:rsid w:val="002056EB"/>
    <w:rsid w:val="00206D73"/>
    <w:rsid w:val="00214DF2"/>
    <w:rsid w:val="00216F8E"/>
    <w:rsid w:val="00217B34"/>
    <w:rsid w:val="002218AB"/>
    <w:rsid w:val="00227513"/>
    <w:rsid w:val="00230853"/>
    <w:rsid w:val="0023192C"/>
    <w:rsid w:val="00232AAA"/>
    <w:rsid w:val="00233A29"/>
    <w:rsid w:val="00233DD3"/>
    <w:rsid w:val="002357EF"/>
    <w:rsid w:val="00235DEE"/>
    <w:rsid w:val="002435B1"/>
    <w:rsid w:val="00243AE7"/>
    <w:rsid w:val="0024582B"/>
    <w:rsid w:val="00250564"/>
    <w:rsid w:val="002512CB"/>
    <w:rsid w:val="002515B2"/>
    <w:rsid w:val="002545FE"/>
    <w:rsid w:val="00255D2D"/>
    <w:rsid w:val="00256C38"/>
    <w:rsid w:val="00263995"/>
    <w:rsid w:val="002703C7"/>
    <w:rsid w:val="00272052"/>
    <w:rsid w:val="00273657"/>
    <w:rsid w:val="00275F1F"/>
    <w:rsid w:val="00286137"/>
    <w:rsid w:val="00287E4C"/>
    <w:rsid w:val="0029097B"/>
    <w:rsid w:val="00292909"/>
    <w:rsid w:val="00293125"/>
    <w:rsid w:val="002931C1"/>
    <w:rsid w:val="00293C22"/>
    <w:rsid w:val="00293FEB"/>
    <w:rsid w:val="002960CC"/>
    <w:rsid w:val="002A61E1"/>
    <w:rsid w:val="002A67EB"/>
    <w:rsid w:val="002A7AF8"/>
    <w:rsid w:val="002B1366"/>
    <w:rsid w:val="002B2976"/>
    <w:rsid w:val="002B417C"/>
    <w:rsid w:val="002B5427"/>
    <w:rsid w:val="002B570C"/>
    <w:rsid w:val="002B5976"/>
    <w:rsid w:val="002C3633"/>
    <w:rsid w:val="002C39CA"/>
    <w:rsid w:val="002C55F7"/>
    <w:rsid w:val="002C5D3D"/>
    <w:rsid w:val="002C5FF8"/>
    <w:rsid w:val="002C6CA9"/>
    <w:rsid w:val="002D08CC"/>
    <w:rsid w:val="002D33A5"/>
    <w:rsid w:val="002E51E0"/>
    <w:rsid w:val="002E5482"/>
    <w:rsid w:val="002E5597"/>
    <w:rsid w:val="002E68AB"/>
    <w:rsid w:val="002E7005"/>
    <w:rsid w:val="002E7A3D"/>
    <w:rsid w:val="002F3CAF"/>
    <w:rsid w:val="002F5395"/>
    <w:rsid w:val="0030081D"/>
    <w:rsid w:val="00306713"/>
    <w:rsid w:val="003116D5"/>
    <w:rsid w:val="00312088"/>
    <w:rsid w:val="0031425D"/>
    <w:rsid w:val="00317021"/>
    <w:rsid w:val="003207C9"/>
    <w:rsid w:val="00321693"/>
    <w:rsid w:val="0032207D"/>
    <w:rsid w:val="00323395"/>
    <w:rsid w:val="003349D5"/>
    <w:rsid w:val="00344E71"/>
    <w:rsid w:val="003452A0"/>
    <w:rsid w:val="0035376F"/>
    <w:rsid w:val="00355EF5"/>
    <w:rsid w:val="00356F6D"/>
    <w:rsid w:val="00357D89"/>
    <w:rsid w:val="00360D11"/>
    <w:rsid w:val="003631B4"/>
    <w:rsid w:val="0036644B"/>
    <w:rsid w:val="00367A09"/>
    <w:rsid w:val="00370ED0"/>
    <w:rsid w:val="00373640"/>
    <w:rsid w:val="0037597C"/>
    <w:rsid w:val="00377219"/>
    <w:rsid w:val="003777C9"/>
    <w:rsid w:val="00380067"/>
    <w:rsid w:val="00380E6D"/>
    <w:rsid w:val="00385DB3"/>
    <w:rsid w:val="00387F5C"/>
    <w:rsid w:val="00390F00"/>
    <w:rsid w:val="00392884"/>
    <w:rsid w:val="00394A09"/>
    <w:rsid w:val="00394A1B"/>
    <w:rsid w:val="00396E9A"/>
    <w:rsid w:val="003A0591"/>
    <w:rsid w:val="003A3878"/>
    <w:rsid w:val="003A3916"/>
    <w:rsid w:val="003A3B48"/>
    <w:rsid w:val="003A3D6E"/>
    <w:rsid w:val="003A4C43"/>
    <w:rsid w:val="003A6412"/>
    <w:rsid w:val="003A79D4"/>
    <w:rsid w:val="003A7C57"/>
    <w:rsid w:val="003B1E57"/>
    <w:rsid w:val="003B27B9"/>
    <w:rsid w:val="003B44CA"/>
    <w:rsid w:val="003B7C6D"/>
    <w:rsid w:val="003C312C"/>
    <w:rsid w:val="003C5D66"/>
    <w:rsid w:val="003D270B"/>
    <w:rsid w:val="003D2795"/>
    <w:rsid w:val="003D76F0"/>
    <w:rsid w:val="003E13E0"/>
    <w:rsid w:val="003E3F19"/>
    <w:rsid w:val="003E41F4"/>
    <w:rsid w:val="003F01FB"/>
    <w:rsid w:val="003F0337"/>
    <w:rsid w:val="003F0FC5"/>
    <w:rsid w:val="003F1751"/>
    <w:rsid w:val="003F42A5"/>
    <w:rsid w:val="003F559E"/>
    <w:rsid w:val="003F5C8F"/>
    <w:rsid w:val="003F71FE"/>
    <w:rsid w:val="0040104F"/>
    <w:rsid w:val="00406588"/>
    <w:rsid w:val="00407D4D"/>
    <w:rsid w:val="0041017D"/>
    <w:rsid w:val="0041397D"/>
    <w:rsid w:val="0041630F"/>
    <w:rsid w:val="00420962"/>
    <w:rsid w:val="00422167"/>
    <w:rsid w:val="00424D56"/>
    <w:rsid w:val="0042585D"/>
    <w:rsid w:val="00425E45"/>
    <w:rsid w:val="00426107"/>
    <w:rsid w:val="00427053"/>
    <w:rsid w:val="004379AD"/>
    <w:rsid w:val="00450B0D"/>
    <w:rsid w:val="00451CC9"/>
    <w:rsid w:val="0045282E"/>
    <w:rsid w:val="0045300C"/>
    <w:rsid w:val="004558F8"/>
    <w:rsid w:val="00460230"/>
    <w:rsid w:val="00464898"/>
    <w:rsid w:val="00465200"/>
    <w:rsid w:val="004654C7"/>
    <w:rsid w:val="00466811"/>
    <w:rsid w:val="00471A7E"/>
    <w:rsid w:val="004773F2"/>
    <w:rsid w:val="00486BB5"/>
    <w:rsid w:val="004878EA"/>
    <w:rsid w:val="0049352E"/>
    <w:rsid w:val="00496DB0"/>
    <w:rsid w:val="00497C64"/>
    <w:rsid w:val="004A3398"/>
    <w:rsid w:val="004A44D4"/>
    <w:rsid w:val="004A45D9"/>
    <w:rsid w:val="004A559E"/>
    <w:rsid w:val="004A5A12"/>
    <w:rsid w:val="004A5B7A"/>
    <w:rsid w:val="004A7478"/>
    <w:rsid w:val="004B0A8D"/>
    <w:rsid w:val="004B16CC"/>
    <w:rsid w:val="004C125C"/>
    <w:rsid w:val="004C4419"/>
    <w:rsid w:val="004C46DA"/>
    <w:rsid w:val="004C716D"/>
    <w:rsid w:val="004D01E1"/>
    <w:rsid w:val="004D55AE"/>
    <w:rsid w:val="004D566B"/>
    <w:rsid w:val="004D6B06"/>
    <w:rsid w:val="004E0F36"/>
    <w:rsid w:val="004E382E"/>
    <w:rsid w:val="004E50DC"/>
    <w:rsid w:val="004E596C"/>
    <w:rsid w:val="004F069B"/>
    <w:rsid w:val="004F16BB"/>
    <w:rsid w:val="004F6AED"/>
    <w:rsid w:val="004F6F9D"/>
    <w:rsid w:val="005029A8"/>
    <w:rsid w:val="005134C5"/>
    <w:rsid w:val="00524E80"/>
    <w:rsid w:val="00525042"/>
    <w:rsid w:val="005254FA"/>
    <w:rsid w:val="00526C90"/>
    <w:rsid w:val="00531644"/>
    <w:rsid w:val="00531CC9"/>
    <w:rsid w:val="00531CE8"/>
    <w:rsid w:val="0053235F"/>
    <w:rsid w:val="00533CEB"/>
    <w:rsid w:val="005360EE"/>
    <w:rsid w:val="0053685D"/>
    <w:rsid w:val="005379AB"/>
    <w:rsid w:val="0054018C"/>
    <w:rsid w:val="005403CF"/>
    <w:rsid w:val="005424B0"/>
    <w:rsid w:val="005431DD"/>
    <w:rsid w:val="00545BE4"/>
    <w:rsid w:val="00547058"/>
    <w:rsid w:val="00551626"/>
    <w:rsid w:val="00552BEF"/>
    <w:rsid w:val="0055512C"/>
    <w:rsid w:val="0055539D"/>
    <w:rsid w:val="005601EF"/>
    <w:rsid w:val="005605A3"/>
    <w:rsid w:val="00560781"/>
    <w:rsid w:val="00563A75"/>
    <w:rsid w:val="00564791"/>
    <w:rsid w:val="00564CC2"/>
    <w:rsid w:val="0056569B"/>
    <w:rsid w:val="00570D59"/>
    <w:rsid w:val="005740AA"/>
    <w:rsid w:val="0058046D"/>
    <w:rsid w:val="00582C26"/>
    <w:rsid w:val="00584D84"/>
    <w:rsid w:val="00586CAA"/>
    <w:rsid w:val="0059005B"/>
    <w:rsid w:val="0059133E"/>
    <w:rsid w:val="0059355D"/>
    <w:rsid w:val="00593BA8"/>
    <w:rsid w:val="00595603"/>
    <w:rsid w:val="00596596"/>
    <w:rsid w:val="00596913"/>
    <w:rsid w:val="00597460"/>
    <w:rsid w:val="0059783D"/>
    <w:rsid w:val="005A0FBB"/>
    <w:rsid w:val="005A2227"/>
    <w:rsid w:val="005A283C"/>
    <w:rsid w:val="005B2EA1"/>
    <w:rsid w:val="005C2233"/>
    <w:rsid w:val="005C2AD4"/>
    <w:rsid w:val="005C2D64"/>
    <w:rsid w:val="005C4711"/>
    <w:rsid w:val="005C5B5A"/>
    <w:rsid w:val="005D0725"/>
    <w:rsid w:val="005D4790"/>
    <w:rsid w:val="005E090B"/>
    <w:rsid w:val="005E0A60"/>
    <w:rsid w:val="005E2496"/>
    <w:rsid w:val="005E25BC"/>
    <w:rsid w:val="005E3F0D"/>
    <w:rsid w:val="005E5208"/>
    <w:rsid w:val="005F0DA4"/>
    <w:rsid w:val="005F63C7"/>
    <w:rsid w:val="00602643"/>
    <w:rsid w:val="00603D22"/>
    <w:rsid w:val="00605506"/>
    <w:rsid w:val="00611AE4"/>
    <w:rsid w:val="006176D3"/>
    <w:rsid w:val="00622866"/>
    <w:rsid w:val="00626295"/>
    <w:rsid w:val="00626622"/>
    <w:rsid w:val="00627512"/>
    <w:rsid w:val="00627845"/>
    <w:rsid w:val="0063168A"/>
    <w:rsid w:val="006319AC"/>
    <w:rsid w:val="00633029"/>
    <w:rsid w:val="006371E9"/>
    <w:rsid w:val="0064157A"/>
    <w:rsid w:val="00641B6C"/>
    <w:rsid w:val="0064282B"/>
    <w:rsid w:val="0064532A"/>
    <w:rsid w:val="006454A4"/>
    <w:rsid w:val="00647236"/>
    <w:rsid w:val="0065068B"/>
    <w:rsid w:val="006539BE"/>
    <w:rsid w:val="006576AB"/>
    <w:rsid w:val="006577BB"/>
    <w:rsid w:val="0065786C"/>
    <w:rsid w:val="006601EA"/>
    <w:rsid w:val="00665C60"/>
    <w:rsid w:val="00665EF1"/>
    <w:rsid w:val="006674A5"/>
    <w:rsid w:val="006703EE"/>
    <w:rsid w:val="006703F8"/>
    <w:rsid w:val="00671064"/>
    <w:rsid w:val="00671780"/>
    <w:rsid w:val="006803F2"/>
    <w:rsid w:val="00680BF7"/>
    <w:rsid w:val="00680EFD"/>
    <w:rsid w:val="0069105B"/>
    <w:rsid w:val="0069332E"/>
    <w:rsid w:val="006963B7"/>
    <w:rsid w:val="00697B69"/>
    <w:rsid w:val="006A05EC"/>
    <w:rsid w:val="006A343A"/>
    <w:rsid w:val="006B71F1"/>
    <w:rsid w:val="006B791D"/>
    <w:rsid w:val="006C01B7"/>
    <w:rsid w:val="006C087D"/>
    <w:rsid w:val="006C0DEE"/>
    <w:rsid w:val="006C0FC5"/>
    <w:rsid w:val="006C10C7"/>
    <w:rsid w:val="006C3F22"/>
    <w:rsid w:val="006C4597"/>
    <w:rsid w:val="006C6EF3"/>
    <w:rsid w:val="006D3C74"/>
    <w:rsid w:val="006D43C5"/>
    <w:rsid w:val="006D53D1"/>
    <w:rsid w:val="006D7668"/>
    <w:rsid w:val="006D7F0F"/>
    <w:rsid w:val="006E1542"/>
    <w:rsid w:val="006F059D"/>
    <w:rsid w:val="006F21E3"/>
    <w:rsid w:val="006F2BF6"/>
    <w:rsid w:val="006F54EB"/>
    <w:rsid w:val="006F6978"/>
    <w:rsid w:val="006F6C46"/>
    <w:rsid w:val="00700BCE"/>
    <w:rsid w:val="00701BE6"/>
    <w:rsid w:val="0070227D"/>
    <w:rsid w:val="00702DE6"/>
    <w:rsid w:val="00705BB6"/>
    <w:rsid w:val="00705DBE"/>
    <w:rsid w:val="0070675F"/>
    <w:rsid w:val="00706BD4"/>
    <w:rsid w:val="007077FD"/>
    <w:rsid w:val="00707B88"/>
    <w:rsid w:val="00713D12"/>
    <w:rsid w:val="0071417C"/>
    <w:rsid w:val="00715997"/>
    <w:rsid w:val="00717BC4"/>
    <w:rsid w:val="00720519"/>
    <w:rsid w:val="00725029"/>
    <w:rsid w:val="00726F34"/>
    <w:rsid w:val="00727FB3"/>
    <w:rsid w:val="00732D23"/>
    <w:rsid w:val="0073544C"/>
    <w:rsid w:val="0073683A"/>
    <w:rsid w:val="00737516"/>
    <w:rsid w:val="00737ECE"/>
    <w:rsid w:val="00740266"/>
    <w:rsid w:val="00745C2E"/>
    <w:rsid w:val="007515DC"/>
    <w:rsid w:val="00752E93"/>
    <w:rsid w:val="007556D8"/>
    <w:rsid w:val="00764D9B"/>
    <w:rsid w:val="007666A6"/>
    <w:rsid w:val="0076676E"/>
    <w:rsid w:val="00771417"/>
    <w:rsid w:val="00771757"/>
    <w:rsid w:val="00771F41"/>
    <w:rsid w:val="00772255"/>
    <w:rsid w:val="007731C4"/>
    <w:rsid w:val="00774591"/>
    <w:rsid w:val="00776D09"/>
    <w:rsid w:val="007779F6"/>
    <w:rsid w:val="00780142"/>
    <w:rsid w:val="00782D53"/>
    <w:rsid w:val="00783F5D"/>
    <w:rsid w:val="00792B9D"/>
    <w:rsid w:val="007972EA"/>
    <w:rsid w:val="007A0A46"/>
    <w:rsid w:val="007A4151"/>
    <w:rsid w:val="007A69CD"/>
    <w:rsid w:val="007A7224"/>
    <w:rsid w:val="007B4166"/>
    <w:rsid w:val="007B7665"/>
    <w:rsid w:val="007C366B"/>
    <w:rsid w:val="007C6F57"/>
    <w:rsid w:val="007D7546"/>
    <w:rsid w:val="007D7A76"/>
    <w:rsid w:val="007E12D8"/>
    <w:rsid w:val="007E24C8"/>
    <w:rsid w:val="007E3610"/>
    <w:rsid w:val="007E5384"/>
    <w:rsid w:val="007E7C0D"/>
    <w:rsid w:val="007E7CAE"/>
    <w:rsid w:val="007F6B47"/>
    <w:rsid w:val="00800B7C"/>
    <w:rsid w:val="00801B59"/>
    <w:rsid w:val="00804411"/>
    <w:rsid w:val="00810B8F"/>
    <w:rsid w:val="00815546"/>
    <w:rsid w:val="00817E58"/>
    <w:rsid w:val="00820104"/>
    <w:rsid w:val="00822B6A"/>
    <w:rsid w:val="00823AFF"/>
    <w:rsid w:val="00823CEF"/>
    <w:rsid w:val="00824160"/>
    <w:rsid w:val="0082439B"/>
    <w:rsid w:val="00824CD7"/>
    <w:rsid w:val="00826049"/>
    <w:rsid w:val="00834558"/>
    <w:rsid w:val="00836CB2"/>
    <w:rsid w:val="00837683"/>
    <w:rsid w:val="008432CC"/>
    <w:rsid w:val="008454E0"/>
    <w:rsid w:val="008456EE"/>
    <w:rsid w:val="00851967"/>
    <w:rsid w:val="00852C37"/>
    <w:rsid w:val="00853B51"/>
    <w:rsid w:val="00854431"/>
    <w:rsid w:val="0085686A"/>
    <w:rsid w:val="00857846"/>
    <w:rsid w:val="00860184"/>
    <w:rsid w:val="00861347"/>
    <w:rsid w:val="008618B9"/>
    <w:rsid w:val="00862003"/>
    <w:rsid w:val="008621E8"/>
    <w:rsid w:val="0086523D"/>
    <w:rsid w:val="008665D2"/>
    <w:rsid w:val="0086663F"/>
    <w:rsid w:val="0087107E"/>
    <w:rsid w:val="00881164"/>
    <w:rsid w:val="008819E5"/>
    <w:rsid w:val="00882187"/>
    <w:rsid w:val="008821B1"/>
    <w:rsid w:val="00883E4F"/>
    <w:rsid w:val="008875E7"/>
    <w:rsid w:val="00890B78"/>
    <w:rsid w:val="00896EE5"/>
    <w:rsid w:val="008A0FE2"/>
    <w:rsid w:val="008A16E6"/>
    <w:rsid w:val="008A375E"/>
    <w:rsid w:val="008A3CE1"/>
    <w:rsid w:val="008A49F2"/>
    <w:rsid w:val="008A4B7D"/>
    <w:rsid w:val="008A62C2"/>
    <w:rsid w:val="008C19CC"/>
    <w:rsid w:val="008C5502"/>
    <w:rsid w:val="008C60DE"/>
    <w:rsid w:val="008C623F"/>
    <w:rsid w:val="008C6DFC"/>
    <w:rsid w:val="008D2011"/>
    <w:rsid w:val="008D5C8E"/>
    <w:rsid w:val="008E0900"/>
    <w:rsid w:val="008E4FD7"/>
    <w:rsid w:val="008E5AE6"/>
    <w:rsid w:val="008E5AE8"/>
    <w:rsid w:val="008F186C"/>
    <w:rsid w:val="009002C8"/>
    <w:rsid w:val="009004EB"/>
    <w:rsid w:val="00904791"/>
    <w:rsid w:val="00910677"/>
    <w:rsid w:val="00910E2E"/>
    <w:rsid w:val="0091280C"/>
    <w:rsid w:val="00917446"/>
    <w:rsid w:val="00920CD5"/>
    <w:rsid w:val="00920E31"/>
    <w:rsid w:val="00922C5F"/>
    <w:rsid w:val="0092309A"/>
    <w:rsid w:val="00925655"/>
    <w:rsid w:val="00925C8D"/>
    <w:rsid w:val="00930814"/>
    <w:rsid w:val="009323E0"/>
    <w:rsid w:val="00933B5C"/>
    <w:rsid w:val="00934342"/>
    <w:rsid w:val="00934E4C"/>
    <w:rsid w:val="00935040"/>
    <w:rsid w:val="00936660"/>
    <w:rsid w:val="0093798F"/>
    <w:rsid w:val="00946868"/>
    <w:rsid w:val="00953C54"/>
    <w:rsid w:val="00962417"/>
    <w:rsid w:val="0096314D"/>
    <w:rsid w:val="00966139"/>
    <w:rsid w:val="009672FE"/>
    <w:rsid w:val="00972438"/>
    <w:rsid w:val="009728AA"/>
    <w:rsid w:val="0097795C"/>
    <w:rsid w:val="00983F35"/>
    <w:rsid w:val="00984CAF"/>
    <w:rsid w:val="00992670"/>
    <w:rsid w:val="00993D07"/>
    <w:rsid w:val="009943FB"/>
    <w:rsid w:val="0099672C"/>
    <w:rsid w:val="00996A90"/>
    <w:rsid w:val="009976CC"/>
    <w:rsid w:val="009A15C3"/>
    <w:rsid w:val="009A215B"/>
    <w:rsid w:val="009A36BA"/>
    <w:rsid w:val="009B11B8"/>
    <w:rsid w:val="009B140E"/>
    <w:rsid w:val="009B2DB7"/>
    <w:rsid w:val="009B5ED8"/>
    <w:rsid w:val="009B5F47"/>
    <w:rsid w:val="009B79E1"/>
    <w:rsid w:val="009C0EFA"/>
    <w:rsid w:val="009C1062"/>
    <w:rsid w:val="009C3709"/>
    <w:rsid w:val="009C40E5"/>
    <w:rsid w:val="009C4AAE"/>
    <w:rsid w:val="009C65E0"/>
    <w:rsid w:val="009C764C"/>
    <w:rsid w:val="009D3744"/>
    <w:rsid w:val="009D502E"/>
    <w:rsid w:val="009D76FC"/>
    <w:rsid w:val="009E1F43"/>
    <w:rsid w:val="009E55BA"/>
    <w:rsid w:val="009E584C"/>
    <w:rsid w:val="009E6B13"/>
    <w:rsid w:val="009E7B55"/>
    <w:rsid w:val="009F00FC"/>
    <w:rsid w:val="009F26F1"/>
    <w:rsid w:val="009F5004"/>
    <w:rsid w:val="009F5837"/>
    <w:rsid w:val="00A00563"/>
    <w:rsid w:val="00A02695"/>
    <w:rsid w:val="00A048C0"/>
    <w:rsid w:val="00A068A1"/>
    <w:rsid w:val="00A167A6"/>
    <w:rsid w:val="00A17CF8"/>
    <w:rsid w:val="00A25169"/>
    <w:rsid w:val="00A253C1"/>
    <w:rsid w:val="00A26264"/>
    <w:rsid w:val="00A27B90"/>
    <w:rsid w:val="00A30A2F"/>
    <w:rsid w:val="00A30AE9"/>
    <w:rsid w:val="00A32E7C"/>
    <w:rsid w:val="00A330C0"/>
    <w:rsid w:val="00A41533"/>
    <w:rsid w:val="00A41960"/>
    <w:rsid w:val="00A42171"/>
    <w:rsid w:val="00A510D3"/>
    <w:rsid w:val="00A5294C"/>
    <w:rsid w:val="00A574EE"/>
    <w:rsid w:val="00A61DFB"/>
    <w:rsid w:val="00A62EF2"/>
    <w:rsid w:val="00A63BDB"/>
    <w:rsid w:val="00A65393"/>
    <w:rsid w:val="00A710B5"/>
    <w:rsid w:val="00A74A46"/>
    <w:rsid w:val="00A8150C"/>
    <w:rsid w:val="00A8442A"/>
    <w:rsid w:val="00A92460"/>
    <w:rsid w:val="00A92CDB"/>
    <w:rsid w:val="00A93963"/>
    <w:rsid w:val="00AA001A"/>
    <w:rsid w:val="00AA133D"/>
    <w:rsid w:val="00AA159E"/>
    <w:rsid w:val="00AA43BA"/>
    <w:rsid w:val="00AA5249"/>
    <w:rsid w:val="00AA770E"/>
    <w:rsid w:val="00AB074C"/>
    <w:rsid w:val="00AB0F8E"/>
    <w:rsid w:val="00AB2385"/>
    <w:rsid w:val="00AB4179"/>
    <w:rsid w:val="00AB446B"/>
    <w:rsid w:val="00AB6CF7"/>
    <w:rsid w:val="00AB6E22"/>
    <w:rsid w:val="00AB721F"/>
    <w:rsid w:val="00AC2284"/>
    <w:rsid w:val="00AC361E"/>
    <w:rsid w:val="00AC4A25"/>
    <w:rsid w:val="00AC5253"/>
    <w:rsid w:val="00AC57AF"/>
    <w:rsid w:val="00AD355D"/>
    <w:rsid w:val="00AE000A"/>
    <w:rsid w:val="00AE0728"/>
    <w:rsid w:val="00AE3EE1"/>
    <w:rsid w:val="00AE48A4"/>
    <w:rsid w:val="00AE49FE"/>
    <w:rsid w:val="00AF043B"/>
    <w:rsid w:val="00AF2807"/>
    <w:rsid w:val="00AF47BB"/>
    <w:rsid w:val="00AF5F8F"/>
    <w:rsid w:val="00B00E63"/>
    <w:rsid w:val="00B016A2"/>
    <w:rsid w:val="00B02FF9"/>
    <w:rsid w:val="00B07A26"/>
    <w:rsid w:val="00B125A4"/>
    <w:rsid w:val="00B12710"/>
    <w:rsid w:val="00B176BC"/>
    <w:rsid w:val="00B2016A"/>
    <w:rsid w:val="00B23DDF"/>
    <w:rsid w:val="00B31265"/>
    <w:rsid w:val="00B33BBA"/>
    <w:rsid w:val="00B35DB8"/>
    <w:rsid w:val="00B37F2A"/>
    <w:rsid w:val="00B409A0"/>
    <w:rsid w:val="00B4351A"/>
    <w:rsid w:val="00B445B8"/>
    <w:rsid w:val="00B46ED9"/>
    <w:rsid w:val="00B50F29"/>
    <w:rsid w:val="00B557DA"/>
    <w:rsid w:val="00B55AEB"/>
    <w:rsid w:val="00B5620A"/>
    <w:rsid w:val="00B61666"/>
    <w:rsid w:val="00B6464C"/>
    <w:rsid w:val="00B6515D"/>
    <w:rsid w:val="00B65588"/>
    <w:rsid w:val="00B66285"/>
    <w:rsid w:val="00B66829"/>
    <w:rsid w:val="00B6693D"/>
    <w:rsid w:val="00B6747C"/>
    <w:rsid w:val="00B70585"/>
    <w:rsid w:val="00B71305"/>
    <w:rsid w:val="00B75DF4"/>
    <w:rsid w:val="00B764B1"/>
    <w:rsid w:val="00B81B73"/>
    <w:rsid w:val="00B82B91"/>
    <w:rsid w:val="00B838BD"/>
    <w:rsid w:val="00B83AAB"/>
    <w:rsid w:val="00B84B49"/>
    <w:rsid w:val="00B84C7F"/>
    <w:rsid w:val="00B855D1"/>
    <w:rsid w:val="00B85B0A"/>
    <w:rsid w:val="00B862DD"/>
    <w:rsid w:val="00B8746A"/>
    <w:rsid w:val="00B90E98"/>
    <w:rsid w:val="00B94351"/>
    <w:rsid w:val="00B95332"/>
    <w:rsid w:val="00B975DE"/>
    <w:rsid w:val="00BA191A"/>
    <w:rsid w:val="00BA5781"/>
    <w:rsid w:val="00BA7144"/>
    <w:rsid w:val="00BA7B81"/>
    <w:rsid w:val="00BB0319"/>
    <w:rsid w:val="00BB0577"/>
    <w:rsid w:val="00BB3ABC"/>
    <w:rsid w:val="00BB4DE9"/>
    <w:rsid w:val="00BB59CF"/>
    <w:rsid w:val="00BB69AF"/>
    <w:rsid w:val="00BB774C"/>
    <w:rsid w:val="00BC1B75"/>
    <w:rsid w:val="00BC3B3F"/>
    <w:rsid w:val="00BC3BB2"/>
    <w:rsid w:val="00BC7861"/>
    <w:rsid w:val="00BD1192"/>
    <w:rsid w:val="00BD13D5"/>
    <w:rsid w:val="00BD4B8F"/>
    <w:rsid w:val="00BD5C9C"/>
    <w:rsid w:val="00BE00A7"/>
    <w:rsid w:val="00BE701A"/>
    <w:rsid w:val="00BF2861"/>
    <w:rsid w:val="00BF3E7C"/>
    <w:rsid w:val="00BF4A03"/>
    <w:rsid w:val="00BF599D"/>
    <w:rsid w:val="00C00684"/>
    <w:rsid w:val="00C00E7B"/>
    <w:rsid w:val="00C052D9"/>
    <w:rsid w:val="00C10426"/>
    <w:rsid w:val="00C10FED"/>
    <w:rsid w:val="00C15327"/>
    <w:rsid w:val="00C2288C"/>
    <w:rsid w:val="00C231C3"/>
    <w:rsid w:val="00C248AA"/>
    <w:rsid w:val="00C33B6B"/>
    <w:rsid w:val="00C34C3D"/>
    <w:rsid w:val="00C36DB1"/>
    <w:rsid w:val="00C40FDC"/>
    <w:rsid w:val="00C428ED"/>
    <w:rsid w:val="00C44047"/>
    <w:rsid w:val="00C46531"/>
    <w:rsid w:val="00C46F1E"/>
    <w:rsid w:val="00C47042"/>
    <w:rsid w:val="00C5026B"/>
    <w:rsid w:val="00C5083B"/>
    <w:rsid w:val="00C5332C"/>
    <w:rsid w:val="00C55E2F"/>
    <w:rsid w:val="00C6132F"/>
    <w:rsid w:val="00C62D46"/>
    <w:rsid w:val="00C653F7"/>
    <w:rsid w:val="00C661DA"/>
    <w:rsid w:val="00C706CB"/>
    <w:rsid w:val="00C70CC0"/>
    <w:rsid w:val="00C71291"/>
    <w:rsid w:val="00C715D6"/>
    <w:rsid w:val="00C72491"/>
    <w:rsid w:val="00C767C0"/>
    <w:rsid w:val="00C83670"/>
    <w:rsid w:val="00C86C2F"/>
    <w:rsid w:val="00C87EEA"/>
    <w:rsid w:val="00C92C05"/>
    <w:rsid w:val="00C9343B"/>
    <w:rsid w:val="00C94A41"/>
    <w:rsid w:val="00C955D3"/>
    <w:rsid w:val="00CA2FBC"/>
    <w:rsid w:val="00CA4BF7"/>
    <w:rsid w:val="00CA62D3"/>
    <w:rsid w:val="00CB4D93"/>
    <w:rsid w:val="00CC506E"/>
    <w:rsid w:val="00CC6E63"/>
    <w:rsid w:val="00CD1EBD"/>
    <w:rsid w:val="00CE2A53"/>
    <w:rsid w:val="00CF3639"/>
    <w:rsid w:val="00CF3D8E"/>
    <w:rsid w:val="00CF3E36"/>
    <w:rsid w:val="00CF41EB"/>
    <w:rsid w:val="00CF47E2"/>
    <w:rsid w:val="00CF7F7A"/>
    <w:rsid w:val="00D008A7"/>
    <w:rsid w:val="00D01ACA"/>
    <w:rsid w:val="00D032C2"/>
    <w:rsid w:val="00D034FA"/>
    <w:rsid w:val="00D056AE"/>
    <w:rsid w:val="00D06FE7"/>
    <w:rsid w:val="00D13079"/>
    <w:rsid w:val="00D157D0"/>
    <w:rsid w:val="00D15A0A"/>
    <w:rsid w:val="00D20599"/>
    <w:rsid w:val="00D21DDB"/>
    <w:rsid w:val="00D23DBF"/>
    <w:rsid w:val="00D27E31"/>
    <w:rsid w:val="00D301F8"/>
    <w:rsid w:val="00D361A2"/>
    <w:rsid w:val="00D46623"/>
    <w:rsid w:val="00D47A08"/>
    <w:rsid w:val="00D50E0E"/>
    <w:rsid w:val="00D55CC1"/>
    <w:rsid w:val="00D55F25"/>
    <w:rsid w:val="00D57CF6"/>
    <w:rsid w:val="00D6080E"/>
    <w:rsid w:val="00D60E29"/>
    <w:rsid w:val="00D6296E"/>
    <w:rsid w:val="00D63F56"/>
    <w:rsid w:val="00D65716"/>
    <w:rsid w:val="00D664A3"/>
    <w:rsid w:val="00D70586"/>
    <w:rsid w:val="00D709F3"/>
    <w:rsid w:val="00D72FFE"/>
    <w:rsid w:val="00D76A5F"/>
    <w:rsid w:val="00D76E23"/>
    <w:rsid w:val="00D773F8"/>
    <w:rsid w:val="00D80450"/>
    <w:rsid w:val="00D806C8"/>
    <w:rsid w:val="00D85DBF"/>
    <w:rsid w:val="00D873F2"/>
    <w:rsid w:val="00D87AC4"/>
    <w:rsid w:val="00D87C83"/>
    <w:rsid w:val="00D926C4"/>
    <w:rsid w:val="00D93D80"/>
    <w:rsid w:val="00D95345"/>
    <w:rsid w:val="00D97127"/>
    <w:rsid w:val="00D9720F"/>
    <w:rsid w:val="00DA6C00"/>
    <w:rsid w:val="00DB36E4"/>
    <w:rsid w:val="00DB38C2"/>
    <w:rsid w:val="00DB3C93"/>
    <w:rsid w:val="00DB463C"/>
    <w:rsid w:val="00DB4C5E"/>
    <w:rsid w:val="00DB4E09"/>
    <w:rsid w:val="00DC3412"/>
    <w:rsid w:val="00DC465E"/>
    <w:rsid w:val="00DC5AD8"/>
    <w:rsid w:val="00DC5B29"/>
    <w:rsid w:val="00DC6522"/>
    <w:rsid w:val="00DC6C17"/>
    <w:rsid w:val="00DC73CB"/>
    <w:rsid w:val="00DD4EAE"/>
    <w:rsid w:val="00DD7B11"/>
    <w:rsid w:val="00DE028F"/>
    <w:rsid w:val="00DE402A"/>
    <w:rsid w:val="00DE6079"/>
    <w:rsid w:val="00DE6294"/>
    <w:rsid w:val="00DE6E03"/>
    <w:rsid w:val="00DF0B84"/>
    <w:rsid w:val="00DF1A00"/>
    <w:rsid w:val="00DF50AF"/>
    <w:rsid w:val="00E00139"/>
    <w:rsid w:val="00E05052"/>
    <w:rsid w:val="00E057CC"/>
    <w:rsid w:val="00E06678"/>
    <w:rsid w:val="00E077B7"/>
    <w:rsid w:val="00E07B3A"/>
    <w:rsid w:val="00E136BB"/>
    <w:rsid w:val="00E20929"/>
    <w:rsid w:val="00E259D3"/>
    <w:rsid w:val="00E26D97"/>
    <w:rsid w:val="00E329AD"/>
    <w:rsid w:val="00E36605"/>
    <w:rsid w:val="00E42216"/>
    <w:rsid w:val="00E425CE"/>
    <w:rsid w:val="00E44B16"/>
    <w:rsid w:val="00E44E9D"/>
    <w:rsid w:val="00E45DA9"/>
    <w:rsid w:val="00E46098"/>
    <w:rsid w:val="00E4655F"/>
    <w:rsid w:val="00E4764F"/>
    <w:rsid w:val="00E506C1"/>
    <w:rsid w:val="00E50F8E"/>
    <w:rsid w:val="00E54502"/>
    <w:rsid w:val="00E57A58"/>
    <w:rsid w:val="00E615F4"/>
    <w:rsid w:val="00E659DE"/>
    <w:rsid w:val="00E72167"/>
    <w:rsid w:val="00E7420E"/>
    <w:rsid w:val="00E766BA"/>
    <w:rsid w:val="00E812DC"/>
    <w:rsid w:val="00E87BB9"/>
    <w:rsid w:val="00E9139A"/>
    <w:rsid w:val="00E91B89"/>
    <w:rsid w:val="00EA2ADD"/>
    <w:rsid w:val="00EA79B3"/>
    <w:rsid w:val="00EA7DD7"/>
    <w:rsid w:val="00EB13C0"/>
    <w:rsid w:val="00EB3EBE"/>
    <w:rsid w:val="00EC2E1F"/>
    <w:rsid w:val="00EC34D8"/>
    <w:rsid w:val="00EC3EBA"/>
    <w:rsid w:val="00EC5416"/>
    <w:rsid w:val="00ED016C"/>
    <w:rsid w:val="00ED257D"/>
    <w:rsid w:val="00ED26BD"/>
    <w:rsid w:val="00ED27A0"/>
    <w:rsid w:val="00ED5BCE"/>
    <w:rsid w:val="00EE309F"/>
    <w:rsid w:val="00EE7951"/>
    <w:rsid w:val="00EF0962"/>
    <w:rsid w:val="00EF5AEF"/>
    <w:rsid w:val="00EF5B74"/>
    <w:rsid w:val="00EF6F3F"/>
    <w:rsid w:val="00F00056"/>
    <w:rsid w:val="00F006B3"/>
    <w:rsid w:val="00F015B1"/>
    <w:rsid w:val="00F027B6"/>
    <w:rsid w:val="00F03FC2"/>
    <w:rsid w:val="00F103A4"/>
    <w:rsid w:val="00F14650"/>
    <w:rsid w:val="00F21618"/>
    <w:rsid w:val="00F30526"/>
    <w:rsid w:val="00F32085"/>
    <w:rsid w:val="00F33533"/>
    <w:rsid w:val="00F33A3A"/>
    <w:rsid w:val="00F34872"/>
    <w:rsid w:val="00F40ECA"/>
    <w:rsid w:val="00F43119"/>
    <w:rsid w:val="00F4352D"/>
    <w:rsid w:val="00F457EE"/>
    <w:rsid w:val="00F46FCF"/>
    <w:rsid w:val="00F474FA"/>
    <w:rsid w:val="00F54A1C"/>
    <w:rsid w:val="00F55206"/>
    <w:rsid w:val="00F55E60"/>
    <w:rsid w:val="00F57646"/>
    <w:rsid w:val="00F6033E"/>
    <w:rsid w:val="00F60ED7"/>
    <w:rsid w:val="00F6288D"/>
    <w:rsid w:val="00F62C1A"/>
    <w:rsid w:val="00F6499E"/>
    <w:rsid w:val="00F67887"/>
    <w:rsid w:val="00F70B4F"/>
    <w:rsid w:val="00F71575"/>
    <w:rsid w:val="00F7187B"/>
    <w:rsid w:val="00F71BA7"/>
    <w:rsid w:val="00F7505C"/>
    <w:rsid w:val="00F7618A"/>
    <w:rsid w:val="00F84E0C"/>
    <w:rsid w:val="00F877C4"/>
    <w:rsid w:val="00F905AA"/>
    <w:rsid w:val="00F91426"/>
    <w:rsid w:val="00FA05C6"/>
    <w:rsid w:val="00FA0E25"/>
    <w:rsid w:val="00FA13D2"/>
    <w:rsid w:val="00FA26A7"/>
    <w:rsid w:val="00FA2DA1"/>
    <w:rsid w:val="00FA4FFD"/>
    <w:rsid w:val="00FA5BFE"/>
    <w:rsid w:val="00FA671C"/>
    <w:rsid w:val="00FA6B2F"/>
    <w:rsid w:val="00FB061B"/>
    <w:rsid w:val="00FB3A7A"/>
    <w:rsid w:val="00FB4208"/>
    <w:rsid w:val="00FB4407"/>
    <w:rsid w:val="00FB4780"/>
    <w:rsid w:val="00FC3B62"/>
    <w:rsid w:val="00FC76C2"/>
    <w:rsid w:val="00FC7C4F"/>
    <w:rsid w:val="00FE2610"/>
    <w:rsid w:val="00FE2C3E"/>
    <w:rsid w:val="00FF2115"/>
    <w:rsid w:val="00FF322E"/>
    <w:rsid w:val="00FF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0616449"/>
  <w15:docId w15:val="{E8EA8C42-E97B-4600-8717-BBBBC3F64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05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B71F1"/>
    <w:pPr>
      <w:keepNext/>
      <w:jc w:val="center"/>
      <w:outlineLvl w:val="0"/>
    </w:pPr>
    <w:rPr>
      <w:rFonts w:ascii="Arial" w:hAnsi="Arial" w:cs="Arial"/>
      <w:b/>
      <w:sz w:val="32"/>
      <w:szCs w:val="32"/>
    </w:rPr>
  </w:style>
  <w:style w:type="paragraph" w:styleId="Heading2">
    <w:name w:val="heading 2"/>
    <w:basedOn w:val="Normal"/>
    <w:next w:val="Normal"/>
    <w:qFormat/>
    <w:rsid w:val="006B71F1"/>
    <w:pPr>
      <w:keepNext/>
      <w:jc w:val="center"/>
      <w:outlineLvl w:val="1"/>
    </w:pPr>
    <w:rPr>
      <w:rFonts w:ascii="Arial" w:hAnsi="Arial" w:cs="Arial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B71F1"/>
    <w:pPr>
      <w:jc w:val="center"/>
    </w:pPr>
    <w:rPr>
      <w:rFonts w:ascii="Arial" w:hAnsi="Arial" w:cs="Arial"/>
      <w:bCs/>
      <w:sz w:val="28"/>
      <w:szCs w:val="32"/>
    </w:rPr>
  </w:style>
  <w:style w:type="paragraph" w:styleId="BodyTextIndent">
    <w:name w:val="Body Text Indent"/>
    <w:basedOn w:val="Normal"/>
    <w:rsid w:val="006B71F1"/>
    <w:pPr>
      <w:ind w:left="720"/>
      <w:jc w:val="both"/>
    </w:pPr>
    <w:rPr>
      <w:rFonts w:ascii="Arial" w:hAnsi="Arial" w:cs="Arial"/>
      <w:bCs/>
      <w:sz w:val="22"/>
      <w:szCs w:val="28"/>
    </w:rPr>
  </w:style>
  <w:style w:type="paragraph" w:styleId="BodyText">
    <w:name w:val="Body Text"/>
    <w:basedOn w:val="Normal"/>
    <w:rsid w:val="006B71F1"/>
    <w:pPr>
      <w:jc w:val="both"/>
    </w:pPr>
    <w:rPr>
      <w:rFonts w:ascii="Arial" w:hAnsi="Arial" w:cs="Arial"/>
      <w:sz w:val="22"/>
      <w:szCs w:val="22"/>
    </w:rPr>
  </w:style>
  <w:style w:type="paragraph" w:styleId="Footer">
    <w:name w:val="footer"/>
    <w:basedOn w:val="Normal"/>
    <w:rsid w:val="006B71F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B71F1"/>
  </w:style>
  <w:style w:type="paragraph" w:styleId="TOC2">
    <w:name w:val="toc 2"/>
    <w:basedOn w:val="Normal"/>
    <w:next w:val="Normal"/>
    <w:autoRedefine/>
    <w:uiPriority w:val="39"/>
    <w:rsid w:val="004F6F9D"/>
    <w:pPr>
      <w:tabs>
        <w:tab w:val="left" w:pos="720"/>
        <w:tab w:val="right" w:leader="dot" w:pos="8303"/>
      </w:tabs>
      <w:ind w:left="240"/>
    </w:pPr>
  </w:style>
  <w:style w:type="paragraph" w:styleId="TOC1">
    <w:name w:val="toc 1"/>
    <w:basedOn w:val="Normal"/>
    <w:next w:val="Normal"/>
    <w:autoRedefine/>
    <w:uiPriority w:val="39"/>
    <w:rsid w:val="00EF0962"/>
  </w:style>
  <w:style w:type="character" w:styleId="Hyperlink">
    <w:name w:val="Hyperlink"/>
    <w:uiPriority w:val="99"/>
    <w:rsid w:val="00EF0962"/>
    <w:rPr>
      <w:color w:val="0000FF"/>
      <w:u w:val="single"/>
    </w:rPr>
  </w:style>
  <w:style w:type="paragraph" w:styleId="BalloonText">
    <w:name w:val="Balloon Text"/>
    <w:basedOn w:val="Normal"/>
    <w:semiHidden/>
    <w:rsid w:val="006B71F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1E07E0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sid w:val="00CD1EBD"/>
    <w:rPr>
      <w:sz w:val="16"/>
      <w:szCs w:val="16"/>
    </w:rPr>
  </w:style>
  <w:style w:type="paragraph" w:styleId="CommentText">
    <w:name w:val="annotation text"/>
    <w:basedOn w:val="Normal"/>
    <w:semiHidden/>
    <w:rsid w:val="00CD1EB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D1EBD"/>
    <w:rPr>
      <w:b/>
      <w:bCs/>
    </w:rPr>
  </w:style>
  <w:style w:type="paragraph" w:styleId="FootnoteText">
    <w:name w:val="footnote text"/>
    <w:basedOn w:val="Normal"/>
    <w:semiHidden/>
    <w:rsid w:val="00CF7F7A"/>
    <w:pPr>
      <w:widowControl w:val="0"/>
    </w:pPr>
    <w:rPr>
      <w:snapToGrid w:val="0"/>
      <w:sz w:val="20"/>
      <w:szCs w:val="20"/>
    </w:rPr>
  </w:style>
  <w:style w:type="character" w:styleId="FootnoteReference">
    <w:name w:val="footnote reference"/>
    <w:semiHidden/>
    <w:rsid w:val="00CF7F7A"/>
    <w:rPr>
      <w:vertAlign w:val="superscript"/>
    </w:rPr>
  </w:style>
  <w:style w:type="paragraph" w:styleId="NormalWeb">
    <w:name w:val="Normal (Web)"/>
    <w:basedOn w:val="Normal"/>
    <w:uiPriority w:val="99"/>
    <w:unhideWhenUsed/>
    <w:rsid w:val="00D361A2"/>
    <w:pPr>
      <w:spacing w:before="100" w:beforeAutospacing="1" w:after="100" w:afterAutospacing="1"/>
    </w:pPr>
  </w:style>
  <w:style w:type="paragraph" w:styleId="ListParagraph">
    <w:name w:val="List Paragraph"/>
    <w:basedOn w:val="Normal"/>
    <w:link w:val="ListParagraphChar"/>
    <w:uiPriority w:val="34"/>
    <w:qFormat/>
    <w:rsid w:val="00D361A2"/>
    <w:pPr>
      <w:ind w:left="720"/>
    </w:pPr>
  </w:style>
  <w:style w:type="table" w:styleId="TableGrid">
    <w:name w:val="Table Grid"/>
    <w:basedOn w:val="TableNormal"/>
    <w:uiPriority w:val="39"/>
    <w:rsid w:val="006C01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04AFF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n-ZA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06588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3A3878"/>
    <w:rPr>
      <w:rFonts w:ascii="Arial" w:hAnsi="Arial" w:cs="Arial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9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78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01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63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681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7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64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592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9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rrys@musina.gov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90BD2-68B4-4BDB-8B5C-9B17FC3FF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Terms of Reference: Open Space Policy Project</vt:lpstr>
    </vt:vector>
  </TitlesOfParts>
  <Company>Gauteng Provincial Govt</Company>
  <LinksUpToDate>false</LinksUpToDate>
  <CharactersWithSpaces>5128</CharactersWithSpaces>
  <SharedDoc>false</SharedDoc>
  <HLinks>
    <vt:vector size="6" baseType="variant">
      <vt:variant>
        <vt:i4>4063243</vt:i4>
      </vt:variant>
      <vt:variant>
        <vt:i4>0</vt:i4>
      </vt:variant>
      <vt:variant>
        <vt:i4>0</vt:i4>
      </vt:variant>
      <vt:variant>
        <vt:i4>5</vt:i4>
      </vt:variant>
      <vt:variant>
        <vt:lpwstr>mailto:tlou.nkhumishe@lieda.co.za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Terms of Reference: Open Space Policy Project</dc:title>
  <dc:creator>Laurence Fenn</dc:creator>
  <cp:lastModifiedBy>Mary Siziba</cp:lastModifiedBy>
  <cp:revision>5</cp:revision>
  <cp:lastPrinted>2020-08-07T14:20:00Z</cp:lastPrinted>
  <dcterms:created xsi:type="dcterms:W3CDTF">2024-05-20T16:28:00Z</dcterms:created>
  <dcterms:modified xsi:type="dcterms:W3CDTF">2024-05-20T16:42:00Z</dcterms:modified>
</cp:coreProperties>
</file>